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Storm支持完善的事务机制</w:t>
      </w:r>
      <w:r>
        <w:rPr>
          <w:rFonts w:hint="eastAsia"/>
          <w:lang w:val="en-US" w:eastAsia="zh-CN"/>
        </w:rPr>
        <w:t>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为updateStateByKey()的结果DStream调用了persist()方法，不需要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默认的持久化策略是MEMORY_AND_DISK_SER_2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 DStream的容错性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。这种方式提供了一定程序的容错：当其中一个Worker宕机时，该Worker节点内存的所有数据都会丢失，但此时有一份副本数据在别的Worker节点上，可以用来恢复。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但有以下2种情况还是会导致DStream数据的丢失：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1.Worker的失败：如果在准备</w:t>
      </w:r>
      <w:r>
        <w:rPr>
          <w:rFonts w:hint="eastAsia"/>
          <w:color w:val="FF0000"/>
          <w:lang w:val="en-US" w:eastAsia="zh-CN"/>
        </w:rPr>
        <w:t>开始复制，但还没复制成功</w:t>
      </w:r>
      <w:r>
        <w:rPr>
          <w:rFonts w:hint="eastAsia"/>
          <w:lang w:val="en-US" w:eastAsia="zh-CN"/>
        </w:rPr>
        <w:t>的时候，Worker节点宕机，那运行在该Worker的某个Executor上的</w:t>
      </w:r>
      <w:r>
        <w:rPr>
          <w:rFonts w:hint="eastAsia"/>
          <w:color w:val="FF0000"/>
          <w:lang w:val="en-US" w:eastAsia="zh-CN"/>
        </w:rPr>
        <w:t>Reciever接收到的数据因为还未复制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数据还是会丢失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2.Driver节点的失败：当Driver失败后，因为SparkContext是运行在Driver上的，所以SparkContext的所有数据会丢失，从而导致该Application的所有Executor的数据都会丢失。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2.5.7.1 流式计算系统的容错语义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流式计算系统的容错语义，通常是用</w:t>
      </w:r>
      <w:r>
        <w:rPr>
          <w:rFonts w:hint="eastAsia"/>
          <w:color w:val="FF0000"/>
          <w:lang w:val="en-US" w:eastAsia="zh-CN"/>
        </w:rPr>
        <w:t>一条记录被处理多少次</w:t>
      </w:r>
      <w:r>
        <w:rPr>
          <w:rFonts w:hint="eastAsia"/>
          <w:lang w:val="en-US" w:eastAsia="zh-CN"/>
        </w:rPr>
        <w:t>来衡量的。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最多一次：最差，记录可能会被处理一次，可能不会被处理，即</w:t>
      </w:r>
      <w:r>
        <w:rPr>
          <w:rFonts w:hint="eastAsia"/>
          <w:color w:val="FF0000"/>
          <w:lang w:val="en-US" w:eastAsia="zh-CN"/>
        </w:rPr>
        <w:t>数据可能会丢失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最少一次：中间，记录一定会被处理至少一次，可能会被处理多次，即</w:t>
      </w:r>
      <w:r>
        <w:rPr>
          <w:rFonts w:hint="eastAsia"/>
          <w:color w:val="FF0000"/>
          <w:lang w:val="en-US" w:eastAsia="zh-CN"/>
        </w:rPr>
        <w:t>确保数据零丢失，但可能导致记录被重复处理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一次且仅一次：最强，即</w:t>
      </w:r>
      <w:r>
        <w:rPr>
          <w:rFonts w:hint="eastAsia"/>
          <w:color w:val="FF0000"/>
          <w:lang w:val="en-US" w:eastAsia="zh-CN"/>
        </w:rPr>
        <w:t>确保数据零丢失，而且记录不会被重复处理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2.5.7.2 Spark Streaming如何保证记录被处理一次且仅一次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 Streaming中，处理流数据分为3个步骤：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接收数据：使用Receiver或其他方式接收数据。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处理数据：使用DStream的transformation操作处理数据。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推送计算结果数据到外部系统：使用DStream的action操作将计算结果推送到外部系统，比如：HDSF、数据库等。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针对以上的3个步骤，Spark Streaming如果要保证记录被处理一次且仅一次的语义，需要对3个步骤都保证只执行一次。</w:t>
      </w: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接收数据：</w:t>
      </w:r>
      <w:r>
        <w:rPr>
          <w:rFonts w:hint="eastAsia"/>
          <w:color w:val="FF0000"/>
          <w:lang w:val="en-US" w:eastAsia="zh-CN"/>
        </w:rPr>
        <w:t>不同的数据源提供不同的语义保障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容错的文件系统</w:t>
      </w:r>
      <w:r>
        <w:rPr>
          <w:rFonts w:hint="eastAsia"/>
          <w:lang w:val="en-US" w:eastAsia="zh-CN"/>
        </w:rPr>
        <w:t>，比如：HDFS，如果接收失败，则再去HDFS接收一次，因为HDFS本身就是高容错的，所以</w:t>
      </w:r>
      <w:r>
        <w:rPr>
          <w:rFonts w:hint="eastAsia"/>
          <w:color w:val="FF0000"/>
          <w:lang w:val="en-US" w:eastAsia="zh-CN"/>
        </w:rPr>
        <w:t>可以保证记录被接收一次且仅一次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不容错的文件系统</w:t>
      </w:r>
      <w:r>
        <w:rPr>
          <w:rFonts w:hint="eastAsia"/>
          <w:lang w:val="en-US" w:eastAsia="zh-CN"/>
        </w:rPr>
        <w:t>，比如：本地文件系统，如果接收失败后，</w:t>
      </w:r>
      <w:r>
        <w:rPr>
          <w:rFonts w:hint="eastAsia"/>
          <w:color w:val="FF0000"/>
          <w:lang w:val="en-US" w:eastAsia="zh-CN"/>
        </w:rPr>
        <w:t>本地文件目录被删除，则记录会丢失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可靠的Receiver</w:t>
      </w:r>
      <w:r>
        <w:rPr>
          <w:rFonts w:hint="eastAsia"/>
          <w:lang w:val="en-US" w:eastAsia="zh-CN"/>
        </w:rPr>
        <w:t>：这种Receiver在</w:t>
      </w:r>
      <w:r>
        <w:rPr>
          <w:rFonts w:hint="eastAsia"/>
          <w:color w:val="FF0000"/>
          <w:lang w:val="en-US" w:eastAsia="zh-CN"/>
        </w:rPr>
        <w:t>接收到了数据，并且将数据复制之后，才会向数据源发送确认</w:t>
      </w:r>
      <w:r>
        <w:rPr>
          <w:rFonts w:hint="eastAsia"/>
          <w:lang w:val="en-US" w:eastAsia="zh-CN"/>
        </w:rPr>
        <w:t>信息。如果数据源收不到确认信息，当Receiver重启后，数据源会重复发送刚才的数据给Receiver，从而</w:t>
      </w:r>
      <w:r>
        <w:rPr>
          <w:rFonts w:hint="eastAsia"/>
          <w:color w:val="FF0000"/>
          <w:lang w:val="en-US" w:eastAsia="zh-CN"/>
        </w:rPr>
        <w:t>可以保证记录被接收一次且仅一次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不可靠的Receiver</w:t>
      </w:r>
      <w:r>
        <w:rPr>
          <w:rFonts w:hint="eastAsia"/>
          <w:lang w:val="en-US" w:eastAsia="zh-CN"/>
        </w:rPr>
        <w:t>：这种Receiver不会向数据源发送确认信息。如果该Receiver在接收到了数据，然后在</w:t>
      </w:r>
      <w:r>
        <w:rPr>
          <w:rFonts w:hint="eastAsia"/>
          <w:color w:val="FF0000"/>
          <w:lang w:val="en-US" w:eastAsia="zh-CN"/>
        </w:rPr>
        <w:t>数据复制过程中（数据未复制完成，数据未被处理）就宕机</w:t>
      </w:r>
      <w:r>
        <w:rPr>
          <w:rFonts w:hint="eastAsia"/>
          <w:lang w:val="en-US" w:eastAsia="zh-CN"/>
        </w:rPr>
        <w:t>了，</w:t>
      </w:r>
      <w:r>
        <w:rPr>
          <w:rFonts w:hint="eastAsia"/>
          <w:color w:val="FF0000"/>
          <w:lang w:val="en-US" w:eastAsia="zh-CN"/>
        </w:rPr>
        <w:t>因为该Receiver没有向数据源发送确认消息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数据源当做该Receiver接收一次就已经接收完成了</w:t>
      </w:r>
      <w:r>
        <w:rPr>
          <w:rFonts w:hint="eastAsia"/>
          <w:lang w:val="en-US" w:eastAsia="zh-CN"/>
        </w:rPr>
        <w:t>。所以当Receiver重启后，数据源不会再给Receiver发送刚才丢失的消息，而是继续发送下一条消息，</w:t>
      </w:r>
      <w:r>
        <w:rPr>
          <w:rFonts w:hint="eastAsia"/>
          <w:color w:val="FF0000"/>
          <w:lang w:val="en-US" w:eastAsia="zh-CN"/>
        </w:rPr>
        <w:t>从而导致记录丢失了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（注意：无论是可靠还是不可靠的Receiver，如果</w:t>
      </w:r>
      <w:r>
        <w:rPr>
          <w:rFonts w:hint="eastAsia"/>
          <w:color w:val="FF0000"/>
          <w:lang w:val="en-US" w:eastAsia="zh-CN"/>
        </w:rPr>
        <w:t>采用带内存的持久化策略，而且不启用WAL，Receiver接收到的数据仅仅会保存到Executor的内存中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当Driver节点宕机后</w:t>
      </w:r>
      <w:r>
        <w:rPr>
          <w:rFonts w:hint="eastAsia"/>
          <w:lang w:val="en-US" w:eastAsia="zh-CN"/>
        </w:rPr>
        <w:t>，因为SparkContext是运行在Driver上的，所以SparkContext的所有数据会丢失，从而导致该Application的</w:t>
      </w:r>
      <w:r>
        <w:rPr>
          <w:rFonts w:hint="eastAsia"/>
          <w:color w:val="FF0000"/>
          <w:lang w:val="en-US" w:eastAsia="zh-CN"/>
        </w:rPr>
        <w:t>所有Executor的内存上的数据都会丢失</w:t>
      </w:r>
      <w:r>
        <w:rPr>
          <w:rFonts w:hint="eastAsia"/>
          <w:lang w:val="en-US" w:eastAsia="zh-CN"/>
        </w:rPr>
        <w:t>。这时候需要启动WAL，Receiver在接收到数据后，第一件事情就是把接收到的数据写入配置的Checkpoint目录中。）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处理数据：RDD丢失后，会根据血缘关系重新计算，从而自动保障了记录被处理一次且仅一次。</w:t>
      </w: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推送计算结果数据到外部系统：action操作如果执行到一半，外部文件系统宕机了，那么action操作会重复执行，但这样就执行了2个action操作，产生了2次输出到外部文件系统。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此时有2种解决方法：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保证2次输出结果都是一样的。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使用事务的机制，事务开始前为每一条记录作一个标识，当事务完成后，将该记录的标识标记为完成。</w:t>
      </w:r>
      <w:r>
        <w:rPr>
          <w:rFonts w:hint="eastAsia"/>
          <w:color w:val="FF0000"/>
          <w:lang w:val="en-US" w:eastAsia="zh-CN"/>
        </w:rPr>
        <w:t>当标记为完成后，就不再执行action操作，防止数据被输出2次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一个Receiver是运行在一个Executor中的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13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</w:t>
      </w:r>
      <w:r>
        <w:rPr>
          <w:rFonts w:hint="eastAsia"/>
          <w:color w:val="FF0000"/>
          <w:lang w:val="en-US" w:eastAsia="zh-CN"/>
        </w:rPr>
        <w:t>先被写入</w:t>
      </w:r>
      <w:r>
        <w:rPr>
          <w:rFonts w:hint="eastAsia"/>
          <w:lang w:val="en-US" w:eastAsia="zh-CN"/>
        </w:rPr>
        <w:t>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</w:t>
      </w:r>
      <w:r>
        <w:rPr>
          <w:rFonts w:hint="eastAsia"/>
          <w:color w:val="FF0000"/>
          <w:lang w:val="en-US" w:eastAsia="zh-CN"/>
        </w:rPr>
        <w:t>再写入</w:t>
      </w:r>
      <w:r>
        <w:rPr>
          <w:rFonts w:hint="eastAsia"/>
          <w:lang w:val="en-US" w:eastAsia="zh-CN"/>
        </w:rPr>
        <w:t>Executor的内存中，以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在设置了指定的持久化策略后，还需要指定将特定的RDD调用cache()或persist()方法进行持久化，该RDD才能被持久化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（注意：SER优点：带</w:t>
      </w:r>
      <w:r>
        <w:rPr>
          <w:rFonts w:hint="eastAsia"/>
          <w:color w:val="FF0000"/>
          <w:lang w:val="en-US" w:eastAsia="zh-CN"/>
        </w:rPr>
        <w:t>SER</w:t>
      </w:r>
      <w:r>
        <w:rPr>
          <w:rFonts w:hint="eastAsia"/>
          <w:lang w:val="en-US" w:eastAsia="zh-CN"/>
        </w:rPr>
        <w:t>的持久化级别会</w:t>
      </w:r>
      <w:r>
        <w:rPr>
          <w:rFonts w:hint="eastAsia"/>
          <w:color w:val="FF0000"/>
          <w:lang w:val="en-US" w:eastAsia="zh-CN"/>
        </w:rPr>
        <w:t>先将对象进行序列化，然后再持久化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可以减少存储空间，序列化后写入磁盘的速度也会变快；</w:t>
      </w:r>
      <w:r>
        <w:rPr>
          <w:rFonts w:hint="eastAsia"/>
          <w:lang w:val="en-US" w:eastAsia="zh-CN"/>
        </w:rPr>
        <w:t>SER缺点：拿到RDD数据后还要进行反序列化，反而增加性能开销，所以要结合Kryo类库进行反序列化，加快反序列化速度）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如果RDD的分区9的数据因为节点9的宕机而丢失了，Spark会根据丢失掉的RDD的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血缘关系</w:t>
      </w:r>
      <w:r>
        <w:rPr>
          <w:rFonts w:hint="eastAsia"/>
          <w:lang w:val="en-US" w:eastAsia="zh-CN"/>
        </w:rPr>
        <w:t>，从分区9的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57525" cy="1525270"/>
            <wp:effectExtent l="0" t="0" r="9525" b="1778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 Shuffle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Shuffle指的是reduceTask（注意：reduceTask可能是ShuffleMapTask，也可能是ResultTask，这里的</w:t>
      </w:r>
      <w:r>
        <w:rPr>
          <w:rFonts w:hint="eastAsia"/>
          <w:color w:val="FF0000"/>
          <w:lang w:val="en-US" w:eastAsia="zh-CN"/>
        </w:rPr>
        <w:t>reduceTask指的是执行和key有关的算子的Task</w:t>
      </w:r>
      <w:r>
        <w:rPr>
          <w:rFonts w:hint="eastAsia"/>
          <w:lang w:val="en-US" w:eastAsia="zh-CN"/>
        </w:rPr>
        <w:t>）</w:t>
      </w:r>
      <w:r>
        <w:rPr>
          <w:rFonts w:hint="eastAsia"/>
          <w:color w:val="FF0000"/>
          <w:lang w:val="en-US" w:eastAsia="zh-CN"/>
        </w:rPr>
        <w:t>跨节点</w:t>
      </w:r>
      <w:r>
        <w:rPr>
          <w:rFonts w:hint="eastAsia"/>
          <w:lang w:val="en-US" w:eastAsia="zh-CN"/>
        </w:rPr>
        <w:t>去</w:t>
      </w:r>
      <w:r>
        <w:rPr>
          <w:rFonts w:hint="eastAsia"/>
          <w:color w:val="FF0000"/>
          <w:lang w:val="en-US" w:eastAsia="zh-CN"/>
        </w:rPr>
        <w:t>拉取mapTask的计算结果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过程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（注意：换句话说，</w:t>
      </w:r>
      <w:r>
        <w:rPr>
          <w:rFonts w:hint="eastAsia"/>
          <w:color w:val="FF0000"/>
          <w:lang w:val="en-US" w:eastAsia="zh-CN"/>
        </w:rPr>
        <w:t>shuffle前面就是mapTask，shuffle后面就是reduceTask</w:t>
      </w:r>
      <w:r>
        <w:rPr>
          <w:rFonts w:hint="eastAsia"/>
          <w:lang w:val="en-US" w:eastAsia="zh-CN"/>
        </w:rPr>
        <w:t>，因为和key有关的算子肯定会产生shuffle）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这个拉取过程是：mapTask产生的计算结果</w:t>
      </w:r>
      <w:r>
        <w:rPr>
          <w:rFonts w:hint="eastAsia"/>
          <w:color w:val="FF0000"/>
          <w:lang w:val="en-US" w:eastAsia="zh-CN"/>
        </w:rPr>
        <w:t>首先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写入一个本地的内存缓冲区</w:t>
      </w:r>
      <w:r>
        <w:rPr>
          <w:rFonts w:hint="eastAsia"/>
          <w:lang w:val="en-US" w:eastAsia="zh-CN"/>
        </w:rPr>
        <w:t>，当内存</w:t>
      </w:r>
      <w:r>
        <w:rPr>
          <w:rFonts w:hint="eastAsia"/>
          <w:color w:val="FF0000"/>
          <w:lang w:val="en-US" w:eastAsia="zh-CN"/>
        </w:rPr>
        <w:t>缓冲区满了</w:t>
      </w:r>
      <w:r>
        <w:rPr>
          <w:rFonts w:hint="eastAsia"/>
          <w:lang w:val="en-US" w:eastAsia="zh-CN"/>
        </w:rPr>
        <w:t>后，将</w:t>
      </w:r>
      <w:r>
        <w:rPr>
          <w:rFonts w:hint="eastAsia"/>
          <w:color w:val="FF0000"/>
          <w:lang w:val="en-US" w:eastAsia="zh-CN"/>
        </w:rPr>
        <w:t>内存缓冲区的那部分计算结果溢写到临时文件，然后临时文件再合并一次到磁盘文件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reduceTask去mapTask所在节点的本地磁盘拉取数据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（注意：一次溢写就会产生一个临时文件，临时文件会再本地合并成本地的磁盘文件）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4.5.15.1Shuffle是</w:t>
      </w:r>
      <w:r>
        <w:rPr>
          <w:rFonts w:hint="eastAsia"/>
          <w:color w:val="FF0000"/>
          <w:lang w:val="en-US" w:eastAsia="zh-CN"/>
        </w:rPr>
        <w:t>必要的</w:t>
      </w:r>
      <w:r>
        <w:rPr>
          <w:rFonts w:hint="eastAsia"/>
          <w:lang w:val="en-US" w:eastAsia="zh-CN"/>
        </w:rPr>
        <w:t>，但需要</w:t>
      </w:r>
      <w:r>
        <w:rPr>
          <w:rFonts w:hint="eastAsia"/>
          <w:color w:val="FF0000"/>
          <w:lang w:val="en-US" w:eastAsia="zh-CN"/>
        </w:rPr>
        <w:t>尽量减少Shuffle的次数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huffle是必要的：因为RDD的数据是以多个分区的形式分布在不同节点上。如果某个节点上需要运行类似reduceByKey的操作，即需要把key相同的所有数据都拷贝到同一个节点。这时候就需要Shuffle操作，把key相同的所有数据都拷贝到同一个节点上去执行reduceByKey算子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2.需要尽量减少Shuffle的次数：因为Shuffle需要在不同节点之间移动大量的数据，会有网络，内存等很大的开销。所以减少Shuffle的次数能提高性能。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4.5.15.2 Shuffle和Stage的关系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根据Stage的划分算法，在遇到shuffle dependency时，为shuffle dependency的那一个RDD创建一个新的Stage。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</w:t>
      </w:r>
      <w:r>
        <w:rPr>
          <w:rFonts w:hint="eastAsia"/>
          <w:color w:val="FF0000"/>
          <w:lang w:val="en-US" w:eastAsia="zh-CN"/>
        </w:rPr>
        <w:t>同一个Stage中的RDD是不会发生Shuffle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又因为Shuffle才需要跨节点移动数据，所以</w:t>
      </w:r>
      <w:r>
        <w:rPr>
          <w:rFonts w:hint="eastAsia"/>
          <w:color w:val="FF0000"/>
          <w:lang w:val="en-US" w:eastAsia="zh-CN"/>
        </w:rPr>
        <w:t>同一个Stage中的RDD操作都在同一个节点中进行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4.5.15.3 Shuffle涉及到3次RDD的transformation操作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一次Shuffle，会触发3次RDD的transformation操作：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本地聚合（combine），原PairRDD -&gt; MapPartitionsRDD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Shuffle打乱（拉取）过程（shuffle，将key相同的元素复制到同一个子分区），MapPartitionsRDD -&gt; ShuffledRDD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ShuffledRDD的每个元素还没有执行reduceByKey算子，只是单纯的从map端shuffle到reduce端，但已经进行了本地的combine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将拉取过来的数据进行聚合（比如：reduceByKey）（reduce操作，因为第二步已经把key相同的元素复制到同一个子分区，这步只要reduce这些key的元素即可），ShuffledRDD -&gt; MapPartitionsRDD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943100"/>
            <wp:effectExtent l="0" t="0" r="7620" b="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SparkContext.runJob() 提交Job</w:t>
      </w:r>
    </w:p>
    <w:p>
      <w:pPr>
        <w:numPr>
          <w:ilvl w:val="0"/>
          <w:numId w:val="22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2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（注意：这里传给DAGScheduler的rdd触发action操作的那个RDD）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3.DAGScheduler的runJob()方法会调用submitJob()方法提交Job，然后返回一个JobWaiter类型的对象，该对象可以获取Job的执行结果，也可以用来取消Job。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51375" cy="3340100"/>
            <wp:effectExtent l="0" t="0" r="15875" b="1270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4.DAGScheduler的submitJob()方法会给eventProcessLoop这个线程池发送了一个JobSubmited的消息。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780" cy="4417060"/>
            <wp:effectExtent l="0" t="0" r="7620" b="254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5.EventProcessLoop在收到JobSumited消息后，会调用DAGScheduler的handleJobSubmitted()方法。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96995" cy="3194685"/>
            <wp:effectExtent l="0" t="0" r="8255" b="571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6.DAGScheduler的handleJobSubmitted()方法为最后一个触发action操作的RDD创建了一个最后的stage（</w:t>
      </w:r>
      <w:r>
        <w:rPr>
          <w:rFonts w:hint="eastAsia"/>
          <w:color w:val="FF0000"/>
          <w:sz w:val="15"/>
          <w:szCs w:val="15"/>
          <w:lang w:val="en-US" w:eastAsia="zh-CN"/>
        </w:rPr>
        <w:t>类型是ResultStage</w:t>
      </w:r>
      <w:r>
        <w:rPr>
          <w:rFonts w:hint="eastAsia"/>
          <w:sz w:val="15"/>
          <w:szCs w:val="15"/>
          <w:lang w:val="en-US" w:eastAsia="zh-CN"/>
        </w:rPr>
        <w:t>），然后创建了一个ActiveJob。接着调用submitStage()方法提交了这个最后的stage，最后调用submitWaitingStages()提交了waitingStages中等待的stages。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99660" cy="4732020"/>
            <wp:effectExtent l="0" t="0" r="15240" b="1143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7.假设有4个stage：stage0、stage1、stage2、stage3。DAGScheduler的submitStage()通过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</w:t>
      </w:r>
      <w:r>
        <w:rPr>
          <w:rFonts w:hint="eastAsia"/>
          <w:sz w:val="15"/>
          <w:szCs w:val="15"/>
          <w:lang w:val="en-US" w:eastAsia="zh-CN"/>
        </w:rPr>
        <w:t>获取最后一个stage（stage3）的</w:t>
      </w:r>
      <w:r>
        <w:rPr>
          <w:rFonts w:hint="eastAsia"/>
          <w:color w:val="FF0000"/>
          <w:sz w:val="15"/>
          <w:szCs w:val="15"/>
          <w:lang w:val="en-US" w:eastAsia="zh-CN"/>
        </w:rPr>
        <w:t>父stage</w:t>
      </w:r>
      <w:r>
        <w:rPr>
          <w:rFonts w:hint="eastAsia"/>
          <w:sz w:val="15"/>
          <w:szCs w:val="15"/>
          <w:lang w:val="en-US" w:eastAsia="zh-CN"/>
        </w:rPr>
        <w:t>（stage2），</w:t>
      </w:r>
      <w:r>
        <w:rPr>
          <w:rFonts w:hint="eastAsia"/>
          <w:color w:val="FF0000"/>
          <w:sz w:val="15"/>
          <w:szCs w:val="15"/>
          <w:lang w:val="en-US" w:eastAsia="zh-CN"/>
        </w:rPr>
        <w:t>递归</w:t>
      </w:r>
      <w:r>
        <w:rPr>
          <w:rFonts w:hint="eastAsia"/>
          <w:sz w:val="15"/>
          <w:szCs w:val="15"/>
          <w:lang w:val="en-US" w:eastAsia="zh-CN"/>
        </w:rPr>
        <w:t>。因为stage2的父stage不为空，所以又通过submitStage()-&gt;getMissingParentStages()的流程获取stage2的父stage（stage1）。。。</w:t>
      </w:r>
      <w:r>
        <w:rPr>
          <w:rFonts w:hint="eastAsia"/>
          <w:color w:val="FF0000"/>
          <w:sz w:val="15"/>
          <w:szCs w:val="15"/>
          <w:lang w:val="en-US" w:eastAsia="zh-CN"/>
        </w:rPr>
        <w:t>一直到stage0的父stage为空，对stage0执行submitMissingTasks()方法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（注意：在此递归过程中，</w:t>
      </w:r>
      <w:r>
        <w:rPr>
          <w:rFonts w:hint="eastAsia"/>
          <w:color w:val="FF0000"/>
          <w:sz w:val="15"/>
          <w:szCs w:val="15"/>
          <w:lang w:val="en-US" w:eastAsia="zh-CN"/>
        </w:rPr>
        <w:t>stage3、stage2、stage1会被放到waitingStages</w:t>
      </w:r>
      <w:r>
        <w:rPr>
          <w:rFonts w:hint="eastAsia"/>
          <w:sz w:val="15"/>
          <w:szCs w:val="15"/>
          <w:lang w:val="en-US" w:eastAsia="zh-CN"/>
        </w:rPr>
        <w:t>这个</w:t>
      </w:r>
      <w:r>
        <w:rPr>
          <w:rFonts w:hint="eastAsia"/>
          <w:color w:val="FF0000"/>
          <w:sz w:val="15"/>
          <w:szCs w:val="15"/>
          <w:lang w:val="en-US" w:eastAsia="zh-CN"/>
        </w:rPr>
        <w:t>HashSet</w:t>
      </w:r>
      <w:r>
        <w:rPr>
          <w:rFonts w:hint="eastAsia"/>
          <w:sz w:val="15"/>
          <w:szCs w:val="15"/>
          <w:lang w:val="en-US" w:eastAsia="zh-CN"/>
        </w:rPr>
        <w:t>中，注意：HashSet是没有顺序的）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62705" cy="2632075"/>
            <wp:effectExtent l="0" t="0" r="4445" b="1587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8.DAGScheduler的submitWaitingStages()方法会将waitingStages这个HashSet中的stage3、stage2、stage1调用submitStage()方法，根据递归逻辑，</w:t>
      </w:r>
      <w:r>
        <w:rPr>
          <w:rFonts w:hint="eastAsia"/>
          <w:color w:val="FF0000"/>
          <w:sz w:val="15"/>
          <w:szCs w:val="15"/>
          <w:lang w:val="en-US" w:eastAsia="zh-CN"/>
        </w:rPr>
        <w:t>会导致stage1、stage2、stage3按顺序依次被执行submitMissingTasks()方法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09745" cy="2422525"/>
            <wp:effectExtent l="0" t="0" r="14605" b="1587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9.实际上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3"/>
        </w:numPr>
        <w:tabs>
          <w:tab w:val="clear" w:pos="312"/>
        </w:tabs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stage0、stage1、stage2、stage3会依次被调用submitMissingTask()方法。这个方法的第一个参数是特定的stage，比如：stage0。首先会找出特定stage的所有需要计算（未完成）的分区，然后标记该stage在运行中。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stage的分区数就是该stage的最后一个RDD的分区数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接着遍历每个分区，调用getPreferredLocs()方法获取每个分区的最佳计算位置。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然后遍历每个分区，为</w:t>
      </w:r>
      <w:r>
        <w:rPr>
          <w:rFonts w:hint="eastAsia"/>
          <w:color w:val="FF0000"/>
          <w:sz w:val="15"/>
          <w:szCs w:val="15"/>
          <w:lang w:val="en-US" w:eastAsia="zh-CN"/>
        </w:rPr>
        <w:t>每个分区创建一个Task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（注意：如果是</w:t>
      </w:r>
      <w:r>
        <w:rPr>
          <w:rFonts w:hint="eastAsia"/>
          <w:color w:val="FF0000"/>
          <w:sz w:val="15"/>
          <w:szCs w:val="15"/>
          <w:lang w:val="en-US" w:eastAsia="zh-CN"/>
        </w:rPr>
        <w:t>最后一个stage</w:t>
      </w:r>
      <w:r>
        <w:rPr>
          <w:rFonts w:hint="eastAsia"/>
          <w:sz w:val="15"/>
          <w:szCs w:val="15"/>
          <w:lang w:val="en-US" w:eastAsia="zh-CN"/>
        </w:rPr>
        <w:t>（即</w:t>
      </w:r>
      <w:r>
        <w:rPr>
          <w:rFonts w:hint="eastAsia"/>
          <w:color w:val="FF0000"/>
          <w:sz w:val="15"/>
          <w:szCs w:val="15"/>
          <w:lang w:val="en-US" w:eastAsia="zh-CN"/>
        </w:rPr>
        <w:t>ResultStage）创建的Task类型是ResultTask</w:t>
      </w:r>
      <w:r>
        <w:rPr>
          <w:rFonts w:hint="eastAsia"/>
          <w:sz w:val="15"/>
          <w:szCs w:val="15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如果不是最后一个stage（即</w:t>
      </w:r>
      <w:r>
        <w:rPr>
          <w:rFonts w:hint="eastAsia"/>
          <w:color w:val="FF0000"/>
          <w:sz w:val="15"/>
          <w:szCs w:val="15"/>
          <w:lang w:val="en-US" w:eastAsia="zh-CN"/>
        </w:rPr>
        <w:t>ShuffleMapStage），会创建的Task是ShuffleMapTask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最后，将特定stage的各个分区的task组成的task数组创建一个TaskSet，然后调用TaskScheduler的submitTasks()方法提交TaskSet。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79570" cy="4316730"/>
            <wp:effectExtent l="0" t="0" r="11430" b="7620"/>
            <wp:docPr id="2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34790" cy="3252470"/>
            <wp:effectExtent l="0" t="0" r="3810" b="5080"/>
            <wp:docPr id="2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7225" cy="3639820"/>
            <wp:effectExtent l="0" t="0" r="9525" b="17780"/>
            <wp:docPr id="2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6625" cy="3349625"/>
            <wp:effectExtent l="0" t="0" r="15875" b="3175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各个RDD之间的依赖环境，其实会形成一个有向无环图，</w:t>
      </w:r>
      <w:r>
        <w:rPr>
          <w:rFonts w:hint="eastAsia"/>
          <w:color w:val="FF0000"/>
          <w:lang w:val="en-US" w:eastAsia="zh-CN"/>
        </w:rPr>
        <w:t>这个有向无环图就是DAG</w:t>
      </w:r>
      <w:r>
        <w:rPr>
          <w:rFonts w:hint="eastAsia"/>
          <w:lang w:val="en-US" w:eastAsia="zh-CN"/>
        </w:rPr>
        <w:t>。DAGScheduler会对这个有向无环图</w:t>
      </w:r>
      <w:r>
        <w:rPr>
          <w:rFonts w:hint="eastAsia"/>
          <w:color w:val="FF0000"/>
          <w:lang w:val="en-US" w:eastAsia="zh-CN"/>
        </w:rPr>
        <w:t>DAG进行划分，划分成多个stage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完成了stage的划分后，DAGScheduler会</w:t>
      </w:r>
      <w:r>
        <w:rPr>
          <w:rFonts w:hint="eastAsia"/>
          <w:color w:val="FF0000"/>
          <w:lang w:val="en-US" w:eastAsia="zh-CN"/>
        </w:rPr>
        <w:t>为每个stage生成TaskSet</w:t>
      </w:r>
      <w:r>
        <w:rPr>
          <w:rFonts w:hint="eastAsia"/>
          <w:lang w:val="en-US" w:eastAsia="zh-CN"/>
        </w:rPr>
        <w:t>（一组Task），然后</w:t>
      </w:r>
      <w:r>
        <w:rPr>
          <w:rFonts w:hint="eastAsia"/>
          <w:color w:val="FF0000"/>
          <w:lang w:val="en-US" w:eastAsia="zh-CN"/>
        </w:rPr>
        <w:t>将TaskSet交给TaskScheduler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DAGScheduler.getPreferredLocs() 获取stage的每个分区最佳计算位置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1.获取特定stage的特定分区的最佳计算位置的逻辑封装在DAGScheduler.getPreferredLocs()方法中。getPreferredLocs()方法的主要逻辑在getPreferredLocsInternal()中。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88080" cy="1749425"/>
            <wp:effectExtent l="0" t="0" r="7620" b="3175"/>
            <wp:docPr id="2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2.getPreferredLocsInternal()方法首先会检查特定stage的特定partition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是否缓存</w:t>
      </w:r>
      <w:r>
        <w:rPr>
          <w:rFonts w:hint="eastAsia"/>
          <w:sz w:val="15"/>
          <w:szCs w:val="15"/>
          <w:lang w:val="en-US" w:eastAsia="zh-CN"/>
        </w:rPr>
        <w:t>，如果有缓存，则返回缓存位置；然后检查该partition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是否有检查点</w:t>
      </w:r>
      <w:r>
        <w:rPr>
          <w:rFonts w:hint="eastAsia"/>
          <w:sz w:val="15"/>
          <w:szCs w:val="15"/>
          <w:lang w:val="en-US" w:eastAsia="zh-CN"/>
        </w:rPr>
        <w:t>，如果有检查点，则返回检查点位置。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</w:t>
      </w:r>
      <w:r>
        <w:rPr>
          <w:rFonts w:hint="eastAsia"/>
          <w:color w:val="FF0000"/>
          <w:sz w:val="15"/>
          <w:szCs w:val="15"/>
          <w:lang w:val="en-US" w:eastAsia="zh-CN"/>
        </w:rPr>
        <w:t>最后一个rdd有窄依赖</w:t>
      </w:r>
      <w:r>
        <w:rPr>
          <w:rFonts w:hint="eastAsia"/>
          <w:sz w:val="15"/>
          <w:szCs w:val="15"/>
          <w:lang w:val="en-US" w:eastAsia="zh-CN"/>
        </w:rPr>
        <w:t>，则从窄依赖的那个rdd的对应的partition上递归，看“</w:t>
      </w:r>
      <w:r>
        <w:rPr>
          <w:rFonts w:hint="eastAsia"/>
          <w:color w:val="FF0000"/>
          <w:sz w:val="15"/>
          <w:szCs w:val="15"/>
          <w:lang w:val="en-US" w:eastAsia="zh-CN"/>
        </w:rPr>
        <w:t>窄依赖的那个rdd的对应的partition”是否有缓存或检查点等等</w:t>
      </w:r>
      <w:r>
        <w:rPr>
          <w:rFonts w:hint="eastAsia"/>
          <w:sz w:val="15"/>
          <w:szCs w:val="15"/>
          <w:lang w:val="en-US" w:eastAsia="zh-CN"/>
        </w:rPr>
        <w:t>，如果有则返回那个位置。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接着，如果该partition的最后一个rdd有宽依赖，则...（这里没看懂）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26510" cy="3406775"/>
            <wp:effectExtent l="0" t="0" r="2540" b="3175"/>
            <wp:docPr id="2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478655" cy="4392930"/>
            <wp:effectExtent l="0" t="0" r="17145" b="7620"/>
            <wp:docPr id="2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2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2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2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TaskSchedulerImpl.submitTasks()  提交TaskSet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DAGScheduler的submitMissingTask()会调用TaskScheduler的submitTasks()方法，从而提交一个stage的TaskSet。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TaskSchedulerImpl的submitTasks()方法首先为这个TaskSet创建了一个TaskSetManager，用来监听TaskSet的状态，以及管理这个TaskSet。然后，调用了TaskSchedulerImpl底层的backend的reviveOffers()方法。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75785" cy="2400300"/>
            <wp:effectExtent l="0" t="0" r="5715" b="0"/>
            <wp:docPr id="2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75125" cy="3208020"/>
            <wp:effectExtent l="0" t="0" r="15875" b="11430"/>
            <wp:docPr id="2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2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SparkDeploySchedulerBackend没有reviveOffers()方法，reviveOffers()方法在它的父类CoarseGrainedSchedulerBackend中。reviveOffers()发送了ReviveOffers消息，然后收到ReviveOffers消息后调用了makeOffers()方法。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makeOffers()方法会为对应的Application的存活的每一个Executor包装一个WorkerOffer类，WorkerOffer类包含了Executor的主机名，可用cores数。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752725" cy="635000"/>
            <wp:effectExtent l="0" t="0" r="9525" b="12700"/>
            <wp:docPr id="2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714500" cy="539115"/>
            <wp:effectExtent l="0" t="0" r="0" b="13335"/>
            <wp:docPr id="2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67910" cy="1577340"/>
            <wp:effectExtent l="0" t="0" r="8890" b="3810"/>
            <wp:docPr id="2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然后调用了SparkDeploySchedulerBackend的resourceOffers()方法，该方法目的是将TaskSet中的每个Task分配到一个WorkerOffer上（注意：从源码看出来，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（注意：这里有个</w:t>
      </w:r>
      <w:r>
        <w:rPr>
          <w:rFonts w:hint="eastAsia"/>
          <w:color w:val="FF0000"/>
          <w:sz w:val="15"/>
          <w:szCs w:val="15"/>
          <w:lang w:val="en-US" w:eastAsia="zh-CN"/>
        </w:rPr>
        <w:t>本地化级别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从左到右，性能会从高到低</w:t>
      </w:r>
      <w:r>
        <w:rPr>
          <w:rFonts w:hint="eastAsia"/>
          <w:color w:val="auto"/>
          <w:sz w:val="15"/>
          <w:szCs w:val="15"/>
          <w:lang w:val="en-US" w:eastAsia="zh-CN"/>
        </w:rPr>
        <w:t>。因为该stage的最后一个RDD肯定是保存在Executor的内存中等待进行计算的，换句话说，该RDD的每个分区肯定也是保存在Executor的内存中等待计算；而Task也是被分配到某个Executor上的。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所以，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PROCESS_LOCAL：partition和Task在同一个进程中；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NODE_LOCAL：partition和Task不在一个Executor中，即不在一个进程中，但在同一个节点中；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NO_PREF：无本地化级别；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</w:t>
      </w:r>
      <w:r>
        <w:rPr>
          <w:rFonts w:hint="eastAsia"/>
          <w:color w:val="auto"/>
          <w:sz w:val="15"/>
          <w:szCs w:val="15"/>
          <w:lang w:val="en-US" w:eastAsia="zh-CN"/>
        </w:rPr>
        <w:t>partition和Task在同一个机架中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88740" cy="3607435"/>
            <wp:effectExtent l="0" t="0" r="16510" b="12065"/>
            <wp:docPr id="3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7365" cy="4307205"/>
            <wp:effectExtent l="0" t="0" r="6985" b="17145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5.resourceOffers()将每个task分配到具体的Executor上去后，会调用SparkDeploySchedulerBackend的launchTasks()方法。launchTasks()方法先将Task序列化，然后向确定好的executor上发送启动LaunchTask的消息。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0480" cy="1230630"/>
            <wp:effectExtent l="0" t="0" r="7620" b="7620"/>
            <wp:docPr id="3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3169920"/>
            <wp:effectExtent l="0" t="0" r="0" b="11430"/>
            <wp:docPr id="3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Executor.launchTask 启动Task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1.Executor收到TaskSchedulerImpl发送的launchTask消息后，将task反序列化，然后调用底层的executor句柄的launchTask()方法来启动Task。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918075" cy="1510030"/>
            <wp:effectExtent l="0" t="0" r="15875" b="1397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2.Executor类的launchTask()方法为每一个Task创建一个TaskRunner，TaskRunner其实就是一个线程。然后标记该Task在运行中，接着使用一个线程池去运行TaskRunner这个线程。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（注意：这说明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一个executor内部有一个Java线程池</w:t>
      </w:r>
      <w:r>
        <w:rPr>
          <w:rFonts w:hint="eastAsia"/>
          <w:color w:val="auto"/>
          <w:sz w:val="15"/>
          <w:szCs w:val="15"/>
          <w:lang w:val="en-US" w:eastAsia="zh-CN"/>
        </w:rPr>
        <w:t>，这个线程池的</w:t>
      </w:r>
      <w:r>
        <w:rPr>
          <w:rFonts w:hint="eastAsia"/>
          <w:color w:val="FF0000"/>
          <w:sz w:val="15"/>
          <w:szCs w:val="15"/>
          <w:lang w:val="en-US" w:eastAsia="zh-CN"/>
        </w:rPr>
        <w:t>一个线程去运行一个Task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（注意：因为线程池肯定是有大小限制的，如果当前没有可用线程，则TaskRunner需要排队等待）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2785" cy="1614805"/>
            <wp:effectExtent l="0" t="0" r="12065" b="4445"/>
            <wp:docPr id="3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43530" cy="1769110"/>
            <wp:effectExtent l="0" t="0" r="13970" b="2540"/>
            <wp:docPr id="3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（注意：说白了，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一个Task的runTask()方法就是对特定RDD的特定partition</w:t>
      </w:r>
      <w:r>
        <w:rPr>
          <w:rFonts w:hint="eastAsia"/>
          <w:color w:val="FF0000"/>
          <w:lang w:val="en-US" w:eastAsia="zh-CN"/>
        </w:rPr>
        <w:t>执行某个算子操作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 TaskRunner.run() Task的运行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1.对Task进行反序列化，反序列化后获取到了Task所需的taskFiles，taskJars，TaskBytes。然后去下载taskFiles，taskJars，接着将TaskBytes反序列化。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2589530"/>
            <wp:effectExtent l="0" t="0" r="4445" b="1270"/>
            <wp:docPr id="3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2.调用Task的run()方法来运行Task。Task的run()方法为这个task创建了一个TaskContextImpl，负责维护这个Task的上下文，并调用了Task内部的抽象方法runTask()方法来运行Task。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7055" cy="2581275"/>
            <wp:effectExtent l="0" t="0" r="4445" b="9525"/>
            <wp:docPr id="3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983355" cy="4570095"/>
            <wp:effectExtent l="0" t="0" r="17145" b="1905"/>
            <wp:docPr id="3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3.Task的runTask()方法是抽象方法，具体的实现在Task的子类ResultTask或ShuffleMapTask中。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574290" cy="400685"/>
            <wp:effectExtent l="0" t="0" r="16510" b="18415"/>
            <wp:docPr id="3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256915" cy="860425"/>
            <wp:effectExtent l="0" t="0" r="635" b="15875"/>
            <wp:docPr id="3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4.ShuffleMapTask的runTask()方法首先会获取要处理的rdd。接着获取ShuffleManager，通过ShuffleManager获取ShuffleWriter。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接着rdd.iterator()</w:t>
      </w:r>
      <w:r>
        <w:rPr>
          <w:rFonts w:hint="eastAsia"/>
          <w:color w:val="FF0000"/>
          <w:sz w:val="15"/>
          <w:szCs w:val="15"/>
          <w:lang w:val="en-US" w:eastAsia="zh-CN"/>
        </w:rPr>
        <w:t>对RDD的某个分区执行算子操作</w:t>
      </w:r>
      <w:r>
        <w:rPr>
          <w:rFonts w:hint="eastAsia"/>
          <w:color w:val="auto"/>
          <w:sz w:val="15"/>
          <w:szCs w:val="15"/>
          <w:lang w:val="en-US" w:eastAsia="zh-CN"/>
        </w:rPr>
        <w:t>，并返回一个MapStatus对象。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（注意：rdd.iterator()方法最终的算子计算操作会调用到RDD.compute()方法，对特定分区执行算子计算操作）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（注意：rdd.iterator()方法返回的是一个Iterator[T]）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最后，ShuffleWriter.write()方法会将RDD的partition计算结果通过分区器分区后，写到磁盘的分区bucket上。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27270" cy="4295775"/>
            <wp:effectExtent l="0" t="0" r="11430" b="9525"/>
            <wp:docPr id="3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453130" cy="1037590"/>
            <wp:effectExtent l="0" t="0" r="13970" b="10160"/>
            <wp:docPr id="3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5.ShuffleWriter.write()（注意：默认的ShuffleWriter是HashShuffleWriter）首先会判断是否需要进行map端的本地合并，对于reduceByKey这种基于key的算子，都需要进行本地的combine。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然后，遍历计算结果，对计算结果的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每一条记录的key使用分区器</w:t>
      </w:r>
      <w:r>
        <w:rPr>
          <w:rFonts w:hint="eastAsia"/>
          <w:color w:val="auto"/>
          <w:sz w:val="15"/>
          <w:szCs w:val="15"/>
          <w:lang w:val="en-US" w:eastAsia="zh-CN"/>
        </w:rPr>
        <w:t>（默认是HashPartitioner，</w:t>
      </w:r>
      <w:r>
        <w:rPr>
          <w:rFonts w:hint="eastAsia"/>
          <w:color w:val="FF0000"/>
          <w:sz w:val="15"/>
          <w:szCs w:val="15"/>
          <w:lang w:val="en-US" w:eastAsia="zh-CN"/>
        </w:rPr>
        <w:t>HashPartitioner对key的hashCode 求余分区数得到bucketId</w:t>
      </w:r>
      <w:r>
        <w:rPr>
          <w:rFonts w:hint="eastAsia"/>
          <w:color w:val="auto"/>
          <w:sz w:val="15"/>
          <w:szCs w:val="15"/>
          <w:lang w:val="en-US" w:eastAsia="zh-CN"/>
        </w:rPr>
        <w:t>）分区，</w:t>
      </w:r>
      <w:r>
        <w:rPr>
          <w:rFonts w:hint="eastAsia"/>
          <w:color w:val="FF0000"/>
          <w:sz w:val="15"/>
          <w:szCs w:val="15"/>
          <w:lang w:val="en-US" w:eastAsia="zh-CN"/>
        </w:rPr>
        <w:t>分区后获得该key的bucketId</w:t>
      </w:r>
      <w:r>
        <w:rPr>
          <w:rFonts w:hint="eastAsia"/>
          <w:color w:val="auto"/>
          <w:sz w:val="15"/>
          <w:szCs w:val="15"/>
          <w:lang w:val="en-US" w:eastAsia="zh-CN"/>
        </w:rPr>
        <w:t>。（注意：所以这个bucketId就类似于分区ID）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接着，使用</w:t>
      </w:r>
      <w:r>
        <w:rPr>
          <w:rFonts w:hint="eastAsia"/>
          <w:color w:val="FF0000"/>
          <w:sz w:val="15"/>
          <w:szCs w:val="15"/>
          <w:lang w:val="en-US" w:eastAsia="zh-CN"/>
        </w:rPr>
        <w:t>shuffleWriterGroup的writers()</w:t>
      </w:r>
      <w:r>
        <w:rPr>
          <w:rFonts w:hint="eastAsia"/>
          <w:color w:val="auto"/>
          <w:sz w:val="15"/>
          <w:szCs w:val="15"/>
          <w:lang w:val="en-US" w:eastAsia="zh-CN"/>
        </w:rPr>
        <w:t>方法获取</w:t>
      </w:r>
      <w:r>
        <w:rPr>
          <w:rFonts w:hint="eastAsia"/>
          <w:color w:val="FF0000"/>
          <w:sz w:val="15"/>
          <w:szCs w:val="15"/>
          <w:lang w:val="en-US" w:eastAsia="zh-CN"/>
        </w:rPr>
        <w:t>该bucketId的DiskBlockObjectWriter</w:t>
      </w:r>
      <w:r>
        <w:rPr>
          <w:rFonts w:hint="eastAsia"/>
          <w:color w:val="auto"/>
          <w:sz w:val="15"/>
          <w:szCs w:val="15"/>
          <w:lang w:val="en-US" w:eastAsia="zh-CN"/>
        </w:rPr>
        <w:t>，然后调用DiskBlockObjectWriter的write()方法将这条记录写入到磁盘上。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（注意：本地先聚合，再将</w:t>
      </w:r>
      <w:r>
        <w:rPr>
          <w:rFonts w:hint="eastAsia"/>
          <w:color w:val="FF0000"/>
          <w:sz w:val="15"/>
          <w:szCs w:val="15"/>
          <w:lang w:val="en-US" w:eastAsia="zh-CN"/>
        </w:rPr>
        <w:t>聚合结果写入磁盘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（注意：根据consolidateShuffleFiles决定是否合并Shuffle的磁盘文件，如果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consolidateShuffleFiles=false</w:t>
      </w:r>
      <w:r>
        <w:rPr>
          <w:rFonts w:hint="eastAsia"/>
          <w:color w:val="auto"/>
          <w:sz w:val="15"/>
          <w:szCs w:val="15"/>
          <w:lang w:val="en-US" w:eastAsia="zh-CN"/>
        </w:rPr>
        <w:t>，表示不合并，则会为每一个bucketId创建一个blockId和blockFile，即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一个bucketId一个磁盘文件（普通Shuffle）</w:t>
      </w:r>
      <w:r>
        <w:rPr>
          <w:rFonts w:hint="eastAsia"/>
          <w:color w:val="auto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，表示合并，则为每一个bucketId创建一个blockId，但通过fileGroups方法对</w:t>
      </w:r>
      <w:r>
        <w:rPr>
          <w:rFonts w:hint="eastAsia"/>
          <w:color w:val="FF0000"/>
          <w:sz w:val="15"/>
          <w:szCs w:val="15"/>
          <w:lang w:val="en-US" w:eastAsia="zh-CN"/>
        </w:rPr>
        <w:t>相同的bucketId</w:t>
      </w:r>
      <w:r>
        <w:rPr>
          <w:rFonts w:hint="eastAsia"/>
          <w:color w:val="auto"/>
          <w:sz w:val="15"/>
          <w:szCs w:val="15"/>
          <w:lang w:val="en-US" w:eastAsia="zh-CN"/>
        </w:rPr>
        <w:t>获取一个</w:t>
      </w:r>
      <w:r>
        <w:rPr>
          <w:rFonts w:hint="eastAsia"/>
          <w:color w:val="FF0000"/>
          <w:sz w:val="15"/>
          <w:szCs w:val="15"/>
          <w:lang w:val="en-US" w:eastAsia="zh-CN"/>
        </w:rPr>
        <w:t>共用的blockFile</w:t>
      </w:r>
      <w:r>
        <w:rPr>
          <w:rFonts w:hint="eastAsia"/>
          <w:color w:val="auto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多个bucketId共用一个磁盘文件（优化后的Shuffle）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（注意：在普通的Shuffle中，上面只是1个ShuffleMapTask的计算结果，即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（注意：当一个Executor上只有2个core，但运行了4个Task，那只有2个Task是可以并行运行的）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211955" cy="2907665"/>
            <wp:effectExtent l="0" t="0" r="17145" b="6985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27755" cy="2392680"/>
            <wp:effectExtent l="0" t="0" r="10795" b="7620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09745" cy="1228725"/>
            <wp:effectExtent l="0" t="0" r="14605" b="952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464050" cy="4706620"/>
            <wp:effectExtent l="0" t="0" r="12700" b="1778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2396490"/>
            <wp:effectExtent l="0" t="0" r="635" b="3810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6.现在回到TaskRunner的run()方法，当调用完Task的run()方法获取计算结果后，</w:t>
      </w:r>
      <w:r>
        <w:rPr>
          <w:rFonts w:hint="eastAsia"/>
          <w:color w:val="FF0000"/>
          <w:sz w:val="15"/>
          <w:szCs w:val="15"/>
          <w:lang w:val="en-US" w:eastAsia="zh-CN"/>
        </w:rPr>
        <w:t>将计算结果序列化，以便后续传输</w:t>
      </w:r>
      <w:r>
        <w:rPr>
          <w:rFonts w:hint="eastAsia"/>
          <w:color w:val="auto"/>
          <w:sz w:val="15"/>
          <w:szCs w:val="15"/>
          <w:lang w:val="en-US" w:eastAsia="zh-CN"/>
        </w:rPr>
        <w:t>。然后</w:t>
      </w:r>
      <w:r>
        <w:rPr>
          <w:rFonts w:hint="eastAsia"/>
          <w:color w:val="FF0000"/>
          <w:sz w:val="15"/>
          <w:szCs w:val="15"/>
          <w:lang w:val="en-US" w:eastAsia="zh-CN"/>
        </w:rPr>
        <w:t>统计一些统计值</w:t>
      </w:r>
      <w:r>
        <w:rPr>
          <w:rFonts w:hint="eastAsia"/>
          <w:color w:val="auto"/>
          <w:sz w:val="15"/>
          <w:szCs w:val="15"/>
          <w:lang w:val="en-US" w:eastAsia="zh-CN"/>
        </w:rPr>
        <w:t>，包括计算消耗的时间，GC花费的时间等，这些</w:t>
      </w:r>
      <w:r>
        <w:rPr>
          <w:rFonts w:hint="eastAsia"/>
          <w:color w:val="FF0000"/>
          <w:sz w:val="15"/>
          <w:szCs w:val="15"/>
          <w:lang w:val="en-US" w:eastAsia="zh-CN"/>
        </w:rPr>
        <w:t>统计值会显示在SparkUI的界面上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208145" cy="2199005"/>
            <wp:effectExtent l="0" t="0" r="1905" b="10795"/>
            <wp:docPr id="3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7.TaskRunner的run()方法调用了Executor所在的CoarseGraindedExecutorBackend的statusUpdate()方法，告诉它Task运行完成了（finished），并且传入序列化后的计算结果。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390390" cy="3443605"/>
            <wp:effectExtent l="0" t="0" r="10160" b="4445"/>
            <wp:docPr id="3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8.CoarseGraindedExecutorBackend的statusUpdate()方法创建了一个StatusUpdate类型的对象，然后发送给CoarseGraindedSchedulerBackend对象。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382135" cy="962660"/>
            <wp:effectExtent l="0" t="0" r="18415" b="8890"/>
            <wp:docPr id="3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5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9.CoarseGraindedSchedulerBackend收到StatusUpdate消息后，首先会调用它所属的TaskSchedulerImpl的statusUpdate()方法。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99915" cy="2383790"/>
            <wp:effectExtent l="0" t="0" r="635" b="16510"/>
            <wp:docPr id="3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10.TaskSchedulerImpl的statusUpdate()方法会对Task的lost，finished，killed，failed等状态作不同的处理，比如：从runningTask中移除这个Task等。</w:t>
      </w:r>
    </w:p>
    <w:p>
      <w:pPr>
        <w:ind w:firstLine="420" w:firstLineChars="0"/>
        <w:jc w:val="both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093210" cy="3300730"/>
            <wp:effectExtent l="0" t="0" r="2540" b="13970"/>
            <wp:docPr id="3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11.ResultTask或ShuffleMapTask执行runTask()方法去计算时，会调用rdd的iterator()方法，最终会调用rdd的compute()方法去计算特定分区的计算结果。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3245" cy="3760470"/>
            <wp:effectExtent l="0" t="0" r="8255" b="11430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23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ShuffledRDD的compute()方法会调用ShuffleManager的getReader()方法获取一个ShuffleReader，然后调用ShuffleReader的read()方法去磁盘（BlockFile）拉取数据。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ShuffleReader的read()方法会</w:t>
      </w:r>
      <w:r>
        <w:rPr>
          <w:rFonts w:hint="eastAsia"/>
          <w:color w:val="FF0000"/>
          <w:sz w:val="15"/>
          <w:szCs w:val="15"/>
          <w:lang w:val="en-US" w:eastAsia="zh-CN"/>
        </w:rPr>
        <w:t>创建一个ShuffleBlockFetchIterator</w:t>
      </w:r>
      <w:r>
        <w:rPr>
          <w:rFonts w:hint="eastAsia"/>
          <w:color w:val="auto"/>
          <w:sz w:val="15"/>
          <w:szCs w:val="15"/>
          <w:lang w:val="en-US" w:eastAsia="zh-CN"/>
        </w:rPr>
        <w:t>，然后ShuffleBlockFetchIterator会使用</w:t>
      </w:r>
      <w:r>
        <w:rPr>
          <w:rFonts w:hint="eastAsia"/>
          <w:color w:val="FF0000"/>
          <w:sz w:val="15"/>
          <w:szCs w:val="15"/>
          <w:lang w:val="en-US" w:eastAsia="zh-CN"/>
        </w:rPr>
        <w:t>底层的BlockManager去抓取数据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（注意：抓取过程先将远程数据抓取到本地，然后再从本地抓取数据）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调优参数，max.Bytes.in.flights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862195" cy="1037590"/>
            <wp:effectExtent l="0" t="0" r="14605" b="10160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819525"/>
            <wp:effectExtent l="0" t="0" r="2540" b="952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3596005"/>
            <wp:effectExtent l="0" t="0" r="5080" b="4445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比如：reduceByKey，groupByKey、countByKey，join，cogroup等。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（注意：只要是</w:t>
      </w:r>
      <w:r>
        <w:rPr>
          <w:rFonts w:hint="eastAsia"/>
          <w:color w:val="FF0000"/>
          <w:lang w:val="en-US" w:eastAsia="zh-CN"/>
        </w:rPr>
        <w:t>对key操作的算子，肯定就会发生shuffle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</w:t>
      </w:r>
      <w:r>
        <w:rPr>
          <w:rFonts w:hint="eastAsia"/>
          <w:color w:val="FF0000"/>
          <w:sz w:val="15"/>
          <w:szCs w:val="15"/>
          <w:lang w:val="en-US" w:eastAsia="zh-CN"/>
        </w:rPr>
        <w:t>ProcessBuilder去封装Executor的启动命令，然后启动Executor</w:t>
      </w:r>
      <w:r>
        <w:rPr>
          <w:rFonts w:hint="eastAsia"/>
          <w:sz w:val="15"/>
          <w:szCs w:val="15"/>
          <w:lang w:val="en-US" w:eastAsia="zh-CN"/>
        </w:rPr>
        <w:t>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这个ProcessBuilder执行的command命令实际上是使用java命令执行了一个jar包来启动Executor进程，而这个jar包中只要的类就是CoarseGraindExecutorBackend。这个类启动时会被调用onStart()方法，向Driver发送RegisterExecutor（注册Executor）的消息，实现反向注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7005" cy="2710180"/>
            <wp:effectExtent l="0" t="0" r="4445" b="13970"/>
            <wp:docPr id="3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6.当CoarseGraindExecutorBackend收到Driver发送的RegisteredExecutor（Executor注册成功）的消息后，会创建一个Executor对象。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（注意：CoarseGraindExecutorBackend的大部分功能都是通过底层的executor句柄来实现的）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4685" cy="920750"/>
            <wp:effectExtent l="0" t="0" r="12065" b="12700"/>
            <wp:docPr id="3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5.14.3 Shuffle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5.14.4 RDD.iterator()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1.Task的实现类（ShuffleMapTask或ResultTask）的runTask()方法会调用RDD的iterator()方法去计算RDD执行某个算子的结果。这时候需要</w:t>
      </w:r>
      <w:r>
        <w:rPr>
          <w:rFonts w:hint="eastAsia"/>
          <w:color w:val="FF0000"/>
          <w:sz w:val="15"/>
          <w:szCs w:val="15"/>
          <w:lang w:val="en-US" w:eastAsia="zh-CN"/>
        </w:rPr>
        <w:t>先读取RDD的数据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才能去计算啊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</w:t>
      </w:r>
      <w:r>
        <w:rPr>
          <w:rFonts w:hint="eastAsia"/>
          <w:color w:val="FF0000"/>
          <w:sz w:val="15"/>
          <w:szCs w:val="15"/>
          <w:lang w:val="en-US" w:eastAsia="zh-CN"/>
        </w:rPr>
        <w:t>该RDD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storageLevel不为空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曾经持久化</w:t>
      </w:r>
      <w:r>
        <w:rPr>
          <w:rFonts w:hint="eastAsia"/>
          <w:sz w:val="15"/>
          <w:szCs w:val="15"/>
          <w:lang w:val="en-US" w:eastAsia="zh-CN"/>
        </w:rPr>
        <w:t>到</w:t>
      </w:r>
      <w:r>
        <w:rPr>
          <w:rFonts w:hint="eastAsia"/>
          <w:color w:val="FF0000"/>
          <w:sz w:val="15"/>
          <w:szCs w:val="15"/>
          <w:lang w:val="en-US" w:eastAsia="zh-CN"/>
        </w:rPr>
        <w:t>内存或磁盘</w:t>
      </w:r>
      <w:r>
        <w:rPr>
          <w:rFonts w:hint="eastAsia"/>
          <w:sz w:val="15"/>
          <w:szCs w:val="15"/>
          <w:lang w:val="en-US" w:eastAsia="zh-CN"/>
        </w:rPr>
        <w:t>或其他地方，则用</w:t>
      </w:r>
      <w:r>
        <w:rPr>
          <w:rFonts w:hint="eastAsia"/>
          <w:color w:val="FF0000"/>
          <w:sz w:val="15"/>
          <w:szCs w:val="15"/>
          <w:lang w:val="en-US" w:eastAsia="zh-CN"/>
        </w:rPr>
        <w:t>cacheManager去内存或磁盘，checkpoint等地方读取该RDD的数据即可，如果读取不到会重新计算，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最后会持久化</w:t>
      </w:r>
      <w:r>
        <w:rPr>
          <w:rFonts w:hint="eastAsia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storageLevel=None，即没有持久化过，则从checkpoint中读取，如果checkpoint中都没有该RDD的数据，则重新计算该RDD的数据，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最后不会持久化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如果需要重新计算时，就会调用父RDD的相关算子，对父RDD计算得到本RDD的数据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20260" cy="1811655"/>
            <wp:effectExtent l="0" t="0" r="8890" b="17145"/>
            <wp:docPr id="3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（该RDD可选的StorageLevel）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958340"/>
            <wp:effectExtent l="0" t="0" r="10795" b="3810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5.14.5 RDD.checkpoint()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RDD的checkpoint机制相比起持久化的优点：</w:t>
      </w:r>
    </w:p>
    <w:p>
      <w:pPr>
        <w:numPr>
          <w:ilvl w:val="0"/>
          <w:numId w:val="27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RDD的持久化只是把RDD的分区数据持久化到分区所在节点的本地内存或本地磁盘中，而checkpoint是将RDD的数据持久化到HDFS这种高容错的文件系统。而节</w:t>
      </w:r>
      <w:r>
        <w:rPr>
          <w:rFonts w:hint="eastAsia"/>
          <w:color w:val="FF0000"/>
          <w:sz w:val="15"/>
          <w:szCs w:val="15"/>
          <w:lang w:val="en-US" w:eastAsia="zh-CN"/>
        </w:rPr>
        <w:t>点宕机是不可避免的，所以checkpoint相比起持久化，checkpoint持久化到HDFS容错性更高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27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RDD的持久化不会改变该RDD的lineage（血缘关系，依赖关系）；</w:t>
      </w:r>
      <w:r>
        <w:rPr>
          <w:rFonts w:hint="eastAsia"/>
          <w:color w:val="FF0000"/>
          <w:sz w:val="15"/>
          <w:szCs w:val="15"/>
          <w:lang w:val="en-US" w:eastAsia="zh-CN"/>
        </w:rPr>
        <w:t>checkpoint会改变该RDD的lineage（本质的不同）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因为，当</w:t>
      </w:r>
      <w:r>
        <w:rPr>
          <w:rFonts w:hint="eastAsia"/>
          <w:color w:val="FF0000"/>
          <w:sz w:val="15"/>
          <w:szCs w:val="15"/>
          <w:lang w:val="en-US" w:eastAsia="zh-CN"/>
        </w:rPr>
        <w:t>需要执行20多次的transformation操作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执行几个小时的Job时</w:t>
      </w:r>
      <w:r>
        <w:rPr>
          <w:rFonts w:hint="eastAsia"/>
          <w:sz w:val="15"/>
          <w:szCs w:val="15"/>
          <w:lang w:val="en-US" w:eastAsia="zh-CN"/>
        </w:rPr>
        <w:t>，更</w:t>
      </w:r>
      <w:r>
        <w:rPr>
          <w:rFonts w:hint="eastAsia"/>
          <w:color w:val="FF0000"/>
          <w:sz w:val="15"/>
          <w:szCs w:val="15"/>
          <w:lang w:val="en-US" w:eastAsia="zh-CN"/>
        </w:rPr>
        <w:t>适合用checkpoint机制</w:t>
      </w:r>
      <w:r>
        <w:rPr>
          <w:rFonts w:hint="eastAsia"/>
          <w:sz w:val="15"/>
          <w:szCs w:val="15"/>
          <w:lang w:val="en-US" w:eastAsia="zh-CN"/>
        </w:rPr>
        <w:t>，因为persist()的持久化</w:t>
      </w:r>
      <w:r>
        <w:rPr>
          <w:rFonts w:hint="eastAsia"/>
          <w:color w:val="FF0000"/>
          <w:sz w:val="15"/>
          <w:szCs w:val="15"/>
          <w:lang w:val="en-US" w:eastAsia="zh-CN"/>
        </w:rPr>
        <w:t>一旦节点宕机</w:t>
      </w:r>
      <w:r>
        <w:rPr>
          <w:rFonts w:hint="eastAsia"/>
          <w:sz w:val="15"/>
          <w:szCs w:val="15"/>
          <w:lang w:val="en-US" w:eastAsia="zh-CN"/>
        </w:rPr>
        <w:t>，则中间的</w:t>
      </w:r>
      <w:r>
        <w:rPr>
          <w:rFonts w:hint="eastAsia"/>
          <w:color w:val="FF0000"/>
          <w:sz w:val="15"/>
          <w:szCs w:val="15"/>
          <w:lang w:val="en-US" w:eastAsia="zh-CN"/>
        </w:rPr>
        <w:t>RDD要从很长的转换链，或者很久的时间中恢复过来</w:t>
      </w:r>
      <w:r>
        <w:rPr>
          <w:rFonts w:hint="eastAsia"/>
          <w:sz w:val="15"/>
          <w:szCs w:val="15"/>
          <w:lang w:val="en-US" w:eastAsia="zh-CN"/>
        </w:rPr>
        <w:t>，对整个Spark应用来说是很惨的。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RDD的checkpoint机制的使用：</w:t>
      </w:r>
    </w:p>
    <w:p>
      <w:pPr>
        <w:numPr>
          <w:ilvl w:val="0"/>
          <w:numId w:val="2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使用SparkContext的setCheckpointDir()方法设置一个checkpoint目录，比如：HDFS目录就很合适。</w:t>
      </w:r>
    </w:p>
    <w:p>
      <w:pPr>
        <w:numPr>
          <w:ilvl w:val="0"/>
          <w:numId w:val="2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对RDD调用checkpoint()方法，则在RDD的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单独启动一个Job</w:t>
      </w:r>
      <w:r>
        <w:rPr>
          <w:rFonts w:hint="eastAsia"/>
          <w:sz w:val="15"/>
          <w:szCs w:val="15"/>
          <w:lang w:val="en-US" w:eastAsia="zh-CN"/>
        </w:rPr>
        <w:t>去</w:t>
      </w:r>
      <w:r>
        <w:rPr>
          <w:rFonts w:hint="eastAsia"/>
          <w:color w:val="FF0000"/>
          <w:sz w:val="15"/>
          <w:szCs w:val="15"/>
          <w:lang w:val="en-US" w:eastAsia="zh-CN"/>
        </w:rPr>
        <w:t>将checkpoint()的RDD的数据写入checkpointDir目录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（注意：如果某RDD没有调用persist()方法，但调用了checkpoint()方法，那么在RDD的action操作的Job执行完后，因为没有持久化，所以还需要将RDD血缘关系的父RDD的数据</w:t>
      </w:r>
      <w:r>
        <w:rPr>
          <w:rFonts w:hint="eastAsia"/>
          <w:color w:val="FF0000"/>
          <w:sz w:val="15"/>
          <w:szCs w:val="15"/>
          <w:lang w:val="en-US" w:eastAsia="zh-CN"/>
        </w:rPr>
        <w:t>重新计算后，才能拿到RDD的数据</w:t>
      </w:r>
      <w:r>
        <w:rPr>
          <w:rFonts w:hint="eastAsia"/>
          <w:sz w:val="15"/>
          <w:szCs w:val="15"/>
          <w:lang w:val="en-US" w:eastAsia="zh-CN"/>
        </w:rPr>
        <w:t>，才有东西写入checkpoint目录。所以通常</w:t>
      </w:r>
      <w:r>
        <w:rPr>
          <w:rFonts w:hint="eastAsia"/>
          <w:color w:val="FF0000"/>
          <w:sz w:val="15"/>
          <w:szCs w:val="15"/>
          <w:lang w:val="en-US" w:eastAsia="zh-CN"/>
        </w:rPr>
        <w:t>建议调用了checkpoint()方法的RDD，先调用persist(DISK_PERSIST_ONLY)</w:t>
      </w:r>
      <w:r>
        <w:rPr>
          <w:rFonts w:hint="eastAsia"/>
          <w:sz w:val="15"/>
          <w:szCs w:val="15"/>
          <w:lang w:val="en-US" w:eastAsia="zh-CN"/>
        </w:rPr>
        <w:t>，这样RDD的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action操作的Job执行完后直接持久化到磁盘上，checkpoint时直接从磁盘读取数据，然后checkpoint到HDFS上，这样可以提升checkpoint的效率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（注意：checkpoint()会修改该RDD的lineage：清空该RDD的所有父RDD，然后将唯一的一个CheckpointRDD作为该RDD的父RDD，</w:t>
      </w:r>
      <w:r>
        <w:rPr>
          <w:rFonts w:hint="eastAsia"/>
          <w:color w:val="FF0000"/>
          <w:sz w:val="15"/>
          <w:szCs w:val="15"/>
          <w:lang w:val="en-US" w:eastAsia="zh-CN"/>
        </w:rPr>
        <w:t>CheckpointRDD的compute()方法会去HDFS的checkpoint目录读取数据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 BlockManager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DAGScheduler上的BlockManagerMaster负责维护各个节点上的BlockManager的Block的增删查改的元数据。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每个节点上都有一个BlockManager</w:t>
      </w:r>
      <w:r>
        <w:rPr>
          <w:rFonts w:hint="eastAsia"/>
          <w:sz w:val="15"/>
          <w:szCs w:val="15"/>
          <w:lang w:val="en-US" w:eastAsia="zh-CN"/>
        </w:rPr>
        <w:t>，BlockManager包含4个核心的组件：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DiskStore：负责本节点的磁盘的读写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MemoryStore：负责本节点的内存的读写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ConnectionManager：负责连接远程节点的BlockManager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BlockTransferService：负责从远程节点的BlockManager中读写数据</w:t>
      </w:r>
      <w:r>
        <w:rPr>
          <w:rFonts w:hint="eastAsia"/>
          <w:sz w:val="15"/>
          <w:szCs w:val="15"/>
          <w:lang w:val="en-US" w:eastAsia="zh-CN"/>
        </w:rPr>
        <w:tab/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BlockManager的数据写入：RDD运行过程产生的一些中间数据，或者手动调用了persist()方法持久化时，BlockManager会将数据写入到本节点内存中，如果内存不足，会根据算法将内存中的部分数据写入到磁盘。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（注意：如果persist()指定了replica，会使用BlockManagerWorker将数据复制一份保存到其他节点的BlockManager上）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BlockManager的读取数据：如果本地有数据，则使用DiskStore或MemoryStore从本地的磁盘或内存读取数据，如果本地没有想要的数据，则使用BlockTransferService从远程有数据的BlockManager中拉取数据到本地。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每个BlockManager的内存中自己会维护每个Block的</w:t>
      </w:r>
      <w:r>
        <w:rPr>
          <w:rFonts w:hint="eastAsia"/>
          <w:color w:val="FF0000"/>
          <w:sz w:val="15"/>
          <w:szCs w:val="15"/>
          <w:lang w:val="en-US" w:eastAsia="zh-CN"/>
        </w:rPr>
        <w:t>描述数据（BlockInfo）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（注意：BlockManager的内存中保存的是Block的描述数据，</w:t>
      </w:r>
      <w:r>
        <w:rPr>
          <w:rFonts w:hint="eastAsia"/>
          <w:color w:val="FF0000"/>
          <w:sz w:val="15"/>
          <w:szCs w:val="15"/>
          <w:lang w:val="en-US" w:eastAsia="zh-CN"/>
        </w:rPr>
        <w:t>并不是整个Block的数据都保存在内存中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（每个BlockManager的内存中自己会维护每个Block的描述数据（BlockInfo））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635500" cy="2737485"/>
            <wp:effectExtent l="0" t="0" r="12700" b="571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5.15.1 BlockManagerMaster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。这个BlockManagerId和BlockManagerInfo的对应关系保存在BlockManagerMasterEndpoint的一个HashMap中。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（BlockManagerMaster的registerBlockManager会发送RegisterBlockManager消息）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37660" cy="1024255"/>
            <wp:effectExtent l="0" t="0" r="15240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（BlockManagerMasterEndpoint收到RegisterBlockManager消息后，会调用自己的register()方法）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80510" cy="634365"/>
            <wp:effectExtent l="0" t="0" r="15240" b="1333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（BlockManagerMasterEndpoint的register()方法会为该BlockManager创建一个BlockManagerInfo，保存在一个HashMap中）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（注意：这里还维护了每个executorId和BlockManagerId的对应关系）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15435" cy="2628900"/>
            <wp:effectExtent l="0" t="0" r="18415" b="0"/>
            <wp:docPr id="3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6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7825" cy="439420"/>
            <wp:effectExtent l="0" t="0" r="3175" b="17780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eastAsia="zh-CN"/>
        </w:rPr>
      </w:pPr>
      <w:r>
        <w:br w:type="textWrapping"/>
      </w:r>
      <w:r>
        <w:rPr>
          <w:rFonts w:hint="eastAsia"/>
          <w:sz w:val="15"/>
          <w:szCs w:val="15"/>
          <w:lang w:val="en-US" w:eastAsia="zh-CN"/>
        </w:rPr>
        <w:t>（BlockManagerMasterEndpoint中维护了每个executorId和BlockManagerId的对应关系，注意：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BlockManagerId和executorId是一一对应的关系</w:t>
      </w:r>
      <w:r>
        <w:rPr>
          <w:rFonts w:hint="eastAsia"/>
          <w:sz w:val="15"/>
          <w:szCs w:val="15"/>
          <w:lang w:val="en-US" w:eastAsia="zh-CN"/>
        </w:rPr>
        <w:t>，因为BlockManagerId的源码中看出来BlockManagerId是依赖一个executorId创建的）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78325" cy="391795"/>
            <wp:effectExtent l="0" t="0" r="3175" b="8255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2.每个BlockInfo中维护了每个BlockId和这个Block的BlockStatus的映射关系。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（每个BlockInfo中维护了每个BlockId和这个Block的BlockStatus的映射关系）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47160" cy="2233295"/>
            <wp:effectExtent l="0" t="0" r="15240" b="14605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22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（当BlockManagerMasterEndPoint收到了UpdateBlockInfo消息后，调用自己的updateBlockInfo()方法）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121275" cy="1846580"/>
            <wp:effectExtent l="0" t="0" r="3175" b="1270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BlockManager.initialize() 初始化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1.BlockManager.initialize()首先会初始化用于远程传输Block的BlockTransferService，然后依赖一个executorId创建一个BlockManagerId。接着向BlockManagerMaster注册。</w:t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231005" cy="3744595"/>
            <wp:effectExtent l="0" t="0" r="17145" b="825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（BlockManagerMasterEndPoint会获取该BlockManagerId对应的BlockManagerInfo，然后调用BlockManagerInfo的updateBlockInfo()方法）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98645" cy="4863465"/>
            <wp:effectExtent l="0" t="0" r="1905" b="13335"/>
            <wp:docPr id="3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486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5.12.3 BlockManager.doGetLocal/doGetRemote() 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1.BlockManager.doGetLocal()会在本地读取Block。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（如果Block的数据在内存中，用memoryStore从内存读取Block数据）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52010" cy="2202815"/>
            <wp:effectExtent l="0" t="0" r="15240" b="6985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（如果Block的数据在磁盘中，则使用diskStore从磁盘读取Block数据，并</w:t>
      </w:r>
      <w:r>
        <w:rPr>
          <w:rFonts w:hint="eastAsia"/>
          <w:color w:val="FF0000"/>
          <w:sz w:val="15"/>
          <w:szCs w:val="15"/>
          <w:lang w:val="en-US" w:eastAsia="zh-CN"/>
        </w:rPr>
        <w:t>尽可能的将Block数据保存在内存中</w:t>
      </w:r>
      <w:r>
        <w:rPr>
          <w:rFonts w:hint="eastAsia"/>
          <w:sz w:val="15"/>
          <w:szCs w:val="15"/>
          <w:lang w:val="en-US" w:eastAsia="zh-CN"/>
        </w:rPr>
        <w:t>，下一次就可以从内存中读取Block数据了）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22545" cy="5148580"/>
            <wp:effectExtent l="0" t="0" r="1905" b="13970"/>
            <wp:docPr id="34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7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514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8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BlockManager.doGetRemote()会从远程节点读取Block数据。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（因为当persist()的replica设置了之后，一个Block的数据会被复制到其他节点的BlockManager上去，即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一个BlockId对应2个以上的BlockManagerId</w:t>
      </w:r>
      <w:r>
        <w:rPr>
          <w:rFonts w:hint="eastAsia"/>
          <w:sz w:val="15"/>
          <w:szCs w:val="15"/>
          <w:lang w:val="en-US" w:eastAsia="zh-CN"/>
        </w:rPr>
        <w:t>，这个</w:t>
      </w:r>
      <w:r>
        <w:rPr>
          <w:rFonts w:hint="eastAsia"/>
          <w:color w:val="FF0000"/>
          <w:sz w:val="15"/>
          <w:szCs w:val="15"/>
          <w:lang w:val="en-US" w:eastAsia="zh-CN"/>
        </w:rPr>
        <w:t>对应关系保存在BlockManagerMasterEndpoint的blockLocations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434715" cy="1457960"/>
            <wp:effectExtent l="0" t="0" r="13335" b="8890"/>
            <wp:docPr id="35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（所以，从远程获取Block时，也要获取该BlockId对应的所有BlockManagerId，从多个BlockManagerId所在远程节点取抓取数据。抓取数据时使用BlockTransferService抓取。</w:t>
      </w:r>
      <w:r>
        <w:rPr>
          <w:rFonts w:hint="eastAsia"/>
          <w:color w:val="FF0000"/>
          <w:sz w:val="15"/>
          <w:szCs w:val="15"/>
          <w:lang w:val="en-US" w:eastAsia="zh-CN"/>
        </w:rPr>
        <w:t>只要从任意一个副本成功获取数据，就不需要从其他BlockManagerId获取了</w:t>
      </w:r>
      <w:r>
        <w:rPr>
          <w:rFonts w:hint="eastAsia"/>
          <w:sz w:val="15"/>
          <w:szCs w:val="15"/>
          <w:lang w:val="en-US" w:eastAsia="zh-CN"/>
        </w:rPr>
        <w:t>，因为如果有2个BlockManagerId，其中第一个宕机了，则需要从第二个获取）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69130" cy="3637915"/>
            <wp:effectExtent l="0" t="0" r="7620" b="63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5.12.4 BlockManager.doPut()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1.BlockMnager.Put()负责根据Block的存储级别，将Block数据写入到内存，磁盘等。</w:t>
      </w:r>
    </w:p>
    <w:p>
      <w:p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（为该BlockId创建了一个BlockInfo）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78275" cy="2945765"/>
            <wp:effectExtent l="0" t="0" r="3175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（根据putLevel选择对应的BlockStore）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81145" cy="3062605"/>
            <wp:effectExtent l="0" t="0" r="14605" b="444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（将Block数据放入具体的BlockStore中）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17670" cy="3345815"/>
            <wp:effectExtent l="0" t="0" r="11430" b="6985"/>
            <wp:docPr id="3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2.将新写入的Block的BlockStatus上报给BlockManagerMaster，以便BlockManagerMaster维护这个Block的元数据。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1470" cy="3407410"/>
            <wp:effectExtent l="0" t="0" r="11430" b="2540"/>
            <wp:docPr id="3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（MemoryStore.putBytes()方法最终会调用自己的tryToPut()方法，当内存不足时，会先从内存移除一部分数据（</w:t>
      </w:r>
      <w:r>
        <w:rPr>
          <w:rFonts w:hint="eastAsia"/>
          <w:color w:val="FF0000"/>
          <w:sz w:val="15"/>
          <w:szCs w:val="15"/>
          <w:lang w:val="en-US" w:eastAsia="zh-CN"/>
        </w:rPr>
        <w:t>最旧的先移除</w:t>
      </w:r>
      <w:r>
        <w:rPr>
          <w:rFonts w:hint="eastAsia"/>
          <w:sz w:val="15"/>
          <w:szCs w:val="15"/>
          <w:lang w:val="en-US" w:eastAsia="zh-CN"/>
        </w:rPr>
        <w:t>）；如果移除后内存仍不足，如果允许写入磁盘则写入磁盘；如果内存不足，且不允许写入磁盘，则Block数据会被丢弃）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59935" cy="4356100"/>
            <wp:effectExtent l="0" t="0" r="12065" b="6350"/>
            <wp:docPr id="3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3.如果persist()指定了replica的方式，则需要复制这个Block的数据到其他节点的BlockManager上。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（调用replicate()方法复制这个Block的数据到其他节点的BlockManager上）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70500" cy="4482465"/>
            <wp:effectExtent l="0" t="0" r="6350" b="13335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（replicate()方法获取一个随机的BlockManager，然后使用BlockTransferService将Block的数据传输到那个BlockManager的节点上）</w:t>
      </w:r>
    </w:p>
    <w:p>
      <w:pPr>
        <w:jc w:val="center"/>
      </w:pPr>
      <w:r>
        <w:drawing>
          <wp:inline distT="0" distB="0" distL="114300" distR="114300">
            <wp:extent cx="4396740" cy="2767965"/>
            <wp:effectExtent l="0" t="0" r="3810" b="13335"/>
            <wp:docPr id="3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 CacheManager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CacheManager是</w:t>
      </w:r>
      <w:r>
        <w:rPr>
          <w:rFonts w:hint="eastAsia"/>
          <w:color w:val="FF0000"/>
          <w:sz w:val="15"/>
          <w:szCs w:val="15"/>
          <w:lang w:val="en-US" w:eastAsia="zh-CN"/>
        </w:rPr>
        <w:t>配合persist()方法来使用的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5.16.1 CacheManager.getOrCompute()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1.CacheManager.getOrCompute()方法会调用BlockManager的get()方法获取数据。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（CacheManager.getOrCompute()方法会调用BlockManager的get()方法获取数据）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26535" cy="4016375"/>
            <wp:effectExtent l="0" t="0" r="12065" b="317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（BlockManager的get()方法先从本地拿数据，如果本地没有再去远程节点的BlockManager拿）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72205" cy="2863215"/>
            <wp:effectExtent l="0" t="0" r="4445" b="13335"/>
            <wp:docPr id="3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则尝试从checkpoint获取该RDD的数据。如果Checkpoint获取不到该RDD的数据，则使用父RDD执行算子重新计算。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04360" cy="3740785"/>
            <wp:effectExtent l="0" t="0" r="15240" b="12065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74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（如果Checkpoint获取不到该RDD的数据，则使用父RDD执行算子重新计算）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325" cy="12382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3.因为既然走到CacheManager.getOrCompute()的逻辑，说明该RDD的storageLevel肯定不为None，所以从Checkpoint读取，或重新计算后，需要使用BlockManager将计算结果持久化。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（从Checkpoint读取，或重新计算后，需要使用BlockManager将计算结果持久化）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03725"/>
            <wp:effectExtent l="0" t="0" r="4445" b="15875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（持久化时，如果没有指定内存级别，则直接用DiskStore去将计算完的RDD数据写入（持久化到）磁盘）</w:t>
      </w:r>
      <w:r>
        <w:drawing>
          <wp:inline distT="0" distB="0" distL="114300" distR="114300">
            <wp:extent cx="5271135" cy="3626485"/>
            <wp:effectExtent l="0" t="0" r="5715" b="1206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有指定内存级别，且内存有足够的空间，则使用MemoryStore将RDD数据持久化到内存；如果内存空间不足，判断是否允许写入磁盘，如果允许，则写入磁盘；如果内存空间不足，且不允许写入磁盘，则无法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36720" cy="3850005"/>
            <wp:effectExtent l="0" t="0" r="11430" b="17145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（MemoryStore的unrollSafely()方法会</w:t>
      </w:r>
      <w:r>
        <w:rPr>
          <w:rFonts w:hint="eastAsia"/>
          <w:color w:val="FF0000"/>
          <w:sz w:val="15"/>
          <w:szCs w:val="15"/>
          <w:lang w:val="en-US" w:eastAsia="zh-CN"/>
        </w:rPr>
        <w:t>反复</w:t>
      </w:r>
      <w:r>
        <w:rPr>
          <w:rFonts w:hint="eastAsia"/>
          <w:sz w:val="15"/>
          <w:szCs w:val="15"/>
          <w:lang w:val="en-US" w:eastAsia="zh-CN"/>
        </w:rPr>
        <w:t>去检查</w:t>
      </w:r>
      <w:r>
        <w:rPr>
          <w:rFonts w:hint="eastAsia"/>
          <w:color w:val="FF0000"/>
          <w:sz w:val="15"/>
          <w:szCs w:val="15"/>
          <w:lang w:val="en-US" w:eastAsia="zh-CN"/>
        </w:rPr>
        <w:t>内存是否足够</w:t>
      </w:r>
      <w:r>
        <w:rPr>
          <w:rFonts w:hint="eastAsia"/>
          <w:sz w:val="15"/>
          <w:szCs w:val="15"/>
          <w:lang w:val="en-US" w:eastAsia="zh-CN"/>
        </w:rPr>
        <w:t>，如果不足够会调用</w:t>
      </w:r>
      <w:r>
        <w:rPr>
          <w:rFonts w:hint="eastAsia"/>
          <w:color w:val="FF0000"/>
          <w:sz w:val="15"/>
          <w:szCs w:val="15"/>
          <w:lang w:val="en-US" w:eastAsia="zh-CN"/>
        </w:rPr>
        <w:t>ensureFreeSpace()方法从内存清理一些空间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5945" cy="4168775"/>
            <wp:effectExtent l="0" t="0" r="14605" b="317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 Spark性能优化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 Spark的性能瓶颈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5.17.2 内存花费在哪里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1.每个Java对象，都有一个对象头，</w:t>
      </w:r>
      <w:r>
        <w:rPr>
          <w:rFonts w:hint="eastAsia"/>
          <w:color w:val="FF0000"/>
          <w:sz w:val="15"/>
          <w:szCs w:val="15"/>
          <w:lang w:val="en-US" w:eastAsia="zh-CN"/>
        </w:rPr>
        <w:t>每个对象头占用16个字节</w:t>
      </w:r>
      <w:r>
        <w:rPr>
          <w:rFonts w:hint="eastAsia"/>
          <w:sz w:val="15"/>
          <w:szCs w:val="15"/>
          <w:lang w:val="en-US" w:eastAsia="zh-CN"/>
        </w:rPr>
        <w:t>。对象头包含了对象的一些元数据信息。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（注意：当对象特别小时，比如：只有一个int类型的field，此时对象头比对象本身还大）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2.每个Java的String对象，使用char[]字符数组来存储底层的字符，在char[]字符数组占用的字节数的基础上，使用</w:t>
      </w:r>
      <w:r>
        <w:rPr>
          <w:rFonts w:hint="eastAsia"/>
          <w:color w:val="FF0000"/>
          <w:sz w:val="15"/>
          <w:szCs w:val="15"/>
          <w:lang w:val="en-US" w:eastAsia="zh-CN"/>
        </w:rPr>
        <w:t>额外的40个字节</w:t>
      </w:r>
      <w:r>
        <w:rPr>
          <w:rFonts w:hint="eastAsia"/>
          <w:sz w:val="15"/>
          <w:szCs w:val="15"/>
          <w:lang w:val="en-US" w:eastAsia="zh-CN"/>
        </w:rPr>
        <w:t>来</w:t>
      </w:r>
      <w:r>
        <w:rPr>
          <w:rFonts w:hint="eastAsia"/>
          <w:color w:val="FF0000"/>
          <w:sz w:val="15"/>
          <w:szCs w:val="15"/>
          <w:lang w:val="en-US" w:eastAsia="zh-CN"/>
        </w:rPr>
        <w:t>存储字符序列长度等信息</w:t>
      </w:r>
      <w:r>
        <w:rPr>
          <w:rFonts w:hint="eastAsia"/>
          <w:sz w:val="15"/>
          <w:szCs w:val="15"/>
          <w:lang w:val="en-US" w:eastAsia="zh-CN"/>
        </w:rPr>
        <w:t>。此外，Character使用unicode 16（1个字符2个字节）来编码，所以</w:t>
      </w:r>
      <w:r>
        <w:rPr>
          <w:rFonts w:hint="eastAsia"/>
          <w:color w:val="FF0000"/>
          <w:sz w:val="15"/>
          <w:szCs w:val="15"/>
          <w:lang w:val="en-US" w:eastAsia="zh-CN"/>
        </w:rPr>
        <w:t>String默认也是unicode 16编码，1个字符占用2个字节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10个字符的String实际上占用40+10*2=60个字节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3.基于链表数据结构的集合类型，比如：HashMap，LinkedList，</w:t>
      </w:r>
      <w:r>
        <w:rPr>
          <w:rFonts w:hint="eastAsia"/>
          <w:color w:val="FF0000"/>
          <w:sz w:val="15"/>
          <w:szCs w:val="15"/>
          <w:lang w:val="en-US" w:eastAsia="zh-CN"/>
        </w:rPr>
        <w:t>链表中的每一个元素</w:t>
      </w:r>
      <w:r>
        <w:rPr>
          <w:rFonts w:hint="eastAsia"/>
          <w:sz w:val="15"/>
          <w:szCs w:val="15"/>
          <w:lang w:val="en-US" w:eastAsia="zh-CN"/>
        </w:rPr>
        <w:t>都是用</w:t>
      </w:r>
      <w:r>
        <w:rPr>
          <w:rFonts w:hint="eastAsia"/>
          <w:color w:val="FF0000"/>
          <w:sz w:val="15"/>
          <w:szCs w:val="15"/>
          <w:lang w:val="en-US" w:eastAsia="zh-CN"/>
        </w:rPr>
        <w:t>Entry</w:t>
      </w:r>
      <w:r>
        <w:rPr>
          <w:rFonts w:hint="eastAsia"/>
          <w:sz w:val="15"/>
          <w:szCs w:val="15"/>
          <w:lang w:val="en-US" w:eastAsia="zh-CN"/>
        </w:rPr>
        <w:t>来存储，Entry除了包含元素本身，</w:t>
      </w:r>
      <w:r>
        <w:rPr>
          <w:rFonts w:hint="eastAsia"/>
          <w:color w:val="FF0000"/>
          <w:sz w:val="15"/>
          <w:szCs w:val="15"/>
          <w:lang w:val="en-US" w:eastAsia="zh-CN"/>
        </w:rPr>
        <w:t>还包含指向下一个元素的指针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4.Java中存在自动拆箱和</w:t>
      </w:r>
      <w:r>
        <w:rPr>
          <w:rFonts w:hint="eastAsia"/>
          <w:color w:val="FF0000"/>
          <w:sz w:val="15"/>
          <w:szCs w:val="15"/>
          <w:lang w:val="en-US" w:eastAsia="zh-CN"/>
        </w:rPr>
        <w:t>自动装箱，int变成Integer后，Integer中包含对象头</w:t>
      </w:r>
      <w:r>
        <w:rPr>
          <w:rFonts w:hint="eastAsia"/>
          <w:sz w:val="15"/>
          <w:szCs w:val="15"/>
          <w:lang w:val="en-US" w:eastAsia="zh-CN"/>
        </w:rPr>
        <w:t>等信息，会占用额外的空间。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5.17.3  计算一个RDD占用了多少内存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1.创建RDD时指定该RDD的并行度（分区数）。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2.将该RDD持久化到内存（MEMORY_ONLY）。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3.查看Driver日志的BlockManagerInfo，可以知道一个分区多少内存，再将该值乘以分区数，得到这个RDD占用多少内存。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（1.创建RDD时指定该RDD的并行度（分区数） 2.将该RDD持久化到内存（MEMORY_ONLY））</w:t>
      </w:r>
    </w:p>
    <w:p>
      <w:pPr>
        <w:ind w:firstLine="420" w:firstLineChars="0"/>
      </w:pPr>
      <w:r>
        <w:drawing>
          <wp:inline distT="0" distB="0" distL="114300" distR="114300">
            <wp:extent cx="5335270" cy="2480945"/>
            <wp:effectExtent l="0" t="0" r="17780" b="14605"/>
            <wp:docPr id="3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（3.查看Driver日志，可以看到第一个分区占用192B，第二个分区占用128B，第三个分区占用136B，</w:t>
      </w:r>
      <w:r>
        <w:rPr>
          <w:rFonts w:hint="eastAsia"/>
          <w:color w:val="FF0000"/>
          <w:sz w:val="15"/>
          <w:szCs w:val="15"/>
          <w:lang w:val="en-US" w:eastAsia="zh-CN"/>
        </w:rPr>
        <w:t>分区索引从0开始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</w:pPr>
      <w:r>
        <w:drawing>
          <wp:inline distT="0" distB="0" distL="114300" distR="114300">
            <wp:extent cx="5267960" cy="167005"/>
            <wp:effectExtent l="0" t="0" r="8890" b="4445"/>
            <wp:docPr id="3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91770"/>
            <wp:effectExtent l="0" t="0" r="10795" b="17780"/>
            <wp:docPr id="3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54940"/>
            <wp:effectExtent l="0" t="0" r="5715" b="16510"/>
            <wp:docPr id="3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 序列化优化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在Spark这种分布式系统中，序列化（转换成二进制字节流）是很重要的。因为</w:t>
      </w:r>
      <w:r>
        <w:rPr>
          <w:rFonts w:hint="eastAsia"/>
          <w:color w:val="FF0000"/>
          <w:sz w:val="15"/>
          <w:szCs w:val="15"/>
          <w:lang w:val="en-US" w:eastAsia="zh-CN"/>
        </w:rPr>
        <w:t>网络传输</w:t>
      </w:r>
      <w:r>
        <w:rPr>
          <w:rFonts w:hint="eastAsia"/>
          <w:sz w:val="15"/>
          <w:szCs w:val="15"/>
          <w:lang w:val="en-US" w:eastAsia="zh-CN"/>
        </w:rPr>
        <w:t>需要序列化后传输，</w:t>
      </w:r>
      <w:r>
        <w:rPr>
          <w:rFonts w:hint="eastAsia"/>
          <w:color w:val="FF0000"/>
          <w:sz w:val="15"/>
          <w:szCs w:val="15"/>
          <w:lang w:val="en-US" w:eastAsia="zh-CN"/>
        </w:rPr>
        <w:t>写入磁盘</w:t>
      </w:r>
      <w:r>
        <w:rPr>
          <w:rFonts w:hint="eastAsia"/>
          <w:sz w:val="15"/>
          <w:szCs w:val="15"/>
          <w:lang w:val="en-US" w:eastAsia="zh-CN"/>
        </w:rPr>
        <w:t>也</w:t>
      </w:r>
      <w:r>
        <w:rPr>
          <w:rFonts w:hint="eastAsia"/>
          <w:color w:val="FF0000"/>
          <w:sz w:val="15"/>
          <w:szCs w:val="15"/>
          <w:lang w:val="en-US" w:eastAsia="zh-CN"/>
        </w:rPr>
        <w:t>需要序列化</w:t>
      </w:r>
      <w:r>
        <w:rPr>
          <w:rFonts w:hint="eastAsia"/>
          <w:sz w:val="15"/>
          <w:szCs w:val="15"/>
          <w:lang w:val="en-US" w:eastAsia="zh-CN"/>
        </w:rPr>
        <w:t>。如果使用的</w:t>
      </w:r>
      <w:r>
        <w:rPr>
          <w:rFonts w:hint="eastAsia"/>
          <w:color w:val="FF0000"/>
          <w:sz w:val="15"/>
          <w:szCs w:val="15"/>
          <w:lang w:val="en-US" w:eastAsia="zh-CN"/>
        </w:rPr>
        <w:t>序列化技术在序列化速度很慢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序列化后的数据很大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对分布式系统的性能造成影响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Spark自身对序列化的</w:t>
      </w:r>
      <w:r>
        <w:rPr>
          <w:rFonts w:hint="eastAsia"/>
          <w:color w:val="FF0000"/>
          <w:sz w:val="15"/>
          <w:szCs w:val="15"/>
          <w:lang w:val="en-US" w:eastAsia="zh-CN"/>
        </w:rPr>
        <w:t>便捷性和性能作了权衡</w:t>
      </w:r>
      <w:r>
        <w:rPr>
          <w:rFonts w:hint="eastAsia"/>
          <w:sz w:val="15"/>
          <w:szCs w:val="15"/>
          <w:lang w:val="en-US" w:eastAsia="zh-CN"/>
        </w:rPr>
        <w:t>后，</w:t>
      </w:r>
      <w:r>
        <w:rPr>
          <w:rFonts w:hint="eastAsia"/>
          <w:color w:val="FF0000"/>
          <w:sz w:val="15"/>
          <w:szCs w:val="15"/>
          <w:lang w:val="en-US" w:eastAsia="zh-CN"/>
        </w:rPr>
        <w:t>默认采用便捷性</w:t>
      </w:r>
      <w:r>
        <w:rPr>
          <w:rFonts w:hint="eastAsia"/>
          <w:sz w:val="15"/>
          <w:szCs w:val="15"/>
          <w:lang w:val="en-US" w:eastAsia="zh-CN"/>
        </w:rPr>
        <w:t>，默认使用Java自身提供的</w:t>
      </w:r>
      <w:r>
        <w:rPr>
          <w:rFonts w:hint="eastAsia"/>
          <w:color w:val="FF0000"/>
          <w:sz w:val="15"/>
          <w:szCs w:val="15"/>
          <w:lang w:val="en-US" w:eastAsia="zh-CN"/>
        </w:rPr>
        <w:t>ObjectInputStream和ObjectOutputStream的序列化机制</w:t>
      </w:r>
      <w:r>
        <w:rPr>
          <w:rFonts w:hint="eastAsia"/>
          <w:sz w:val="15"/>
          <w:szCs w:val="15"/>
          <w:lang w:val="en-US" w:eastAsia="zh-CN"/>
        </w:rPr>
        <w:t>。这种方式很方便，但缺点是这种序列化机制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序列化速度慢</w:t>
      </w:r>
      <w:r>
        <w:rPr>
          <w:rFonts w:hint="eastAsia"/>
          <w:sz w:val="15"/>
          <w:szCs w:val="15"/>
          <w:lang w:val="en-US" w:eastAsia="zh-CN"/>
        </w:rPr>
        <w:t>，而且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序列化后的对象大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Spark支持的序列化机制：</w:t>
      </w:r>
    </w:p>
    <w:p>
      <w:pPr>
        <w:numPr>
          <w:ilvl w:val="0"/>
          <w:numId w:val="31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Java序列化机制：使用Java提供的ObjectInputStream和ObjectOutputStream机制来实现对象的序列化。只要你的类实现了Serializable接口，就可以使用Java序列化机制来序列化。此外，还可以实现Externalizable来自定义序列化算法，来针对每个对象来自定义序列化算法。</w:t>
      </w:r>
    </w:p>
    <w:p>
      <w:pPr>
        <w:numPr>
          <w:ilvl w:val="0"/>
          <w:numId w:val="31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Kryo序列化机制：使用</w:t>
      </w:r>
      <w:r>
        <w:rPr>
          <w:rFonts w:hint="eastAsia"/>
          <w:color w:val="FF0000"/>
          <w:sz w:val="15"/>
          <w:szCs w:val="15"/>
          <w:lang w:val="en-US" w:eastAsia="zh-CN"/>
        </w:rPr>
        <w:t>Kryo类库</w:t>
      </w:r>
      <w:r>
        <w:rPr>
          <w:rFonts w:hint="eastAsia"/>
          <w:sz w:val="15"/>
          <w:szCs w:val="15"/>
          <w:lang w:val="en-US" w:eastAsia="zh-CN"/>
        </w:rPr>
        <w:t>来进行序列化。Kryo序列化机制比Java序列化机制的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序列化速度快</w:t>
      </w:r>
      <w:r>
        <w:rPr>
          <w:rFonts w:hint="eastAsia"/>
          <w:sz w:val="15"/>
          <w:szCs w:val="15"/>
          <w:lang w:val="en-US" w:eastAsia="zh-CN"/>
        </w:rPr>
        <w:t>，而且Kryo序列化机制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序列化后的数据占用空间</w:t>
      </w:r>
      <w:r>
        <w:rPr>
          <w:rFonts w:hint="eastAsia"/>
          <w:sz w:val="15"/>
          <w:szCs w:val="15"/>
          <w:lang w:val="en-US" w:eastAsia="zh-CN"/>
        </w:rPr>
        <w:t>比Java序列化机制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小10倍</w:t>
      </w:r>
      <w:r>
        <w:rPr>
          <w:rFonts w:hint="eastAsia"/>
          <w:sz w:val="15"/>
          <w:szCs w:val="15"/>
          <w:lang w:val="en-US" w:eastAsia="zh-CN"/>
        </w:rPr>
        <w:t>。Kryo序列化机制之所以不是Spark默认序列化机制的原因是：（1）即使类实现了Serializable接口，Kryo序列化机制也</w:t>
      </w:r>
      <w:r>
        <w:rPr>
          <w:rFonts w:hint="eastAsia"/>
          <w:color w:val="FF0000"/>
          <w:sz w:val="15"/>
          <w:szCs w:val="15"/>
          <w:lang w:val="en-US" w:eastAsia="zh-CN"/>
        </w:rPr>
        <w:t>不一定能对所有类实现序列化（不全）</w:t>
      </w:r>
      <w:r>
        <w:rPr>
          <w:rFonts w:hint="eastAsia"/>
          <w:sz w:val="15"/>
          <w:szCs w:val="15"/>
          <w:lang w:val="en-US" w:eastAsia="zh-CN"/>
        </w:rPr>
        <w:t>；（2）如果要使用Kryo序列化机制的最佳性能，还要在Spark应用程序中</w:t>
      </w:r>
      <w:r>
        <w:rPr>
          <w:rFonts w:hint="eastAsia"/>
          <w:color w:val="FF0000"/>
          <w:sz w:val="15"/>
          <w:szCs w:val="15"/>
          <w:lang w:val="en-US" w:eastAsia="zh-CN"/>
        </w:rPr>
        <w:t>对需要序列化的类型进行注册（麻烦）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什么时候使用Kryo序列化机制？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算子内部使用了算子外部的大数据变量</w:t>
      </w:r>
      <w:r>
        <w:rPr>
          <w:rFonts w:hint="eastAsia"/>
          <w:sz w:val="15"/>
          <w:szCs w:val="15"/>
          <w:lang w:val="en-US" w:eastAsia="zh-CN"/>
        </w:rPr>
        <w:t>：比如在算子外部定义了一个MyConfiguration对象保存自定义的配置信息，这个对象有100M，然后算子内部使用了这个MyConfiguration对象。使用该共享变量时，Spark首先会序列化它，然后将它拷贝到每个执行算子的Task中。</w:t>
      </w:r>
      <w:r>
        <w:rPr>
          <w:rFonts w:hint="eastAsia"/>
          <w:color w:val="FF0000"/>
          <w:sz w:val="15"/>
          <w:szCs w:val="15"/>
          <w:lang w:val="en-US" w:eastAsia="zh-CN"/>
        </w:rPr>
        <w:t>这个序列化速度慢，而且序列化后的对象大，特别占空间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5.17.4.1 使用Kryo序列化机制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1.将Spark默认的序列化机制设置成KryoSerializer（通过设置SparkConf）。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2.因为Kryo如果不注册类的情况下，对于Kryo要序列化的对象，都会为它时刻保存类的全限定类名（包含了包名），这个</w:t>
      </w:r>
      <w:r>
        <w:rPr>
          <w:rFonts w:hint="eastAsia"/>
          <w:color w:val="FF0000"/>
          <w:sz w:val="15"/>
          <w:szCs w:val="15"/>
          <w:lang w:val="en-US" w:eastAsia="zh-CN"/>
        </w:rPr>
        <w:t>全限定类名占用了不少内存（全限定类名是很长的String，很长的String很占用内存）</w:t>
      </w:r>
      <w:r>
        <w:rPr>
          <w:rFonts w:hint="eastAsia"/>
          <w:sz w:val="15"/>
          <w:szCs w:val="15"/>
          <w:lang w:val="en-US" w:eastAsia="zh-CN"/>
        </w:rPr>
        <w:t>。所以如果</w:t>
      </w:r>
      <w:r>
        <w:rPr>
          <w:rFonts w:hint="eastAsia"/>
          <w:color w:val="FF0000"/>
          <w:sz w:val="15"/>
          <w:szCs w:val="15"/>
          <w:lang w:val="en-US" w:eastAsia="zh-CN"/>
        </w:rPr>
        <w:t>想获得Kryo的最佳性能</w:t>
      </w:r>
      <w:r>
        <w:rPr>
          <w:rFonts w:hint="eastAsia"/>
          <w:sz w:val="15"/>
          <w:szCs w:val="15"/>
          <w:lang w:val="en-US" w:eastAsia="zh-CN"/>
        </w:rPr>
        <w:t>，需要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（注意：Spark默认为常用的类已经注册到Kryo中了，都在AllScalaRegistry类中；但是</w:t>
      </w:r>
      <w:r>
        <w:rPr>
          <w:rFonts w:hint="eastAsia"/>
          <w:color w:val="FF0000"/>
          <w:sz w:val="15"/>
          <w:szCs w:val="15"/>
          <w:lang w:val="en-US" w:eastAsia="zh-CN"/>
        </w:rPr>
        <w:t>对于我们自定义的类，是肯定需要注册到Kryo中的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要序列化的自定义类型很大，比如有100个field，超过了Kyro内部的缓存大小，即Kryo存不下这么大的对象去序列化。此时需要调大spark.kryoserializer.buffer.mb参数的值，默认是2，表示2M，建议调整到10，表示10M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（1.将Spark默认的序列化机制设置成KryoSerializer；2.需要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ind w:firstLine="420" w:firstLineChars="0"/>
      </w:pPr>
      <w:r>
        <w:drawing>
          <wp:inline distT="0" distB="0" distL="114300" distR="114300">
            <wp:extent cx="5266055" cy="2517140"/>
            <wp:effectExtent l="0" t="0" r="10795" b="16510"/>
            <wp:docPr id="3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（调大spark.kryoserializer.buffer.mb参数的值）</w:t>
      </w:r>
    </w:p>
    <w:p>
      <w:pPr>
        <w:ind w:firstLine="420" w:firstLineChars="0"/>
      </w:pPr>
      <w:r>
        <w:drawing>
          <wp:inline distT="0" distB="0" distL="114300" distR="114300">
            <wp:extent cx="5645150" cy="2412365"/>
            <wp:effectExtent l="0" t="0" r="12700" b="6985"/>
            <wp:docPr id="3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5.17.5 数据结构优化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对于</w:t>
      </w:r>
      <w:r>
        <w:rPr>
          <w:rFonts w:hint="eastAsia"/>
          <w:color w:val="FF0000"/>
          <w:sz w:val="15"/>
          <w:szCs w:val="15"/>
          <w:lang w:val="en-US" w:eastAsia="zh-CN"/>
        </w:rPr>
        <w:t>算子函数内部或用到的外部的数据结构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优先使用字符串和数组</w:t>
      </w:r>
      <w:r>
        <w:rPr>
          <w:rFonts w:hint="eastAsia"/>
          <w:sz w:val="15"/>
          <w:szCs w:val="15"/>
          <w:lang w:val="en-US" w:eastAsia="zh-CN"/>
        </w:rPr>
        <w:t>，而不是集合（ArrayList，LinkedList，HashMap）。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比如：List&lt;Interger&gt; list = new ArrayList&lt;&gt;();改成int[] arr = new int[]，首先Integer变成int，每个元素减少了对象头的内存占用，Array比List减少了额外的存储开销。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比如：对List和HashMap，可以使用字符串表示。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</w:t>
      </w:r>
      <w:r>
        <w:rPr>
          <w:rFonts w:hint="eastAsia"/>
          <w:color w:val="FF0000"/>
          <w:sz w:val="15"/>
          <w:szCs w:val="15"/>
          <w:lang w:val="en-US" w:eastAsia="zh-CN"/>
        </w:rPr>
        <w:t>避免多层嵌套的对象结构</w:t>
      </w:r>
      <w:r>
        <w:rPr>
          <w:rFonts w:hint="eastAsia"/>
          <w:sz w:val="15"/>
          <w:szCs w:val="15"/>
          <w:lang w:val="en-US" w:eastAsia="zh-CN"/>
        </w:rPr>
        <w:t>，因为多层嵌套会导致内存的大量占用，</w:t>
      </w:r>
      <w:r>
        <w:rPr>
          <w:rFonts w:hint="eastAsia"/>
          <w:color w:val="FF0000"/>
          <w:sz w:val="15"/>
          <w:szCs w:val="15"/>
          <w:lang w:val="en-US" w:eastAsia="zh-CN"/>
        </w:rPr>
        <w:t>可以使用json字符串代替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</w:t>
      </w:r>
      <w:r>
        <w:rPr>
          <w:rFonts w:hint="eastAsia"/>
          <w:color w:val="FF0000"/>
          <w:sz w:val="15"/>
          <w:szCs w:val="15"/>
          <w:lang w:val="en-US" w:eastAsia="zh-CN"/>
        </w:rPr>
        <w:t>尽量用int代替String</w:t>
      </w:r>
      <w:r>
        <w:rPr>
          <w:rFonts w:hint="eastAsia"/>
          <w:sz w:val="15"/>
          <w:szCs w:val="15"/>
          <w:lang w:val="en-US" w:eastAsia="zh-CN"/>
        </w:rPr>
        <w:t>，因为String还是有一些数组长度等的额外40个字节的内存开销。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5.17.6 多次使用的RDD进行持久化或Checkpoint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</w:t>
      </w:r>
      <w:r>
        <w:rPr>
          <w:rFonts w:hint="eastAsia"/>
          <w:color w:val="FF0000"/>
          <w:sz w:val="15"/>
          <w:szCs w:val="15"/>
          <w:lang w:val="en-US" w:eastAsia="zh-CN"/>
        </w:rPr>
        <w:t>一个RDD经过了多次transformation或action操作才计算得到</w:t>
      </w:r>
      <w:r>
        <w:rPr>
          <w:rFonts w:hint="eastAsia"/>
          <w:sz w:val="15"/>
          <w:szCs w:val="15"/>
          <w:lang w:val="en-US" w:eastAsia="zh-CN"/>
        </w:rPr>
        <w:t>，且这个RDD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后续有被多次使用</w:t>
      </w:r>
      <w:r>
        <w:rPr>
          <w:rFonts w:hint="eastAsia"/>
          <w:sz w:val="15"/>
          <w:szCs w:val="15"/>
          <w:lang w:val="en-US" w:eastAsia="zh-CN"/>
        </w:rPr>
        <w:t>，则这个RDD有必要进行</w:t>
      </w:r>
      <w:r>
        <w:rPr>
          <w:rFonts w:hint="eastAsia"/>
          <w:color w:val="FF0000"/>
          <w:sz w:val="15"/>
          <w:szCs w:val="15"/>
          <w:lang w:val="en-US" w:eastAsia="zh-CN"/>
        </w:rPr>
        <w:t>持久化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如果担心持久化在BlockManager中的数据会丢失，则可以对该RDD进行checkpoint。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5.17.7 合理选用持久化策略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参照4.6.5.2 如何选择RDD持久化策略。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 GC优化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因为Java虚拟机会定期GC，去清除不再使用的对象，而每次GC都是会消耗性能的。所以，</w:t>
      </w:r>
      <w:r>
        <w:rPr>
          <w:rFonts w:hint="eastAsia"/>
          <w:color w:val="FF0000"/>
          <w:sz w:val="15"/>
          <w:szCs w:val="15"/>
          <w:lang w:val="en-US" w:eastAsia="zh-CN"/>
        </w:rPr>
        <w:t>减少GC的次数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减少GC时清除的对象的数据量（加快每次GC的速度）</w:t>
      </w:r>
      <w:r>
        <w:rPr>
          <w:rFonts w:hint="eastAsia"/>
          <w:sz w:val="15"/>
          <w:szCs w:val="15"/>
          <w:lang w:val="en-US" w:eastAsia="zh-CN"/>
        </w:rPr>
        <w:t>，可以提升性能。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GC运行</w:t>
      </w:r>
      <w:r>
        <w:rPr>
          <w:rFonts w:hint="eastAsia"/>
          <w:sz w:val="15"/>
          <w:szCs w:val="15"/>
          <w:lang w:val="en-US" w:eastAsia="zh-CN"/>
        </w:rPr>
        <w:t>的时候，</w:t>
      </w:r>
      <w:r>
        <w:rPr>
          <w:rFonts w:hint="eastAsia"/>
          <w:color w:val="FF0000"/>
          <w:sz w:val="15"/>
          <w:szCs w:val="15"/>
          <w:lang w:val="en-US" w:eastAsia="zh-CN"/>
        </w:rPr>
        <w:t>GC线程会让其他的工作线程全部停止</w:t>
      </w:r>
      <w:r>
        <w:rPr>
          <w:rFonts w:hint="eastAsia"/>
          <w:sz w:val="15"/>
          <w:szCs w:val="15"/>
          <w:lang w:val="en-US" w:eastAsia="zh-CN"/>
        </w:rPr>
        <w:t>，导致Task工作线程频繁停止，从而影响Spark性能。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5.17.8.1 查看GC日志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方法1：通过在SparkConf设置spark.executor.extraJavaOptions=-verbose:gc -XX + printGCDetails -XX +printGCTimeStamps来在Worker节点打印日志。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（注意：这种方法日志打印在Worker的日志，而不是Driver的日志）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方法2：在SparkUI（4040）端口查看GC情况。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5.17.8.2 Executor内存分配调整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一个Executor的内存大致</w:t>
      </w:r>
      <w:r>
        <w:rPr>
          <w:rFonts w:hint="eastAsia"/>
          <w:color w:val="FF0000"/>
          <w:sz w:val="15"/>
          <w:szCs w:val="15"/>
          <w:lang w:val="en-US" w:eastAsia="zh-CN"/>
        </w:rPr>
        <w:t>划分为2块</w:t>
      </w:r>
      <w:r>
        <w:rPr>
          <w:rFonts w:hint="eastAsia"/>
          <w:sz w:val="15"/>
          <w:szCs w:val="15"/>
          <w:lang w:val="en-US" w:eastAsia="zh-CN"/>
        </w:rPr>
        <w:t>：第一块用来</w:t>
      </w:r>
      <w:r>
        <w:rPr>
          <w:rFonts w:hint="eastAsia"/>
          <w:color w:val="FF0000"/>
          <w:sz w:val="15"/>
          <w:szCs w:val="15"/>
          <w:lang w:val="en-US" w:eastAsia="zh-CN"/>
        </w:rPr>
        <w:t>缓存RDD的分区数据</w:t>
      </w:r>
      <w:r>
        <w:rPr>
          <w:rFonts w:hint="eastAsia"/>
          <w:sz w:val="15"/>
          <w:szCs w:val="15"/>
          <w:lang w:val="en-US" w:eastAsia="zh-CN"/>
        </w:rPr>
        <w:t>（默认占Executor的60%内存）；第二块用来存储多个Task的</w:t>
      </w:r>
      <w:r>
        <w:rPr>
          <w:rFonts w:hint="eastAsia"/>
          <w:color w:val="FF0000"/>
          <w:sz w:val="15"/>
          <w:szCs w:val="15"/>
          <w:lang w:val="en-US" w:eastAsia="zh-CN"/>
        </w:rPr>
        <w:t>每个Task产生的对象（40%）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这种默认分配情况下，可能会导致所有Task使用的内存过小，导致Task创建的对象频繁达到内存上限而GC，从而影响Task运行速度。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此外，因为划分给Task的内存主要是堆内存，堆内存分为新生代和老年代；新生代又分为Eden区，Survivor1和Survivor2三部分。</w:t>
      </w:r>
      <w:r>
        <w:rPr>
          <w:rFonts w:hint="eastAsia"/>
          <w:color w:val="FF0000"/>
          <w:sz w:val="15"/>
          <w:szCs w:val="15"/>
          <w:lang w:val="en-US" w:eastAsia="zh-CN"/>
        </w:rPr>
        <w:t>当Survivor2空间不足时</w:t>
      </w:r>
      <w:r>
        <w:rPr>
          <w:rFonts w:hint="eastAsia"/>
          <w:sz w:val="15"/>
          <w:szCs w:val="15"/>
          <w:lang w:val="en-US" w:eastAsia="zh-CN"/>
        </w:rPr>
        <w:t>，Major GC清理的存活对象不能进入Survivor2，所以这些</w:t>
      </w:r>
      <w:r>
        <w:rPr>
          <w:rFonts w:hint="eastAsia"/>
          <w:color w:val="FF0000"/>
          <w:sz w:val="15"/>
          <w:szCs w:val="15"/>
          <w:lang w:val="en-US" w:eastAsia="zh-CN"/>
        </w:rPr>
        <w:t>年轻对象也只能进入老年代，导致老年代很快会占满，从而频繁触发FULL GC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因此，当发现大量FULL GC时，除了调低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</w:t>
      </w:r>
      <w:r>
        <w:rPr>
          <w:rFonts w:hint="eastAsia"/>
          <w:sz w:val="15"/>
          <w:szCs w:val="15"/>
          <w:lang w:val="en-US" w:eastAsia="zh-CN"/>
        </w:rPr>
        <w:t>，还可以给Eden区分配更大的空间（-Xmn），设置成堆内存的四分之三。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5.17.9 RDD并行度优化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如果集群中有10个CPU Core，但我们指定某个RDD的并行度为5，则该RDD被分为5个分区，一个分区一个Task，一个Task占用一个CPU Core，那么有5个CPU Core会造成浪费。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官方建议，把</w:t>
      </w:r>
      <w:r>
        <w:rPr>
          <w:rFonts w:hint="eastAsia"/>
          <w:color w:val="FF0000"/>
          <w:sz w:val="15"/>
          <w:szCs w:val="15"/>
          <w:lang w:val="en-US" w:eastAsia="zh-CN"/>
        </w:rPr>
        <w:t>RDD并行度设置为集群中分配给该Application的总Core数的2到3倍</w:t>
      </w:r>
      <w:r>
        <w:rPr>
          <w:rFonts w:hint="eastAsia"/>
          <w:sz w:val="15"/>
          <w:szCs w:val="15"/>
          <w:lang w:val="en-US" w:eastAsia="zh-CN"/>
        </w:rPr>
        <w:t>，从而让分配给该Application的每一个CPU Core可以有2~3个Task在排队运行。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默认情况下，Spark会为每一个HDFS文件的每一个block设置一个partition</w:t>
      </w:r>
      <w:r>
        <w:rPr>
          <w:rFonts w:hint="eastAsia"/>
          <w:sz w:val="15"/>
          <w:szCs w:val="15"/>
          <w:lang w:val="en-US" w:eastAsia="zh-CN"/>
        </w:rPr>
        <w:t>，如果该文件由500个block，那么就有500个partition，500个Task）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（注意：如果想手动设置并行度，可以通过textFile()、parallize()的第二个参数来指定并行度，也可以通过设置SparkConf的spark.default.parallelism参数来设置统一的并行度）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5.17.10 共享变量优化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假设我们需要在RDD的算子操作中，关联某个表的数据。这个表的数据可以在算子操作开始前先加载到Driver的内存，然后定义成共享变量，这样在进行算子操作时，会把该表的数据从Driver复制到每个Task的内存中。</w:t>
      </w:r>
      <w:r>
        <w:rPr>
          <w:rFonts w:hint="eastAsia"/>
          <w:color w:val="FF0000"/>
          <w:sz w:val="15"/>
          <w:szCs w:val="15"/>
          <w:lang w:val="en-US" w:eastAsia="zh-CN"/>
        </w:rPr>
        <w:t>但是假设表的数据有100M，同一个节点有多个Task，就会造成同一个节点的内存的重复浪费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这时候可以使用</w:t>
      </w:r>
      <w:r>
        <w:rPr>
          <w:rFonts w:hint="eastAsia"/>
          <w:color w:val="FF0000"/>
          <w:sz w:val="15"/>
          <w:szCs w:val="15"/>
          <w:lang w:val="en-US" w:eastAsia="zh-CN"/>
        </w:rPr>
        <w:t>广播变量广播它，让它只复制到每个节点的内存中</w:t>
      </w:r>
      <w:r>
        <w:rPr>
          <w:rFonts w:hint="eastAsia"/>
          <w:sz w:val="15"/>
          <w:szCs w:val="15"/>
          <w:lang w:val="en-US" w:eastAsia="zh-CN"/>
        </w:rPr>
        <w:t>，而不是每个Task的内存。这种方式</w:t>
      </w:r>
      <w:r>
        <w:rPr>
          <w:rFonts w:hint="eastAsia"/>
          <w:color w:val="FF0000"/>
          <w:sz w:val="15"/>
          <w:szCs w:val="15"/>
          <w:lang w:val="en-US" w:eastAsia="zh-CN"/>
        </w:rPr>
        <w:t>不仅减少了内存的消耗</w:t>
      </w:r>
      <w:r>
        <w:rPr>
          <w:rFonts w:hint="eastAsia"/>
          <w:sz w:val="15"/>
          <w:szCs w:val="15"/>
          <w:lang w:val="en-US" w:eastAsia="zh-CN"/>
        </w:rPr>
        <w:t>，也</w:t>
      </w:r>
      <w:r>
        <w:rPr>
          <w:rFonts w:hint="eastAsia"/>
          <w:color w:val="FF0000"/>
          <w:sz w:val="15"/>
          <w:szCs w:val="15"/>
          <w:lang w:val="en-US" w:eastAsia="zh-CN"/>
        </w:rPr>
        <w:t>减少了网络传输的消耗（一个节点网络上只传输一次）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5.17.11 数据本地化优化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数据本地化，是指数据离计算它的代码有多近。根据这个数据和计算它的代码的距离，分为以下几个级别：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PROCESS_LOCAL：数据和计算它的代码在同一个JVM进程中。即</w:t>
      </w:r>
      <w:r>
        <w:rPr>
          <w:rFonts w:hint="eastAsia"/>
          <w:color w:val="FF0000"/>
          <w:sz w:val="15"/>
          <w:szCs w:val="15"/>
          <w:lang w:val="en-US" w:eastAsia="zh-CN"/>
        </w:rPr>
        <w:t>数据和Task（线程）在同一个Executor中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NODE_LOCAL：数据和计算它的代码不在同一个进程中，但在同一个节点上。 即可能数据在Executor1的BlockManager上，Task在Executor2上，需要跨进程传输数据。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NO_PREF：数据从哪里过来，性能都是一样的。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RACK_LOCAL：数据和计算它的代码在同一个机架中，即数据和Task已经不在同一个节点上了，需要跨节点传输数据。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ANY：数据可能在任意地方，可能是其他网络环境，可能是其他机架上，即可能要跨网络传输数据。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的resourceOffers()方法，该方法目的是将TaskSet中的每个Task分配到一个WorkerOffer上。这时候，SparkDeploySchedulerBackend会根据数据本地化级别的好坏，优先选择PROCESS_LOCAL去在数据所在的Executor上分配Task，但是如果该Executor没有空闲资源（内存或CPU Core），且等待了一会都还没有资源（</w:t>
      </w:r>
      <w:r>
        <w:rPr>
          <w:rFonts w:hint="eastAsia"/>
          <w:color w:val="FF0000"/>
          <w:sz w:val="15"/>
          <w:szCs w:val="15"/>
          <w:lang w:val="en-US" w:eastAsia="zh-CN"/>
        </w:rPr>
        <w:t>这个时间可以调优，通过调节spark.locallity.wait系列的参数</w:t>
      </w:r>
      <w:r>
        <w:rPr>
          <w:rFonts w:hint="eastAsia"/>
          <w:sz w:val="15"/>
          <w:szCs w:val="15"/>
          <w:lang w:val="en-US" w:eastAsia="zh-CN"/>
        </w:rPr>
        <w:t>），则尝试下一个数据本地化级别。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5.17.12 reduceByKey和groupByKey优化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能用reduceByKey，就不要用groupByKey，因为</w:t>
      </w:r>
      <w:r>
        <w:rPr>
          <w:rFonts w:hint="eastAsia"/>
          <w:color w:val="FF0000"/>
          <w:sz w:val="15"/>
          <w:szCs w:val="15"/>
          <w:lang w:val="en-US" w:eastAsia="zh-CN"/>
        </w:rPr>
        <w:t>reduceByKey会在本地先进行combine，大大减少在网络中传输的数据量</w:t>
      </w:r>
      <w:r>
        <w:rPr>
          <w:rFonts w:hint="eastAsia"/>
          <w:sz w:val="15"/>
          <w:szCs w:val="15"/>
          <w:lang w:val="en-US" w:eastAsia="zh-CN"/>
        </w:rPr>
        <w:t>。只有当真的用reduceByKey解决不了时，采用groupByKey().map()来解决。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5.17.13 Shuffle优化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1.开启spark.shuffle.</w:t>
      </w:r>
      <w:r>
        <w:rPr>
          <w:rFonts w:hint="eastAsia"/>
          <w:color w:val="auto"/>
          <w:sz w:val="15"/>
          <w:szCs w:val="15"/>
          <w:lang w:val="en-US" w:eastAsia="zh-CN"/>
        </w:rPr>
        <w:t>consolidateShuffleFiles=true（是否开启shuffle block file的合并，默认是false）。在普通的Shuffle中，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ResultTask数。</w:t>
      </w:r>
      <w:r>
        <w:rPr>
          <w:rFonts w:hint="eastAsia"/>
          <w:color w:val="FF0000"/>
          <w:sz w:val="15"/>
          <w:szCs w:val="15"/>
          <w:lang w:val="en-US" w:eastAsia="zh-CN"/>
        </w:rPr>
        <w:t>这样可以减少map端创建大量的磁盘文件，以及大量的磁盘写入造成的性能开销；也能减少reduce端需要抓取大量磁盘文件的性能开销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2.reduce端的Task抓取过程先将远程数据抓取到本地，然后再从本地抓取数据。这里有一个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调优参数，spark.reducer.maxBytesInFlights（reduce task的拉取缓存，默认48M）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可以适当调大，减少抓取次数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3.map端在溢写到磁盘之前，会先写入到一个缓存，缓存满了再溢写到磁盘。这个参数可以通过spark.shuffle.file.buffer（map task的写磁盘缓存，默认32K）来调整。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可以适当调大，从而减少溢写次数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4.reduce Task在拉取数据的时候，如果map端或reduce 端发生了full gc，导致了拉取数据失败。这时候可以通过spark.shuffle.io.maxRetries（拉取失败的最大重试次数，默认3次），以及spark.shuffle.io.retryWait（拉取失败后等待多少秒再尝试拉取，默认5秒）来调整。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可以适当调大，来应对full gc时间特别长的特殊情况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（注意：如果gc没有优化好，导致一次full gc花费了1分钟。而默认的重试时间和=3*5=15秒，从而导致很多文件拉取失败，就会报shuffle output file lost的异常，最后导致application挂掉）</w:t>
      </w:r>
    </w:p>
    <w:p>
      <w:pPr>
        <w:numPr>
          <w:ilvl w:val="0"/>
          <w:numId w:val="3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reduce端拉取过来的数据，会先拉取到reduce端的缓存，然后移动到Task端的内存中，进行聚合。如果从缓存移动过来的数据达到Task的内存上限，则会马上进行聚合。</w:t>
      </w: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SparkConf的spark.storage.memoryFraction参数的值，默认是0.6，从而增大Task的内存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 SparkStreaming性能调优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5.17.14.1 数据接收并行度调优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方法1：</w:t>
      </w:r>
      <w:r>
        <w:rPr>
          <w:rFonts w:hint="eastAsia"/>
          <w:color w:val="FF0000"/>
          <w:sz w:val="15"/>
          <w:szCs w:val="15"/>
          <w:lang w:val="en-US" w:eastAsia="zh-CN"/>
        </w:rPr>
        <w:t>对同一个数据源的不同分区创建多个DStream（即多个Receiver）</w:t>
      </w:r>
      <w:r>
        <w:rPr>
          <w:rFonts w:hint="eastAsia"/>
          <w:color w:val="auto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因为每一个DStream都会在Executor上启动一个Receiver，通过该Receiver接收数据，然后保存在Executor的内存中。因此，如果接收同一个数据源的时候，创建2个DStream，即2个Receiver</w:t>
      </w:r>
      <w:r>
        <w:rPr>
          <w:rFonts w:hint="eastAsia"/>
          <w:color w:val="FF0000"/>
          <w:sz w:val="15"/>
          <w:szCs w:val="15"/>
          <w:lang w:val="en-US" w:eastAsia="zh-CN"/>
        </w:rPr>
        <w:t>分别接收这个数据源的不同分区的数据</w:t>
      </w:r>
      <w:r>
        <w:rPr>
          <w:rFonts w:hint="eastAsia"/>
          <w:color w:val="auto"/>
          <w:sz w:val="15"/>
          <w:szCs w:val="15"/>
          <w:lang w:val="en-US" w:eastAsia="zh-CN"/>
        </w:rPr>
        <w:t>，就可以提高数据接收的并行度。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比如，原本用一个DStream接收Kafka的2个Topic的数据，可以用2个DStream分别去接收Kafka一个Topic的数据。多个DStream可以使用union聚合成一个新的DStream。然后</w:t>
      </w:r>
      <w:r>
        <w:rPr>
          <w:rFonts w:hint="eastAsia"/>
          <w:color w:val="FF0000"/>
          <w:sz w:val="15"/>
          <w:szCs w:val="15"/>
          <w:lang w:val="en-US" w:eastAsia="zh-CN"/>
        </w:rPr>
        <w:t>对这个合并后的DStream进行后续的transformation操作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方法2：</w:t>
      </w:r>
      <w:r>
        <w:rPr>
          <w:rFonts w:hint="eastAsia"/>
          <w:color w:val="FF0000"/>
          <w:sz w:val="15"/>
          <w:szCs w:val="15"/>
          <w:lang w:val="en-US" w:eastAsia="zh-CN"/>
        </w:rPr>
        <w:t>增大RDD的分区数</w:t>
      </w:r>
      <w:r>
        <w:rPr>
          <w:rFonts w:hint="eastAsia"/>
          <w:color w:val="auto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因为blockIntervalTimer每隔spark.streaming.blockInterval的时间（默认200毫秒），会从currentBuffer中读取数据，然后封装成一个Block。又因为Block的数据=RDD的分区的数量，且一个RDD是一个batch interval生成的。</w:t>
      </w:r>
      <w:r>
        <w:rPr>
          <w:rFonts w:hint="eastAsia"/>
          <w:color w:val="FF0000"/>
          <w:sz w:val="15"/>
          <w:szCs w:val="15"/>
          <w:lang w:val="en-US" w:eastAsia="zh-CN"/>
        </w:rPr>
        <w:t>因此，RDD的分区数=batch interval / spark.streaming.blockInterval ，即如果batch interval=2秒（2秒一个批次），spark.streaming.blockInterval=200毫秒，则RDD的分区数=2*1000/200=10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因为RDD的分区数也等于Task的数量，所以所有Task占用10个CPU Core。如果分配给该Application的总Core 有20个，这时候就是很浪费了。此时，</w:t>
      </w:r>
      <w:r>
        <w:rPr>
          <w:rFonts w:hint="eastAsia"/>
          <w:color w:val="FF0000"/>
          <w:sz w:val="15"/>
          <w:szCs w:val="15"/>
          <w:lang w:val="en-US" w:eastAsia="zh-CN"/>
        </w:rPr>
        <w:t>适当调低spark.streaming.blockInterval（建议最低50毫秒，否则大量Task的启动开销很大）</w:t>
      </w:r>
      <w:r>
        <w:rPr>
          <w:rFonts w:hint="eastAsia"/>
          <w:color w:val="auto"/>
          <w:sz w:val="15"/>
          <w:szCs w:val="15"/>
          <w:lang w:val="en-US" w:eastAsia="zh-CN"/>
        </w:rPr>
        <w:t>，从而增加RDD的分区数，从而增加Task的数量。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（blockIntervalTimer每隔spark.streaming.blockInterval的时间（默认200毫秒），会从currentBuffer中读取数据，然后封装成一个Block）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38295" cy="1993900"/>
            <wp:effectExtent l="0" t="0" r="14605" b="6350"/>
            <wp:docPr id="4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方法3：使用inputStream.repartition(&lt;number of partitions&gt;)的方式对接收到的数据重分区：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使用inputStream.repartition(&lt;number of partitions&gt;)的方式对接收到的数据重分区，让接收到的</w:t>
      </w:r>
      <w:r>
        <w:rPr>
          <w:rFonts w:hint="eastAsia"/>
          <w:color w:val="FF0000"/>
          <w:sz w:val="15"/>
          <w:szCs w:val="15"/>
          <w:lang w:val="en-US" w:eastAsia="zh-CN"/>
        </w:rPr>
        <w:t>每个batch的</w:t>
      </w:r>
      <w:r>
        <w:rPr>
          <w:rFonts w:hint="eastAsia"/>
          <w:color w:val="FF0000"/>
          <w:sz w:val="15"/>
          <w:szCs w:val="15"/>
          <w:lang w:val="en-US" w:eastAsia="zh-CN"/>
        </w:rPr>
        <w:t>RDD重新分布到指定数量的机器上</w:t>
      </w:r>
      <w:r>
        <w:rPr>
          <w:rFonts w:hint="eastAsia"/>
          <w:color w:val="auto"/>
          <w:sz w:val="15"/>
          <w:szCs w:val="15"/>
          <w:lang w:val="en-US" w:eastAsia="zh-CN"/>
        </w:rPr>
        <w:t>，再进行后续的操作。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5.17.14.2 Task启动调优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如果每秒启动的Task过多，导致大量Task造成了大量的启动开销（主要是</w:t>
      </w:r>
      <w:r>
        <w:rPr>
          <w:rFonts w:hint="eastAsia"/>
          <w:color w:val="FF0000"/>
          <w:sz w:val="15"/>
          <w:szCs w:val="15"/>
          <w:lang w:val="en-US" w:eastAsia="zh-CN"/>
        </w:rPr>
        <w:t>Task的启动时间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Task的序列化开销</w:t>
      </w:r>
      <w:r>
        <w:rPr>
          <w:rFonts w:hint="eastAsia"/>
          <w:color w:val="auto"/>
          <w:sz w:val="15"/>
          <w:szCs w:val="15"/>
          <w:lang w:val="en-US" w:eastAsia="zh-CN"/>
        </w:rPr>
        <w:t>，以及</w:t>
      </w:r>
      <w:r>
        <w:rPr>
          <w:rFonts w:hint="eastAsia"/>
          <w:color w:val="FF0000"/>
          <w:sz w:val="15"/>
          <w:szCs w:val="15"/>
          <w:lang w:val="en-US" w:eastAsia="zh-CN"/>
        </w:rPr>
        <w:t>Task发送到Executor上的网络开销</w:t>
      </w:r>
      <w:r>
        <w:rPr>
          <w:rFonts w:hint="eastAsia"/>
          <w:color w:val="auto"/>
          <w:sz w:val="15"/>
          <w:szCs w:val="15"/>
          <w:lang w:val="en-US" w:eastAsia="zh-CN"/>
        </w:rPr>
        <w:t>）。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方法1：使用Kryo序列化机制来序列化Task：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使用Kryo序列化机制来序列化Task，可以</w:t>
      </w:r>
      <w:r>
        <w:rPr>
          <w:rFonts w:hint="eastAsia"/>
          <w:color w:val="FF0000"/>
          <w:sz w:val="15"/>
          <w:szCs w:val="15"/>
          <w:lang w:val="en-US" w:eastAsia="zh-CN"/>
        </w:rPr>
        <w:t>加快Task的序列化速度</w:t>
      </w:r>
      <w:r>
        <w:rPr>
          <w:rFonts w:hint="eastAsia"/>
          <w:color w:val="auto"/>
          <w:sz w:val="15"/>
          <w:szCs w:val="15"/>
          <w:lang w:val="en-US" w:eastAsia="zh-CN"/>
        </w:rPr>
        <w:t>，而且</w:t>
      </w:r>
      <w:r>
        <w:rPr>
          <w:rFonts w:hint="eastAsia"/>
          <w:color w:val="FF0000"/>
          <w:sz w:val="15"/>
          <w:szCs w:val="15"/>
          <w:lang w:val="en-US" w:eastAsia="zh-CN"/>
        </w:rPr>
        <w:t>减少序列化后的文件大小，从而减少Task在网络传输上造成的开销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方法2：在Standalone模式下运行Spark：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官方建议：在Standalone模式下运行Spark，可以减少Task的启动时间。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5.17.14.3 算子处理的Task数量调优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像reduceByKey和reduceByKeyAndWindow的算子，并行的Task数默认是取spark.default.parallelism参数的值。也可以在r</w:t>
      </w:r>
      <w:r>
        <w:rPr>
          <w:rFonts w:hint="eastAsia"/>
          <w:color w:val="FF0000"/>
          <w:sz w:val="15"/>
          <w:szCs w:val="15"/>
          <w:lang w:val="en-US" w:eastAsia="zh-CN"/>
        </w:rPr>
        <w:t>educeByKey的第二个参数中，手动指定并行度</w:t>
      </w:r>
      <w:r>
        <w:rPr>
          <w:rFonts w:hint="eastAsia"/>
          <w:color w:val="auto"/>
          <w:sz w:val="15"/>
          <w:szCs w:val="15"/>
          <w:lang w:val="en-US" w:eastAsia="zh-CN"/>
        </w:rPr>
        <w:t>。增加了Task的数量，从而增加数据处理的速度。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当然，也可以</w:t>
      </w:r>
      <w:r>
        <w:rPr>
          <w:rFonts w:hint="eastAsia"/>
          <w:color w:val="FF0000"/>
          <w:sz w:val="15"/>
          <w:szCs w:val="15"/>
          <w:lang w:val="en-US" w:eastAsia="zh-CN"/>
        </w:rPr>
        <w:t>调节全局的spark.default.parallelism参数的值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5.17.14.4 数据序列化调优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在Spark Streaming流式处理中，有2种类型的数据需要被序列化：</w:t>
      </w:r>
    </w:p>
    <w:p>
      <w:pPr>
        <w:numPr>
          <w:ilvl w:val="0"/>
          <w:numId w:val="33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Receiver接收到的数据，默认的存储级别是MEMORY_AND_DISK_SEQ_2。</w:t>
      </w:r>
      <w:r>
        <w:rPr>
          <w:rFonts w:hint="eastAsia"/>
          <w:color w:val="FF0000"/>
          <w:sz w:val="15"/>
          <w:szCs w:val="15"/>
          <w:lang w:val="en-US" w:eastAsia="zh-CN"/>
        </w:rPr>
        <w:t>SEQ会把接收到的数据序列化，再保存到BlockManager中，并且_2会发送一份数据到其他节点的Executor上以便容错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此外，</w:t>
      </w:r>
      <w:r>
        <w:rPr>
          <w:rFonts w:hint="eastAsia"/>
          <w:color w:val="FF0000"/>
          <w:sz w:val="15"/>
          <w:szCs w:val="15"/>
          <w:lang w:val="en-US" w:eastAsia="zh-CN"/>
        </w:rPr>
        <w:t>MEMORY_AND_DISK首先会把数据存储在内存中，当内容不足时，会溢写到磁盘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33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Receiver接收到的数据，默认的存储级别是MEMORY_AND_DISK_SEQ_2；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但计算操作生成的RDD，默认的存储级别是MEMORY_ONLY_SER，默认会减少存储空间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（注意：在Spark Core中，RDD默认的存储级别是MEMORY_ONLY，而不是MEMORY_ONLY_SER）</w:t>
      </w:r>
    </w:p>
    <w:p>
      <w:pPr>
        <w:widowControl w:val="0"/>
        <w:numPr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因为对应以上2种情况，有以下的优化方法：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使用Kyro序列化机制，加快序列化速度，以及减少序列化产生的文件的大小。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对于一些特殊的场景，可以手动将计算操作生成的RDD的存储级别设置为MEMORY_ONLY，从而减少序列化带来的开销。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5.17.14.5 batch interval调优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可以通过Spark UI观察每个batch的处理时间，注意：batch的处理时间必须要小于batch interval的时间。比如，一秒1个batch，但是，每个batch却要处理2秒，这肯定是不行的。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建议</w:t>
      </w:r>
      <w:r>
        <w:rPr>
          <w:rFonts w:hint="eastAsia"/>
          <w:color w:val="FF0000"/>
          <w:sz w:val="15"/>
          <w:szCs w:val="15"/>
          <w:lang w:val="en-US" w:eastAsia="zh-CN"/>
        </w:rPr>
        <w:t>一开始设一个比较大的batch interval</w:t>
      </w:r>
      <w:r>
        <w:rPr>
          <w:rFonts w:hint="eastAsia"/>
          <w:color w:val="auto"/>
          <w:sz w:val="15"/>
          <w:szCs w:val="15"/>
          <w:lang w:val="en-US" w:eastAsia="zh-CN"/>
        </w:rPr>
        <w:t>（比如：5秒），然后通过Spark UI观察每个batch的处理时间（实际2秒），然后</w:t>
      </w:r>
      <w:r>
        <w:rPr>
          <w:rFonts w:hint="eastAsia"/>
          <w:color w:val="FF0000"/>
          <w:sz w:val="15"/>
          <w:szCs w:val="15"/>
          <w:lang w:val="en-US" w:eastAsia="zh-CN"/>
        </w:rPr>
        <w:t>一点一点缩短batch interval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5.17.14.6 内存调优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方法1：提供足够的内存资源来存储一个batch或一个Window的数据：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因为Receiver接收到的数据，默认的存储级别是MEMORY_AND_DISK_SEQ_2。</w:t>
      </w:r>
      <w:r>
        <w:rPr>
          <w:rFonts w:hint="eastAsia"/>
          <w:color w:val="FF0000"/>
          <w:sz w:val="15"/>
          <w:szCs w:val="15"/>
          <w:lang w:val="en-US" w:eastAsia="zh-CN"/>
        </w:rPr>
        <w:t>MEMORY_AND_DISK首先会把数据存储在内存中，当内容不足时，会溢写到磁盘</w:t>
      </w:r>
      <w:r>
        <w:rPr>
          <w:rFonts w:hint="eastAsia"/>
          <w:color w:val="auto"/>
          <w:sz w:val="15"/>
          <w:szCs w:val="15"/>
          <w:lang w:val="en-US" w:eastAsia="zh-CN"/>
        </w:rPr>
        <w:t>。但是，</w:t>
      </w:r>
      <w:r>
        <w:rPr>
          <w:rFonts w:hint="eastAsia"/>
          <w:color w:val="FF0000"/>
          <w:sz w:val="15"/>
          <w:szCs w:val="15"/>
          <w:lang w:val="en-US" w:eastAsia="zh-CN"/>
        </w:rPr>
        <w:t>溢写到磁盘，磁盘IO是会造成性能开销</w:t>
      </w:r>
      <w:r>
        <w:rPr>
          <w:rFonts w:hint="eastAsia"/>
          <w:color w:val="auto"/>
          <w:sz w:val="15"/>
          <w:szCs w:val="15"/>
          <w:lang w:val="en-US" w:eastAsia="zh-CN"/>
        </w:rPr>
        <w:t>的，所以</w:t>
      </w:r>
      <w:r>
        <w:rPr>
          <w:rFonts w:hint="eastAsia"/>
          <w:color w:val="FF0000"/>
          <w:sz w:val="15"/>
          <w:szCs w:val="15"/>
          <w:lang w:val="en-US" w:eastAsia="zh-CN"/>
        </w:rPr>
        <w:t>最好提供足够的内存来存储一个batch（如果有Window操作（假设窗口长度为10分钟），最好有足够内存保存10分钟的数据）的数据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</w:t>
      </w:r>
      <w:r>
        <w:rPr>
          <w:rFonts w:hint="eastAsia"/>
          <w:color w:val="FF0000"/>
          <w:sz w:val="15"/>
          <w:szCs w:val="15"/>
          <w:lang w:val="en-US" w:eastAsia="zh-CN"/>
        </w:rPr>
        <w:t>还使用了UpdateStateByKey这种维护很多key的state的算子，则需要更多的内存资源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方法2：通过参数来降低内存使用，和降低GC开销：</w:t>
      </w:r>
    </w:p>
    <w:p>
      <w:pPr>
        <w:widowControl w:val="0"/>
        <w:numPr>
          <w:ilvl w:val="0"/>
          <w:numId w:val="35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Receiver接收到的数据，以及计算结果产生的RDD，默认都需要SER，即默认都需要序列化成字节，序列化相比起非序列化，因为序列化成字节后，</w:t>
      </w:r>
      <w:r>
        <w:rPr>
          <w:rFonts w:hint="eastAsia"/>
          <w:color w:val="FF0000"/>
          <w:sz w:val="15"/>
          <w:szCs w:val="15"/>
          <w:lang w:val="en-US" w:eastAsia="zh-CN"/>
        </w:rPr>
        <w:t>内存消耗更小，从而降低GC开销</w:t>
      </w:r>
      <w:r>
        <w:rPr>
          <w:rFonts w:hint="eastAsia"/>
          <w:color w:val="auto"/>
          <w:sz w:val="15"/>
          <w:szCs w:val="15"/>
          <w:lang w:val="en-US" w:eastAsia="zh-CN"/>
        </w:rPr>
        <w:t>。可以使用</w:t>
      </w:r>
      <w:r>
        <w:rPr>
          <w:rFonts w:hint="eastAsia"/>
          <w:color w:val="FF0000"/>
          <w:sz w:val="15"/>
          <w:szCs w:val="15"/>
          <w:lang w:val="en-US" w:eastAsia="zh-CN"/>
        </w:rPr>
        <w:t>Kyro序列化机制进一步降低内存消耗和GC开销</w:t>
      </w:r>
      <w:r>
        <w:rPr>
          <w:rFonts w:hint="eastAsia"/>
          <w:color w:val="auto"/>
          <w:sz w:val="15"/>
          <w:szCs w:val="15"/>
          <w:lang w:val="en-US" w:eastAsia="zh-CN"/>
        </w:rPr>
        <w:t>。如果要</w:t>
      </w:r>
      <w:r>
        <w:rPr>
          <w:rFonts w:hint="eastAsia"/>
          <w:color w:val="FF0000"/>
          <w:sz w:val="15"/>
          <w:szCs w:val="15"/>
          <w:lang w:val="en-US" w:eastAsia="zh-CN"/>
        </w:rPr>
        <w:t>进一步降低内存消耗，可以将spark.rdd.compress设置为true</w:t>
      </w:r>
      <w:r>
        <w:rPr>
          <w:rFonts w:hint="eastAsia"/>
          <w:color w:val="auto"/>
          <w:sz w:val="15"/>
          <w:szCs w:val="15"/>
          <w:lang w:val="en-US" w:eastAsia="zh-CN"/>
        </w:rPr>
        <w:t>（默认为false）对RDD数据进行压缩。</w:t>
      </w:r>
    </w:p>
    <w:p>
      <w:pPr>
        <w:widowControl w:val="0"/>
        <w:numPr>
          <w:ilvl w:val="0"/>
          <w:numId w:val="35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因为Receiver接收到的数据，以及计算结果产生的RDD，如果不persist()的情况下，只会保留一个batch interval（如果有Window操作，则保留一个窗口长度的时间）的时间。如果某些特殊场景，比如：另起一个异步线程用Spark SQL对这些batch的RDD进行操作，则可以用StreamingContext.remember()方法记住指定的时间。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（持久化会一直保存，而Streaming的应用程序是7*24小时运行的，对于这种场景持久化会浪费很多存储空间，反正用rememver()可以更弹性的控制保存时间）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5.17.15 SparkSQL</w:t>
      </w:r>
      <w:bookmarkStart w:id="0" w:name="_GoBack"/>
      <w:bookmarkEnd w:id="0"/>
      <w:r>
        <w:rPr>
          <w:rFonts w:hint="eastAsia"/>
          <w:lang w:val="en-US" w:eastAsia="zh-CN"/>
        </w:rPr>
        <w:t>性能调优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 StreamingContext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5.18.1 new StreamingContext() 初始化</w:t>
      </w:r>
    </w:p>
    <w:p>
      <w:pPr>
        <w:numPr>
          <w:ilvl w:val="0"/>
          <w:numId w:val="36"/>
        </w:numPr>
        <w:ind w:left="425" w:leftChars="0" w:firstLine="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StreamingContext创建时会创建3个重要的内部组件：DStreamGraph，JobScheduler。JobScheduler创建时会创建JobGenerator。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（创建DStreamGraph）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89120" cy="1990090"/>
            <wp:effectExtent l="0" t="0" r="11430" b="10160"/>
            <wp:docPr id="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（创建JobScheduler）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89730" cy="485140"/>
            <wp:effectExtent l="0" t="0" r="1270" b="10160"/>
            <wp:docPr id="3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（JobScheduler创建时会创建JobGenerator）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46370" cy="1797050"/>
            <wp:effectExtent l="0" t="0" r="11430" b="12700"/>
            <wp:docPr id="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4"/>
      </w:pPr>
      <w:r>
        <w:rPr>
          <w:rFonts w:hint="eastAsia"/>
          <w:lang w:val="en-US" w:eastAsia="zh-CN"/>
        </w:rPr>
        <w:t>5.18.2 StreamingContext.start() 启动StreamingContext</w:t>
      </w: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StreamingContext.start()会创建1个重要的内部组件：ReceiverTracker。</w:t>
      </w:r>
      <w:r>
        <w:rPr>
          <w:rFonts w:hint="eastAsia"/>
          <w:color w:val="auto"/>
          <w:sz w:val="15"/>
          <w:szCs w:val="15"/>
          <w:lang w:val="en-US" w:eastAsia="zh-CN"/>
        </w:rPr>
        <w:br w:type="textWrapping"/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（StreamingContext.start()调用了JobScheduler.start()方法）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02760" cy="3366770"/>
            <wp:effectExtent l="0" t="0" r="2540" b="5080"/>
            <wp:docPr id="3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（JobScheduler.start()方法创建了ReciverTracker，然后调用了ReciverTracker.start()和JobGenerator.start()方法）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5330" cy="3084195"/>
            <wp:effectExtent l="0" t="0" r="7620" b="1905"/>
            <wp:docPr id="3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ReciverTracker.start()为所有的输入DStream启动对应的Receiver。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</w:t>
      </w:r>
      <w:r>
        <w:rPr>
          <w:rFonts w:hint="eastAsia"/>
          <w:color w:val="auto"/>
          <w:sz w:val="15"/>
          <w:szCs w:val="15"/>
          <w:lang w:val="en-US" w:eastAsia="zh-CN"/>
        </w:rPr>
        <w:t>ReciverTracker.start()调用了自己内部的launchReceivers()方法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7485" cy="2178050"/>
            <wp:effectExtent l="0" t="0" r="12065" b="1270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</w:t>
      </w:r>
      <w:r>
        <w:rPr>
          <w:rFonts w:hint="eastAsia"/>
          <w:color w:val="auto"/>
          <w:sz w:val="15"/>
          <w:szCs w:val="15"/>
          <w:lang w:val="en-US" w:eastAsia="zh-CN"/>
        </w:rPr>
        <w:t>ReceiverTracker.launchReceivers()从</w:t>
      </w:r>
      <w:r>
        <w:rPr>
          <w:rFonts w:hint="eastAsia"/>
          <w:sz w:val="15"/>
          <w:szCs w:val="15"/>
          <w:lang w:val="en-US" w:eastAsia="zh-CN"/>
        </w:rPr>
        <w:t>receiverInputStreams</w:t>
      </w:r>
      <w:r>
        <w:rPr>
          <w:rFonts w:hint="eastAsia"/>
          <w:color w:val="auto"/>
          <w:sz w:val="15"/>
          <w:szCs w:val="15"/>
          <w:lang w:val="en-US" w:eastAsia="zh-CN"/>
        </w:rPr>
        <w:t>获取所有输入DStream对应的Receiver，然后向ReceiverTrackerEndPoint发送了StartAllReceivers消息，去启动这些Receiver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每当使用StreamingContetx去创建一个DStream时，该DStream都会被加入receiverInputStreams</w:t>
      </w:r>
      <w:r>
        <w:rPr>
          <w:rFonts w:hint="eastAsia"/>
          <w:sz w:val="15"/>
          <w:szCs w:val="15"/>
          <w:lang w:val="en-US" w:eastAsia="zh-CN"/>
        </w:rPr>
        <w:t>中，调用receiverInputStreams中的</w:t>
      </w:r>
      <w:r>
        <w:rPr>
          <w:rFonts w:hint="eastAsia"/>
          <w:color w:val="FF0000"/>
          <w:sz w:val="15"/>
          <w:szCs w:val="15"/>
          <w:lang w:val="en-US" w:eastAsia="zh-CN"/>
        </w:rPr>
        <w:t>每个ReceiverInputStream的getReceiver()方法获取该DStream对应的Receiver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15485" cy="2718435"/>
            <wp:effectExtent l="0" t="0" r="18415" b="5715"/>
            <wp:docPr id="3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（ReceiverTrackerEndPoint收到StartAllReceivers消息后，为每个Receiver分配Executor，然后在这些Executor上启动Receiver）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844040"/>
            <wp:effectExtent l="0" t="0" r="5080" b="3810"/>
            <wp:docPr id="3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（ReceiverTrackerEndPoint的startReceiver()方法会调用ReceiverSupervisorImpl的start()方法）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37685" cy="4577715"/>
            <wp:effectExtent l="0" t="0" r="5715" b="13335"/>
            <wp:docPr id="3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457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ReceiverSupervisor的start()方法会调用自己内部的onStart()和startReceiver()方法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left="84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（ReceiverSupervisor的start()方法会调用自己内部的onStart()和startReceiver()方法）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1790700" cy="857250"/>
            <wp:effectExtent l="0" t="0" r="0" b="0"/>
            <wp:docPr id="3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（ReceiverSupervisorImpl的onStart()方法会调用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BlockGenerator的start()方法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16375" cy="2717165"/>
            <wp:effectExtent l="0" t="0" r="3175" b="6985"/>
            <wp:docPr id="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（ReceiverSupervisor的startReceiver()方法最终会调用Receiver的实现类的onStart()方法，</w:t>
      </w:r>
      <w:r>
        <w:rPr>
          <w:rFonts w:hint="eastAsia"/>
          <w:color w:val="FF0000"/>
          <w:sz w:val="15"/>
          <w:szCs w:val="15"/>
          <w:lang w:val="en-US" w:eastAsia="zh-CN"/>
        </w:rPr>
        <w:t>启动一个线程去执行自己的receive()方法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25240" cy="3280410"/>
            <wp:effectExtent l="0" t="0" r="3810" b="15240"/>
            <wp:docPr id="3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（SocketReceiver的receive()方法从Socket端口接收数据）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16375" cy="2904490"/>
            <wp:effectExtent l="0" t="0" r="3175" b="10160"/>
            <wp:docPr id="3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ReceiverSupervisorImpl的onStart()调用了BlockGenerator的start()方法。BlockGenerator的start()方法</w:t>
      </w:r>
      <w:r>
        <w:rPr>
          <w:rFonts w:hint="eastAsia"/>
          <w:color w:val="FF0000"/>
          <w:sz w:val="15"/>
          <w:szCs w:val="15"/>
          <w:lang w:val="en-US" w:eastAsia="zh-CN"/>
        </w:rPr>
        <w:t>启动了1个定时器：blockIntervalTimer，以及一个线程blockPushingThread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Receiver接收到的数据的数据先会保存在一个currentbuffer中，然后blockIntervalTimer会定时去将currentbuffer中的数据打包成一个一个的Block，并推入blocksForPushing中。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blockIntervalTimer的定时时间可以通过spark.streaming.blockInterval来调优，控制从currentbuffer打包成Block的定时间隔，默认是200毫秒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blockPushingThread负责将blocksForPushing中的Block保存在BlockManager中。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（注意：blocksForPushing这个队列的长度是可以优化的，通过参数spark.streaming.blockQueueSize调节，默认是10）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（ReceiverSupervisorImpl的onStart()调用了BlockGenerator的start()方法）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434715" cy="732790"/>
            <wp:effectExtent l="0" t="0" r="13335" b="10160"/>
            <wp:docPr id="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（BlockGenerator的start()方法启动了1个定时器：blockIntervalTimer，以及一个线程blockPushingThread）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581910"/>
            <wp:effectExtent l="0" t="0" r="5715" b="8890"/>
            <wp:docPr id="3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blockIntervalTimer的定时时间可以通过spark.streaming.blockInterval来调优，控制从currentbuffer打包成Block的定时间隔，默认是200毫秒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3040" cy="807720"/>
            <wp:effectExtent l="0" t="0" r="3810" b="11430"/>
            <wp:docPr id="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（blockIntervalTimer其实就是定期（</w:t>
      </w:r>
      <w:r>
        <w:rPr>
          <w:rFonts w:hint="eastAsia"/>
          <w:color w:val="FF0000"/>
          <w:sz w:val="15"/>
          <w:szCs w:val="15"/>
          <w:lang w:val="en-US" w:eastAsia="zh-CN"/>
        </w:rPr>
        <w:t>spark.streaming.blockInterval</w:t>
      </w:r>
      <w:r>
        <w:rPr>
          <w:rFonts w:hint="eastAsia"/>
          <w:color w:val="auto"/>
          <w:sz w:val="15"/>
          <w:szCs w:val="15"/>
          <w:lang w:val="en-US" w:eastAsia="zh-CN"/>
        </w:rPr>
        <w:t>）去执行BlockGenerator的updateCurrentBuffer()方法，清空currentBuffer，并将那部分数据封装成一个Block；并将该Block放入blocksForPushing中，</w:t>
      </w:r>
      <w:r>
        <w:rPr>
          <w:rFonts w:hint="eastAsia"/>
          <w:color w:val="FF0000"/>
          <w:sz w:val="15"/>
          <w:szCs w:val="15"/>
          <w:lang w:val="en-US" w:eastAsia="zh-CN"/>
        </w:rPr>
        <w:t>blocksForPushing是一个FIFO的队列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704715" cy="4727575"/>
            <wp:effectExtent l="0" t="0" r="635" b="15875"/>
            <wp:docPr id="3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（注意：blocksForPushing这个队列的长度是可以优化的，通过参数spark.streaming.blockQueueSize调节，默认是10）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7325" cy="931545"/>
            <wp:effectExtent l="0" t="0" r="9525" b="1905"/>
            <wp:docPr id="3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（注意：blockPushingThread是一个线程，不断的运行keepPushingBlocks()方法）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9865" cy="913130"/>
            <wp:effectExtent l="0" t="0" r="6985" b="1270"/>
            <wp:docPr id="3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（keepPushingBlocks()方法从blocksForPushing中拿出一个Block，然后调用pushBlock()方法）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7960" cy="5621655"/>
            <wp:effectExtent l="0" t="0" r="8890" b="17145"/>
            <wp:docPr id="3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2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（BlockGenerator的pushBlock()方法会调用BlockGeneratorListener的onPushBlock()方法）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96590" cy="764540"/>
            <wp:effectExtent l="0" t="0" r="3810" b="16510"/>
            <wp:docPr id="3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（BlockGeneratorListener的onPushBlock()方法最终调用ReceiverSupervisorImpl的pushAndReportBlock()方法，ReceiverSupervisorImpl的pushAndReportBlock()会使用receivedBlockHander的storeBlock()方法，最终会将Block存储到BlockManeger上）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64025" cy="1901825"/>
            <wp:effectExtent l="0" t="0" r="3175" b="3175"/>
            <wp:docPr id="3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（注意：ReceivedBlockHander有2个实现类，一个是有WAL的，另一个是没有WAL的）</w:t>
      </w:r>
      <w:r>
        <w:drawing>
          <wp:inline distT="0" distB="0" distL="114300" distR="114300">
            <wp:extent cx="5274310" cy="2564765"/>
            <wp:effectExtent l="0" t="0" r="2540" b="6985"/>
            <wp:docPr id="3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（注意：WriteAheadLogBaseBlockHandler的storeBlock()方法</w:t>
      </w:r>
      <w:r>
        <w:rPr>
          <w:rFonts w:hint="eastAsia"/>
          <w:color w:val="FF0000"/>
          <w:sz w:val="15"/>
          <w:szCs w:val="15"/>
          <w:lang w:val="en-US" w:eastAsia="zh-CN"/>
        </w:rPr>
        <w:t>先将数据用BlockManager保存</w:t>
      </w:r>
      <w:r>
        <w:rPr>
          <w:rFonts w:hint="eastAsia"/>
          <w:color w:val="auto"/>
          <w:sz w:val="15"/>
          <w:szCs w:val="15"/>
          <w:lang w:val="en-US" w:eastAsia="zh-CN"/>
        </w:rPr>
        <w:t>，默认是带SER和带_2的存储级别；</w:t>
      </w:r>
      <w:r>
        <w:rPr>
          <w:rFonts w:hint="eastAsia"/>
          <w:color w:val="FF0000"/>
          <w:sz w:val="15"/>
          <w:szCs w:val="15"/>
          <w:lang w:val="en-US" w:eastAsia="zh-CN"/>
        </w:rPr>
        <w:t>然后写入日志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969510" cy="3093720"/>
            <wp:effectExtent l="0" t="0" r="2540" b="11430"/>
            <wp:docPr id="3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（注意：ReceiverSupervisor的pushAndReportBlock()方法最后向ReceiverTracker发送了AddBlock的消息）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832985" cy="2571115"/>
            <wp:effectExtent l="0" t="0" r="5715" b="635"/>
            <wp:docPr id="3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ReceiverTracker收到AddBlock消息后，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（ReceiverTracker收到AddBlock消息后，调用自己的addBlock()方法）</w:t>
      </w:r>
    </w:p>
    <w:p>
      <w:pPr>
        <w:widowControl w:val="0"/>
        <w:numPr>
          <w:numId w:val="0"/>
        </w:numPr>
        <w:ind w:left="420" w:leftChars="0"/>
        <w:jc w:val="center"/>
      </w:pPr>
      <w:r>
        <w:drawing>
          <wp:inline distT="0" distB="0" distL="114300" distR="114300">
            <wp:extent cx="4361180" cy="2649220"/>
            <wp:effectExtent l="0" t="0" r="1270" b="17780"/>
            <wp:docPr id="3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="420" w:leftChars="0"/>
        <w:jc w:val="center"/>
      </w:pPr>
    </w:p>
    <w:p>
      <w:pPr>
        <w:widowControl w:val="0"/>
        <w:numPr>
          <w:numId w:val="0"/>
        </w:numPr>
        <w:ind w:left="420" w:left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（ReceiverTracker的addBlock()方法又调用了ReceivedBlockTracker的addBlock()方法）</w:t>
      </w:r>
    </w:p>
    <w:p>
      <w:pPr>
        <w:widowControl w:val="0"/>
        <w:numPr>
          <w:numId w:val="0"/>
        </w:numPr>
        <w:ind w:left="420" w:leftChars="0"/>
        <w:jc w:val="center"/>
      </w:pPr>
      <w:r>
        <w:drawing>
          <wp:inline distT="0" distB="0" distL="114300" distR="114300">
            <wp:extent cx="4486275" cy="802005"/>
            <wp:effectExtent l="0" t="0" r="9525" b="17145"/>
            <wp:docPr id="3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="420" w:leftChars="0"/>
        <w:jc w:val="center"/>
      </w:pPr>
    </w:p>
    <w:p>
      <w:pPr>
        <w:widowControl w:val="0"/>
        <w:numPr>
          <w:numId w:val="0"/>
        </w:numPr>
        <w:ind w:left="420" w:left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（ReceivedBlockTracker的addBlock()方法记录了这个Block已经被Add到BlockManager的</w:t>
      </w:r>
      <w:r>
        <w:rPr>
          <w:rFonts w:hint="eastAsia"/>
          <w:color w:val="FF0000"/>
          <w:sz w:val="15"/>
          <w:szCs w:val="15"/>
          <w:lang w:val="en-US" w:eastAsia="zh-CN"/>
        </w:rPr>
        <w:t>描述信息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371090"/>
            <wp:effectExtent l="0" t="0" r="7620" b="10160"/>
            <wp:docPr id="3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5.18.2 JobGenerator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因为ReceiverTracker中已经记录了接收到的Block的描述信息。JobGenerator会从ReceiverTracker中</w:t>
      </w:r>
      <w:r>
        <w:rPr>
          <w:rFonts w:hint="eastAsia"/>
          <w:color w:val="FF0000"/>
          <w:sz w:val="15"/>
          <w:szCs w:val="15"/>
          <w:lang w:val="en-US" w:eastAsia="zh-CN"/>
        </w:rPr>
        <w:t>读取一个batch interval时间内产生的那几个Block，然后封装成一个batch，然后将整个batch封装成一个RDD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一个batch interval时间段内有多少个Block，封装后的RDD就有多少个partition，这个partition其实就是数据初的并行度，这个并行度和Spark Steaming的性能息息相关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1.SparkStreaming的start()方法会调用JobScheduler的start()方法，JobScheduler的start()方法会调用JobGenerator的start()方法。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（SparkStreaming的start()方法会调用JobScheduler的start()方法，JobScheduler的start()方法会调用JobGenerator的start()方法）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88510" cy="3138170"/>
            <wp:effectExtent l="0" t="0" r="2540" b="5080"/>
            <wp:docPr id="3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（JobGenerator的start()方法会调用自己的startFirstTime()方法）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16375"/>
            <wp:effectExtent l="0" t="0" r="5715" b="3175"/>
            <wp:docPr id="3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（startFirstTime()方法启动了DStreamGraph和RecurringTimer）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86200" cy="1511935"/>
            <wp:effectExtent l="0" t="0" r="0" b="12065"/>
            <wp:docPr id="3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（RecurringTimer最终会调用JobGenerator的generatorJobs()方法，将一个batch interval时间段内的Block转换成一个batch）</w:t>
      </w: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30090" cy="2533650"/>
            <wp:effectExtent l="0" t="0" r="3810" b="0"/>
            <wp:docPr id="4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5.19 Receiver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72D2B0"/>
    <w:multiLevelType w:val="singleLevel"/>
    <w:tmpl w:val="8E72D2B0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F2546EB"/>
    <w:multiLevelType w:val="singleLevel"/>
    <w:tmpl w:val="9F2546EB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394F589"/>
    <w:multiLevelType w:val="singleLevel"/>
    <w:tmpl w:val="C394F58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CDC44A34"/>
    <w:multiLevelType w:val="singleLevel"/>
    <w:tmpl w:val="CDC44A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CF7219C2"/>
    <w:multiLevelType w:val="singleLevel"/>
    <w:tmpl w:val="CF721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DC24CE9A"/>
    <w:multiLevelType w:val="singleLevel"/>
    <w:tmpl w:val="DC24CE9A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EA5F4EDC"/>
    <w:multiLevelType w:val="singleLevel"/>
    <w:tmpl w:val="EA5F4EDC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069C4DB9"/>
    <w:multiLevelType w:val="singleLevel"/>
    <w:tmpl w:val="069C4D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0CA7ADF0"/>
    <w:multiLevelType w:val="singleLevel"/>
    <w:tmpl w:val="0CA7AD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2C1C2684"/>
    <w:multiLevelType w:val="singleLevel"/>
    <w:tmpl w:val="2C1C26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37078147"/>
    <w:multiLevelType w:val="singleLevel"/>
    <w:tmpl w:val="370781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3DB908AB"/>
    <w:multiLevelType w:val="singleLevel"/>
    <w:tmpl w:val="3DB908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24">
    <w:nsid w:val="4BC5DA31"/>
    <w:multiLevelType w:val="singleLevel"/>
    <w:tmpl w:val="4BC5DA3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5612319A"/>
    <w:multiLevelType w:val="multilevel"/>
    <w:tmpl w:val="5612319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59829766"/>
    <w:multiLevelType w:val="singleLevel"/>
    <w:tmpl w:val="5982976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30">
    <w:nsid w:val="5FBD2007"/>
    <w:multiLevelType w:val="singleLevel"/>
    <w:tmpl w:val="5FBD2007"/>
    <w:lvl w:ilvl="0" w:tentative="0">
      <w:start w:val="1"/>
      <w:numFmt w:val="decimal"/>
      <w:suff w:val="nothing"/>
      <w:lvlText w:val="（%1）"/>
      <w:lvlJc w:val="left"/>
    </w:lvl>
  </w:abstractNum>
  <w:abstractNum w:abstractNumId="31">
    <w:nsid w:val="65809492"/>
    <w:multiLevelType w:val="singleLevel"/>
    <w:tmpl w:val="658094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3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4">
    <w:nsid w:val="717054F1"/>
    <w:multiLevelType w:val="singleLevel"/>
    <w:tmpl w:val="717054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33"/>
  </w:num>
  <w:num w:numId="2">
    <w:abstractNumId w:val="3"/>
  </w:num>
  <w:num w:numId="3">
    <w:abstractNumId w:val="2"/>
  </w:num>
  <w:num w:numId="4">
    <w:abstractNumId w:val="36"/>
  </w:num>
  <w:num w:numId="5">
    <w:abstractNumId w:val="29"/>
  </w:num>
  <w:num w:numId="6">
    <w:abstractNumId w:val="7"/>
  </w:num>
  <w:num w:numId="7">
    <w:abstractNumId w:val="5"/>
  </w:num>
  <w:num w:numId="8">
    <w:abstractNumId w:val="31"/>
  </w:num>
  <w:num w:numId="9">
    <w:abstractNumId w:val="14"/>
  </w:num>
  <w:num w:numId="10">
    <w:abstractNumId w:val="13"/>
  </w:num>
  <w:num w:numId="11">
    <w:abstractNumId w:val="12"/>
  </w:num>
  <w:num w:numId="12">
    <w:abstractNumId w:val="35"/>
  </w:num>
  <w:num w:numId="13">
    <w:abstractNumId w:val="19"/>
  </w:num>
  <w:num w:numId="14">
    <w:abstractNumId w:val="23"/>
  </w:num>
  <w:num w:numId="15">
    <w:abstractNumId w:val="26"/>
  </w:num>
  <w:num w:numId="16">
    <w:abstractNumId w:val="8"/>
  </w:num>
  <w:num w:numId="17">
    <w:abstractNumId w:val="32"/>
  </w:num>
  <w:num w:numId="18">
    <w:abstractNumId w:val="4"/>
  </w:num>
  <w:num w:numId="19">
    <w:abstractNumId w:val="17"/>
  </w:num>
  <w:num w:numId="20">
    <w:abstractNumId w:val="34"/>
  </w:num>
  <w:num w:numId="21">
    <w:abstractNumId w:val="9"/>
  </w:num>
  <w:num w:numId="22">
    <w:abstractNumId w:val="22"/>
  </w:num>
  <w:num w:numId="23">
    <w:abstractNumId w:val="28"/>
  </w:num>
  <w:num w:numId="24">
    <w:abstractNumId w:val="15"/>
  </w:num>
  <w:num w:numId="25">
    <w:abstractNumId w:val="11"/>
  </w:num>
  <w:num w:numId="26">
    <w:abstractNumId w:val="27"/>
  </w:num>
  <w:num w:numId="27">
    <w:abstractNumId w:val="21"/>
  </w:num>
  <w:num w:numId="28">
    <w:abstractNumId w:val="10"/>
  </w:num>
  <w:num w:numId="29">
    <w:abstractNumId w:val="0"/>
  </w:num>
  <w:num w:numId="30">
    <w:abstractNumId w:val="18"/>
  </w:num>
  <w:num w:numId="31">
    <w:abstractNumId w:val="16"/>
  </w:num>
  <w:num w:numId="32">
    <w:abstractNumId w:val="20"/>
  </w:num>
  <w:num w:numId="33">
    <w:abstractNumId w:val="24"/>
  </w:num>
  <w:num w:numId="34">
    <w:abstractNumId w:val="1"/>
  </w:num>
  <w:num w:numId="35">
    <w:abstractNumId w:val="30"/>
  </w:num>
  <w:num w:numId="36">
    <w:abstractNumId w:val="6"/>
  </w:num>
  <w:num w:numId="3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1A51BE"/>
    <w:rsid w:val="00270513"/>
    <w:rsid w:val="00273AAD"/>
    <w:rsid w:val="002761F7"/>
    <w:rsid w:val="002E4F76"/>
    <w:rsid w:val="0034175B"/>
    <w:rsid w:val="003E4045"/>
    <w:rsid w:val="004E72E3"/>
    <w:rsid w:val="0060229B"/>
    <w:rsid w:val="00634CD0"/>
    <w:rsid w:val="0067296C"/>
    <w:rsid w:val="006C11B4"/>
    <w:rsid w:val="006C7F54"/>
    <w:rsid w:val="006E412F"/>
    <w:rsid w:val="00747525"/>
    <w:rsid w:val="00845A8B"/>
    <w:rsid w:val="00985138"/>
    <w:rsid w:val="009B4377"/>
    <w:rsid w:val="009F16D4"/>
    <w:rsid w:val="00A376DB"/>
    <w:rsid w:val="00AF1232"/>
    <w:rsid w:val="00B733DE"/>
    <w:rsid w:val="00C36234"/>
    <w:rsid w:val="00C43CA6"/>
    <w:rsid w:val="00C47F2B"/>
    <w:rsid w:val="00CC2E85"/>
    <w:rsid w:val="00D84F21"/>
    <w:rsid w:val="00DF6DD9"/>
    <w:rsid w:val="00E171BD"/>
    <w:rsid w:val="00E34C51"/>
    <w:rsid w:val="00E35243"/>
    <w:rsid w:val="00E80C8C"/>
    <w:rsid w:val="00E94AC0"/>
    <w:rsid w:val="00EA54F4"/>
    <w:rsid w:val="01033BB1"/>
    <w:rsid w:val="0109260B"/>
    <w:rsid w:val="010F35A6"/>
    <w:rsid w:val="013845CB"/>
    <w:rsid w:val="013E710B"/>
    <w:rsid w:val="01414094"/>
    <w:rsid w:val="014464BA"/>
    <w:rsid w:val="0146572E"/>
    <w:rsid w:val="014753F7"/>
    <w:rsid w:val="01490591"/>
    <w:rsid w:val="01503DDD"/>
    <w:rsid w:val="015C3F27"/>
    <w:rsid w:val="015E0845"/>
    <w:rsid w:val="01667468"/>
    <w:rsid w:val="016B36AF"/>
    <w:rsid w:val="016E71B7"/>
    <w:rsid w:val="01732EDA"/>
    <w:rsid w:val="018A6A75"/>
    <w:rsid w:val="01901179"/>
    <w:rsid w:val="01A358E8"/>
    <w:rsid w:val="01A37B23"/>
    <w:rsid w:val="01A87285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1F92FEB"/>
    <w:rsid w:val="020341B7"/>
    <w:rsid w:val="02051B6B"/>
    <w:rsid w:val="02090758"/>
    <w:rsid w:val="020D6C55"/>
    <w:rsid w:val="020E050D"/>
    <w:rsid w:val="02141EA7"/>
    <w:rsid w:val="0214653A"/>
    <w:rsid w:val="02184DC3"/>
    <w:rsid w:val="021902CE"/>
    <w:rsid w:val="021B14E5"/>
    <w:rsid w:val="021B15E0"/>
    <w:rsid w:val="021F6B02"/>
    <w:rsid w:val="02255F46"/>
    <w:rsid w:val="02260436"/>
    <w:rsid w:val="02285931"/>
    <w:rsid w:val="022E508E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5F68F6"/>
    <w:rsid w:val="0264436F"/>
    <w:rsid w:val="02653E0A"/>
    <w:rsid w:val="026F7083"/>
    <w:rsid w:val="027504FB"/>
    <w:rsid w:val="027B1601"/>
    <w:rsid w:val="027B31DA"/>
    <w:rsid w:val="027B516C"/>
    <w:rsid w:val="028077BB"/>
    <w:rsid w:val="0284262D"/>
    <w:rsid w:val="02854C57"/>
    <w:rsid w:val="028745CD"/>
    <w:rsid w:val="02892732"/>
    <w:rsid w:val="028B5D0E"/>
    <w:rsid w:val="028C2983"/>
    <w:rsid w:val="029419D4"/>
    <w:rsid w:val="02945439"/>
    <w:rsid w:val="029B3884"/>
    <w:rsid w:val="02A372F6"/>
    <w:rsid w:val="02AD776F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C64E51"/>
    <w:rsid w:val="02D578CD"/>
    <w:rsid w:val="02D77A87"/>
    <w:rsid w:val="02E72199"/>
    <w:rsid w:val="02EC0B92"/>
    <w:rsid w:val="02EE0F55"/>
    <w:rsid w:val="02F56BAA"/>
    <w:rsid w:val="02FA6131"/>
    <w:rsid w:val="02FB5BE1"/>
    <w:rsid w:val="02FD0BEC"/>
    <w:rsid w:val="02FF0EF9"/>
    <w:rsid w:val="03027267"/>
    <w:rsid w:val="030834A5"/>
    <w:rsid w:val="030936EC"/>
    <w:rsid w:val="03233A30"/>
    <w:rsid w:val="032364A6"/>
    <w:rsid w:val="03294E74"/>
    <w:rsid w:val="032A00B1"/>
    <w:rsid w:val="032B4CF4"/>
    <w:rsid w:val="032C35B9"/>
    <w:rsid w:val="03301763"/>
    <w:rsid w:val="0337557D"/>
    <w:rsid w:val="033A3C95"/>
    <w:rsid w:val="0344300B"/>
    <w:rsid w:val="034A3680"/>
    <w:rsid w:val="034B0958"/>
    <w:rsid w:val="035004CE"/>
    <w:rsid w:val="03523E56"/>
    <w:rsid w:val="03585F2E"/>
    <w:rsid w:val="0360742A"/>
    <w:rsid w:val="03654D96"/>
    <w:rsid w:val="0366061C"/>
    <w:rsid w:val="036A643C"/>
    <w:rsid w:val="03706294"/>
    <w:rsid w:val="03733FE4"/>
    <w:rsid w:val="037A00CF"/>
    <w:rsid w:val="037C7218"/>
    <w:rsid w:val="037D6798"/>
    <w:rsid w:val="038003E0"/>
    <w:rsid w:val="038E77DC"/>
    <w:rsid w:val="038F635D"/>
    <w:rsid w:val="03982A78"/>
    <w:rsid w:val="039C00A2"/>
    <w:rsid w:val="039F73A7"/>
    <w:rsid w:val="03A615EF"/>
    <w:rsid w:val="03A648B3"/>
    <w:rsid w:val="03AB1124"/>
    <w:rsid w:val="03B13453"/>
    <w:rsid w:val="03B55298"/>
    <w:rsid w:val="03B774D3"/>
    <w:rsid w:val="03BE73D5"/>
    <w:rsid w:val="03C07E94"/>
    <w:rsid w:val="03C92752"/>
    <w:rsid w:val="03E02DBC"/>
    <w:rsid w:val="03E16CCC"/>
    <w:rsid w:val="03E32F53"/>
    <w:rsid w:val="03EB771A"/>
    <w:rsid w:val="03F31C61"/>
    <w:rsid w:val="03F55322"/>
    <w:rsid w:val="03F84CAA"/>
    <w:rsid w:val="03F9026D"/>
    <w:rsid w:val="040522D4"/>
    <w:rsid w:val="040A04F7"/>
    <w:rsid w:val="040E3A19"/>
    <w:rsid w:val="04111178"/>
    <w:rsid w:val="041477F0"/>
    <w:rsid w:val="04151A9C"/>
    <w:rsid w:val="041852C6"/>
    <w:rsid w:val="041E415D"/>
    <w:rsid w:val="041F1DBA"/>
    <w:rsid w:val="04232874"/>
    <w:rsid w:val="04233003"/>
    <w:rsid w:val="042611AF"/>
    <w:rsid w:val="043164C3"/>
    <w:rsid w:val="04322012"/>
    <w:rsid w:val="0432249D"/>
    <w:rsid w:val="0435547A"/>
    <w:rsid w:val="04402341"/>
    <w:rsid w:val="044C4BE0"/>
    <w:rsid w:val="04652265"/>
    <w:rsid w:val="04724DE6"/>
    <w:rsid w:val="0475767B"/>
    <w:rsid w:val="04790144"/>
    <w:rsid w:val="04790FDF"/>
    <w:rsid w:val="0479770B"/>
    <w:rsid w:val="047B5E66"/>
    <w:rsid w:val="047F5A09"/>
    <w:rsid w:val="04866088"/>
    <w:rsid w:val="04867A18"/>
    <w:rsid w:val="04890DCC"/>
    <w:rsid w:val="04961019"/>
    <w:rsid w:val="04992EE9"/>
    <w:rsid w:val="04A44EDC"/>
    <w:rsid w:val="04A831E5"/>
    <w:rsid w:val="04BC0137"/>
    <w:rsid w:val="04BF03F1"/>
    <w:rsid w:val="04C36E9B"/>
    <w:rsid w:val="04CF3D4E"/>
    <w:rsid w:val="04D8192E"/>
    <w:rsid w:val="04D9261C"/>
    <w:rsid w:val="04DB4DB8"/>
    <w:rsid w:val="04DC1DED"/>
    <w:rsid w:val="04DD674E"/>
    <w:rsid w:val="04E57D60"/>
    <w:rsid w:val="04EB0413"/>
    <w:rsid w:val="04ED4E5C"/>
    <w:rsid w:val="05004A73"/>
    <w:rsid w:val="05082B0E"/>
    <w:rsid w:val="05146DB9"/>
    <w:rsid w:val="05154B9E"/>
    <w:rsid w:val="05175B5E"/>
    <w:rsid w:val="05213B52"/>
    <w:rsid w:val="05301CBA"/>
    <w:rsid w:val="0531260B"/>
    <w:rsid w:val="05355FEF"/>
    <w:rsid w:val="053C2B62"/>
    <w:rsid w:val="053D68F4"/>
    <w:rsid w:val="0542373F"/>
    <w:rsid w:val="05443133"/>
    <w:rsid w:val="05476831"/>
    <w:rsid w:val="054C2CA2"/>
    <w:rsid w:val="05517818"/>
    <w:rsid w:val="055E5CCD"/>
    <w:rsid w:val="05657E56"/>
    <w:rsid w:val="057933B0"/>
    <w:rsid w:val="057C186A"/>
    <w:rsid w:val="05800418"/>
    <w:rsid w:val="058D538A"/>
    <w:rsid w:val="0596223B"/>
    <w:rsid w:val="059F2FF4"/>
    <w:rsid w:val="05A77625"/>
    <w:rsid w:val="05AD77C1"/>
    <w:rsid w:val="05AF6922"/>
    <w:rsid w:val="05B33221"/>
    <w:rsid w:val="05B3427D"/>
    <w:rsid w:val="05B61F63"/>
    <w:rsid w:val="05B824B3"/>
    <w:rsid w:val="05BA672E"/>
    <w:rsid w:val="05BC77A6"/>
    <w:rsid w:val="05CA63B7"/>
    <w:rsid w:val="05D03FFF"/>
    <w:rsid w:val="05D12F86"/>
    <w:rsid w:val="05D76836"/>
    <w:rsid w:val="05DA363F"/>
    <w:rsid w:val="05E1449D"/>
    <w:rsid w:val="05F77CD4"/>
    <w:rsid w:val="05FD3011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2B361A"/>
    <w:rsid w:val="06371153"/>
    <w:rsid w:val="063E3BAC"/>
    <w:rsid w:val="06416EF3"/>
    <w:rsid w:val="06472268"/>
    <w:rsid w:val="06485BAB"/>
    <w:rsid w:val="06494C41"/>
    <w:rsid w:val="064F1A00"/>
    <w:rsid w:val="064F6760"/>
    <w:rsid w:val="065C7ECB"/>
    <w:rsid w:val="06621140"/>
    <w:rsid w:val="066A4929"/>
    <w:rsid w:val="06777E1E"/>
    <w:rsid w:val="067F2444"/>
    <w:rsid w:val="067F5D5B"/>
    <w:rsid w:val="06880EBD"/>
    <w:rsid w:val="06933853"/>
    <w:rsid w:val="06951344"/>
    <w:rsid w:val="069B5AC9"/>
    <w:rsid w:val="069F613F"/>
    <w:rsid w:val="06A56699"/>
    <w:rsid w:val="06A941AC"/>
    <w:rsid w:val="06AD419C"/>
    <w:rsid w:val="06AF1F88"/>
    <w:rsid w:val="06BB1343"/>
    <w:rsid w:val="06C24084"/>
    <w:rsid w:val="06C46DDF"/>
    <w:rsid w:val="06C57851"/>
    <w:rsid w:val="06C61E39"/>
    <w:rsid w:val="06CA3DCC"/>
    <w:rsid w:val="06CB3FDD"/>
    <w:rsid w:val="06CD5B76"/>
    <w:rsid w:val="06D26741"/>
    <w:rsid w:val="06DD4EFE"/>
    <w:rsid w:val="06DE5914"/>
    <w:rsid w:val="06EC10D6"/>
    <w:rsid w:val="06F31AB9"/>
    <w:rsid w:val="06FB7E15"/>
    <w:rsid w:val="06FD3BEE"/>
    <w:rsid w:val="07114770"/>
    <w:rsid w:val="071161E4"/>
    <w:rsid w:val="07233E0E"/>
    <w:rsid w:val="07295B4E"/>
    <w:rsid w:val="073F30C0"/>
    <w:rsid w:val="074161A1"/>
    <w:rsid w:val="07473B92"/>
    <w:rsid w:val="074E1FED"/>
    <w:rsid w:val="07590AEC"/>
    <w:rsid w:val="075A6E32"/>
    <w:rsid w:val="075C1C90"/>
    <w:rsid w:val="075D4C7F"/>
    <w:rsid w:val="07614E1D"/>
    <w:rsid w:val="076F3824"/>
    <w:rsid w:val="077145B6"/>
    <w:rsid w:val="07747568"/>
    <w:rsid w:val="07770233"/>
    <w:rsid w:val="077A138B"/>
    <w:rsid w:val="077A764C"/>
    <w:rsid w:val="077C63C4"/>
    <w:rsid w:val="07805B1F"/>
    <w:rsid w:val="07807D63"/>
    <w:rsid w:val="078249D8"/>
    <w:rsid w:val="07862BA9"/>
    <w:rsid w:val="07866980"/>
    <w:rsid w:val="078737AE"/>
    <w:rsid w:val="078E15D9"/>
    <w:rsid w:val="07904771"/>
    <w:rsid w:val="079A5B23"/>
    <w:rsid w:val="07A00CA6"/>
    <w:rsid w:val="07A3160E"/>
    <w:rsid w:val="07AC0E11"/>
    <w:rsid w:val="07AF6162"/>
    <w:rsid w:val="07B25028"/>
    <w:rsid w:val="07BC6AD7"/>
    <w:rsid w:val="07C15E7D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7F9153E"/>
    <w:rsid w:val="0802043A"/>
    <w:rsid w:val="080248B3"/>
    <w:rsid w:val="08042587"/>
    <w:rsid w:val="08060A3E"/>
    <w:rsid w:val="081F0414"/>
    <w:rsid w:val="08211BB0"/>
    <w:rsid w:val="08230720"/>
    <w:rsid w:val="08247377"/>
    <w:rsid w:val="0825769A"/>
    <w:rsid w:val="08257F00"/>
    <w:rsid w:val="08294D31"/>
    <w:rsid w:val="082B5D41"/>
    <w:rsid w:val="082F7654"/>
    <w:rsid w:val="084179CE"/>
    <w:rsid w:val="08441982"/>
    <w:rsid w:val="08510530"/>
    <w:rsid w:val="08531BF9"/>
    <w:rsid w:val="08590A03"/>
    <w:rsid w:val="08601CB1"/>
    <w:rsid w:val="08606855"/>
    <w:rsid w:val="08660AD3"/>
    <w:rsid w:val="08661074"/>
    <w:rsid w:val="0867551F"/>
    <w:rsid w:val="086B6820"/>
    <w:rsid w:val="087737FF"/>
    <w:rsid w:val="08791091"/>
    <w:rsid w:val="087A48CB"/>
    <w:rsid w:val="08824B14"/>
    <w:rsid w:val="08847D4B"/>
    <w:rsid w:val="088A0FAA"/>
    <w:rsid w:val="088B7310"/>
    <w:rsid w:val="08901723"/>
    <w:rsid w:val="08995EBA"/>
    <w:rsid w:val="08A0085A"/>
    <w:rsid w:val="08AE4D56"/>
    <w:rsid w:val="08AE6987"/>
    <w:rsid w:val="08AF66B0"/>
    <w:rsid w:val="08B23222"/>
    <w:rsid w:val="08B33CBF"/>
    <w:rsid w:val="08B53D9B"/>
    <w:rsid w:val="08B63FF3"/>
    <w:rsid w:val="08B65810"/>
    <w:rsid w:val="08B96BA5"/>
    <w:rsid w:val="08C62FC0"/>
    <w:rsid w:val="08CB4CD6"/>
    <w:rsid w:val="08CE2C6B"/>
    <w:rsid w:val="08D93B97"/>
    <w:rsid w:val="08DE2AE3"/>
    <w:rsid w:val="08DE7905"/>
    <w:rsid w:val="08E01E1C"/>
    <w:rsid w:val="08E46D68"/>
    <w:rsid w:val="08EE02E5"/>
    <w:rsid w:val="08EF0440"/>
    <w:rsid w:val="08F8735C"/>
    <w:rsid w:val="08FB2B80"/>
    <w:rsid w:val="08FE2B57"/>
    <w:rsid w:val="08FF33E6"/>
    <w:rsid w:val="090D6800"/>
    <w:rsid w:val="091116FD"/>
    <w:rsid w:val="091C635B"/>
    <w:rsid w:val="09250F62"/>
    <w:rsid w:val="092A6C40"/>
    <w:rsid w:val="09394E6E"/>
    <w:rsid w:val="09431C4C"/>
    <w:rsid w:val="094A7E71"/>
    <w:rsid w:val="094E3049"/>
    <w:rsid w:val="095C1B95"/>
    <w:rsid w:val="095D0AFC"/>
    <w:rsid w:val="09696C5A"/>
    <w:rsid w:val="097072D2"/>
    <w:rsid w:val="09712B52"/>
    <w:rsid w:val="097C3D45"/>
    <w:rsid w:val="098778D3"/>
    <w:rsid w:val="098B7703"/>
    <w:rsid w:val="099109C4"/>
    <w:rsid w:val="09960CF9"/>
    <w:rsid w:val="0999391A"/>
    <w:rsid w:val="099A0D8F"/>
    <w:rsid w:val="099B0905"/>
    <w:rsid w:val="099C7878"/>
    <w:rsid w:val="09A03F9B"/>
    <w:rsid w:val="09AB1238"/>
    <w:rsid w:val="09AE4DF2"/>
    <w:rsid w:val="09B16169"/>
    <w:rsid w:val="09B24ACD"/>
    <w:rsid w:val="09B568A6"/>
    <w:rsid w:val="09B57B86"/>
    <w:rsid w:val="09BF786D"/>
    <w:rsid w:val="09C0272C"/>
    <w:rsid w:val="09C96847"/>
    <w:rsid w:val="09CB6070"/>
    <w:rsid w:val="09CD26BB"/>
    <w:rsid w:val="09EA7A65"/>
    <w:rsid w:val="09F41880"/>
    <w:rsid w:val="09F67983"/>
    <w:rsid w:val="09F8754B"/>
    <w:rsid w:val="09FE0D11"/>
    <w:rsid w:val="0A0F05AD"/>
    <w:rsid w:val="0A1017CA"/>
    <w:rsid w:val="0A122BAF"/>
    <w:rsid w:val="0A1611B2"/>
    <w:rsid w:val="0A1852F0"/>
    <w:rsid w:val="0A2C2D58"/>
    <w:rsid w:val="0A2F0837"/>
    <w:rsid w:val="0A3276E2"/>
    <w:rsid w:val="0A3C0BD7"/>
    <w:rsid w:val="0A46505C"/>
    <w:rsid w:val="0A480B8D"/>
    <w:rsid w:val="0A483531"/>
    <w:rsid w:val="0A4A65FA"/>
    <w:rsid w:val="0A4C49CB"/>
    <w:rsid w:val="0A56511B"/>
    <w:rsid w:val="0A565CAF"/>
    <w:rsid w:val="0A62323E"/>
    <w:rsid w:val="0A7D7E8E"/>
    <w:rsid w:val="0A800082"/>
    <w:rsid w:val="0A811AD2"/>
    <w:rsid w:val="0A8471C5"/>
    <w:rsid w:val="0A851592"/>
    <w:rsid w:val="0A865866"/>
    <w:rsid w:val="0A953239"/>
    <w:rsid w:val="0AA33BF2"/>
    <w:rsid w:val="0AA42DB8"/>
    <w:rsid w:val="0AAA5283"/>
    <w:rsid w:val="0AAB7A68"/>
    <w:rsid w:val="0AAE0391"/>
    <w:rsid w:val="0AB22CF5"/>
    <w:rsid w:val="0AB95E84"/>
    <w:rsid w:val="0ABD1632"/>
    <w:rsid w:val="0AC363E3"/>
    <w:rsid w:val="0AC60ED4"/>
    <w:rsid w:val="0ACB1448"/>
    <w:rsid w:val="0ACE5B14"/>
    <w:rsid w:val="0AD551B0"/>
    <w:rsid w:val="0ADB45A5"/>
    <w:rsid w:val="0ADF5540"/>
    <w:rsid w:val="0AE54B0A"/>
    <w:rsid w:val="0AEF7E74"/>
    <w:rsid w:val="0AF9037A"/>
    <w:rsid w:val="0AF933EB"/>
    <w:rsid w:val="0B007744"/>
    <w:rsid w:val="0B010F27"/>
    <w:rsid w:val="0B0F47CE"/>
    <w:rsid w:val="0B1B262A"/>
    <w:rsid w:val="0B224ACA"/>
    <w:rsid w:val="0B2F3F00"/>
    <w:rsid w:val="0B3D0BFB"/>
    <w:rsid w:val="0B4001ED"/>
    <w:rsid w:val="0B415DBE"/>
    <w:rsid w:val="0B4D1E37"/>
    <w:rsid w:val="0B4E232D"/>
    <w:rsid w:val="0B60602C"/>
    <w:rsid w:val="0B6F3A3E"/>
    <w:rsid w:val="0B7202BD"/>
    <w:rsid w:val="0B7719DA"/>
    <w:rsid w:val="0B772042"/>
    <w:rsid w:val="0B803E06"/>
    <w:rsid w:val="0B844613"/>
    <w:rsid w:val="0B880253"/>
    <w:rsid w:val="0B8D6666"/>
    <w:rsid w:val="0B955D7D"/>
    <w:rsid w:val="0B981E5E"/>
    <w:rsid w:val="0BA06040"/>
    <w:rsid w:val="0BA75D96"/>
    <w:rsid w:val="0BA86BCE"/>
    <w:rsid w:val="0BA95373"/>
    <w:rsid w:val="0BAC392B"/>
    <w:rsid w:val="0BB35AD9"/>
    <w:rsid w:val="0BB66CC7"/>
    <w:rsid w:val="0BC34065"/>
    <w:rsid w:val="0BC453E9"/>
    <w:rsid w:val="0BC5314F"/>
    <w:rsid w:val="0BC64AA2"/>
    <w:rsid w:val="0BC765E0"/>
    <w:rsid w:val="0BCE6E5C"/>
    <w:rsid w:val="0BD306A3"/>
    <w:rsid w:val="0BD36950"/>
    <w:rsid w:val="0BD6507C"/>
    <w:rsid w:val="0BD80DA1"/>
    <w:rsid w:val="0BD940FF"/>
    <w:rsid w:val="0BDA7AA5"/>
    <w:rsid w:val="0BE106F5"/>
    <w:rsid w:val="0BE254AC"/>
    <w:rsid w:val="0BE43D6D"/>
    <w:rsid w:val="0BEF691F"/>
    <w:rsid w:val="0BF84E47"/>
    <w:rsid w:val="0C015758"/>
    <w:rsid w:val="0C062255"/>
    <w:rsid w:val="0C096A56"/>
    <w:rsid w:val="0C0C29A1"/>
    <w:rsid w:val="0C14731E"/>
    <w:rsid w:val="0C1B1D67"/>
    <w:rsid w:val="0C1C6CB8"/>
    <w:rsid w:val="0C2964EB"/>
    <w:rsid w:val="0C2A163F"/>
    <w:rsid w:val="0C2A7BDF"/>
    <w:rsid w:val="0C3C0FA9"/>
    <w:rsid w:val="0C3D4D79"/>
    <w:rsid w:val="0C4A25CD"/>
    <w:rsid w:val="0C4B4560"/>
    <w:rsid w:val="0C55696D"/>
    <w:rsid w:val="0C59303A"/>
    <w:rsid w:val="0C5B0513"/>
    <w:rsid w:val="0C5C49C7"/>
    <w:rsid w:val="0C5D75E0"/>
    <w:rsid w:val="0C6326A8"/>
    <w:rsid w:val="0C6B3F9A"/>
    <w:rsid w:val="0C6D6AE4"/>
    <w:rsid w:val="0C6F07E0"/>
    <w:rsid w:val="0C704B11"/>
    <w:rsid w:val="0C7820CB"/>
    <w:rsid w:val="0C7B15A8"/>
    <w:rsid w:val="0C8465B6"/>
    <w:rsid w:val="0C8F30E8"/>
    <w:rsid w:val="0C90347C"/>
    <w:rsid w:val="0C953579"/>
    <w:rsid w:val="0C9617CB"/>
    <w:rsid w:val="0C972AFE"/>
    <w:rsid w:val="0C97769C"/>
    <w:rsid w:val="0C9F5256"/>
    <w:rsid w:val="0CA21E69"/>
    <w:rsid w:val="0CA3067F"/>
    <w:rsid w:val="0CAD1C53"/>
    <w:rsid w:val="0CBA1D77"/>
    <w:rsid w:val="0CC22753"/>
    <w:rsid w:val="0CD338EB"/>
    <w:rsid w:val="0CD73E47"/>
    <w:rsid w:val="0CDA0C52"/>
    <w:rsid w:val="0CE46837"/>
    <w:rsid w:val="0CED3271"/>
    <w:rsid w:val="0CFB3755"/>
    <w:rsid w:val="0CFC6A7D"/>
    <w:rsid w:val="0D1B2B0C"/>
    <w:rsid w:val="0D200091"/>
    <w:rsid w:val="0D286322"/>
    <w:rsid w:val="0D33450E"/>
    <w:rsid w:val="0D34446E"/>
    <w:rsid w:val="0D3754F7"/>
    <w:rsid w:val="0D4177B0"/>
    <w:rsid w:val="0D4F2EB9"/>
    <w:rsid w:val="0D56054B"/>
    <w:rsid w:val="0D5E1A58"/>
    <w:rsid w:val="0D61785B"/>
    <w:rsid w:val="0D637F39"/>
    <w:rsid w:val="0D676672"/>
    <w:rsid w:val="0D765249"/>
    <w:rsid w:val="0D7778AF"/>
    <w:rsid w:val="0D781449"/>
    <w:rsid w:val="0D7A4B50"/>
    <w:rsid w:val="0D7B3268"/>
    <w:rsid w:val="0D9268D5"/>
    <w:rsid w:val="0D937355"/>
    <w:rsid w:val="0D952A90"/>
    <w:rsid w:val="0D984781"/>
    <w:rsid w:val="0DAE0F6F"/>
    <w:rsid w:val="0DB02DE5"/>
    <w:rsid w:val="0DB12A04"/>
    <w:rsid w:val="0DB9610C"/>
    <w:rsid w:val="0DC44953"/>
    <w:rsid w:val="0DC600B2"/>
    <w:rsid w:val="0DD11104"/>
    <w:rsid w:val="0DD67F25"/>
    <w:rsid w:val="0DDD55A8"/>
    <w:rsid w:val="0DE2141C"/>
    <w:rsid w:val="0DF3527C"/>
    <w:rsid w:val="0DF3665B"/>
    <w:rsid w:val="0DF449F2"/>
    <w:rsid w:val="0DF52D40"/>
    <w:rsid w:val="0DF9206D"/>
    <w:rsid w:val="0DF96046"/>
    <w:rsid w:val="0E0A10FD"/>
    <w:rsid w:val="0E145373"/>
    <w:rsid w:val="0E152418"/>
    <w:rsid w:val="0E17673C"/>
    <w:rsid w:val="0E1B3DC6"/>
    <w:rsid w:val="0E1F1243"/>
    <w:rsid w:val="0E2401C6"/>
    <w:rsid w:val="0E2530B4"/>
    <w:rsid w:val="0E2A7D6E"/>
    <w:rsid w:val="0E2C036C"/>
    <w:rsid w:val="0E2F133D"/>
    <w:rsid w:val="0E3A1BEF"/>
    <w:rsid w:val="0E453994"/>
    <w:rsid w:val="0E4D6C6F"/>
    <w:rsid w:val="0E527A1E"/>
    <w:rsid w:val="0E582908"/>
    <w:rsid w:val="0E5856B8"/>
    <w:rsid w:val="0E5B04CF"/>
    <w:rsid w:val="0E603757"/>
    <w:rsid w:val="0E671E5C"/>
    <w:rsid w:val="0E6C22DC"/>
    <w:rsid w:val="0E7348E3"/>
    <w:rsid w:val="0E735714"/>
    <w:rsid w:val="0E766163"/>
    <w:rsid w:val="0E776680"/>
    <w:rsid w:val="0E782690"/>
    <w:rsid w:val="0E8221DC"/>
    <w:rsid w:val="0E841DB0"/>
    <w:rsid w:val="0E876C77"/>
    <w:rsid w:val="0E8B2E5E"/>
    <w:rsid w:val="0E936033"/>
    <w:rsid w:val="0E9572F6"/>
    <w:rsid w:val="0E957B2A"/>
    <w:rsid w:val="0E9C43B0"/>
    <w:rsid w:val="0E9E26D2"/>
    <w:rsid w:val="0EA75943"/>
    <w:rsid w:val="0EAB7F72"/>
    <w:rsid w:val="0EB370DD"/>
    <w:rsid w:val="0EB73677"/>
    <w:rsid w:val="0EB758A1"/>
    <w:rsid w:val="0EBB556B"/>
    <w:rsid w:val="0EBE6C8E"/>
    <w:rsid w:val="0ED02F1C"/>
    <w:rsid w:val="0EDA601D"/>
    <w:rsid w:val="0F0C2D9B"/>
    <w:rsid w:val="0F151926"/>
    <w:rsid w:val="0F1E1893"/>
    <w:rsid w:val="0F211177"/>
    <w:rsid w:val="0F2334C9"/>
    <w:rsid w:val="0F2675DD"/>
    <w:rsid w:val="0F275238"/>
    <w:rsid w:val="0F2756A8"/>
    <w:rsid w:val="0F2D7100"/>
    <w:rsid w:val="0F2F4F70"/>
    <w:rsid w:val="0F352FF6"/>
    <w:rsid w:val="0F4B7B7F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9227D1"/>
    <w:rsid w:val="0FA07F86"/>
    <w:rsid w:val="0FA31926"/>
    <w:rsid w:val="0FA60236"/>
    <w:rsid w:val="0FA829B5"/>
    <w:rsid w:val="0FAE1D0A"/>
    <w:rsid w:val="0FB141E4"/>
    <w:rsid w:val="0FB8214E"/>
    <w:rsid w:val="0FBA734C"/>
    <w:rsid w:val="0FBC3BBD"/>
    <w:rsid w:val="0FBF792A"/>
    <w:rsid w:val="0FD26C68"/>
    <w:rsid w:val="0FD730A9"/>
    <w:rsid w:val="0FE14DE6"/>
    <w:rsid w:val="0FEC5067"/>
    <w:rsid w:val="0FF83F74"/>
    <w:rsid w:val="1000541C"/>
    <w:rsid w:val="10030BB8"/>
    <w:rsid w:val="10081F30"/>
    <w:rsid w:val="10151BBE"/>
    <w:rsid w:val="101C13C9"/>
    <w:rsid w:val="102900C4"/>
    <w:rsid w:val="102A645C"/>
    <w:rsid w:val="104179B8"/>
    <w:rsid w:val="10484A00"/>
    <w:rsid w:val="1051682B"/>
    <w:rsid w:val="10521407"/>
    <w:rsid w:val="105240F7"/>
    <w:rsid w:val="10595419"/>
    <w:rsid w:val="105B0007"/>
    <w:rsid w:val="105F48D6"/>
    <w:rsid w:val="106105AD"/>
    <w:rsid w:val="106B52FE"/>
    <w:rsid w:val="106F5744"/>
    <w:rsid w:val="10797F8A"/>
    <w:rsid w:val="107F44C9"/>
    <w:rsid w:val="10821B20"/>
    <w:rsid w:val="108A762C"/>
    <w:rsid w:val="10943EA4"/>
    <w:rsid w:val="109A1233"/>
    <w:rsid w:val="109A68BE"/>
    <w:rsid w:val="10A22DFC"/>
    <w:rsid w:val="10A5564A"/>
    <w:rsid w:val="10A76E5F"/>
    <w:rsid w:val="10AD6C5D"/>
    <w:rsid w:val="10B32272"/>
    <w:rsid w:val="10B7539C"/>
    <w:rsid w:val="10C20B10"/>
    <w:rsid w:val="10C3250B"/>
    <w:rsid w:val="10C3408A"/>
    <w:rsid w:val="10C453A0"/>
    <w:rsid w:val="10CC2154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011739"/>
    <w:rsid w:val="110A68EE"/>
    <w:rsid w:val="11107858"/>
    <w:rsid w:val="111C5866"/>
    <w:rsid w:val="11256970"/>
    <w:rsid w:val="113030AF"/>
    <w:rsid w:val="11331661"/>
    <w:rsid w:val="1137202C"/>
    <w:rsid w:val="114216F2"/>
    <w:rsid w:val="11532045"/>
    <w:rsid w:val="11570045"/>
    <w:rsid w:val="1157351F"/>
    <w:rsid w:val="1163337F"/>
    <w:rsid w:val="11653A2A"/>
    <w:rsid w:val="116F5D12"/>
    <w:rsid w:val="117726A8"/>
    <w:rsid w:val="117842EC"/>
    <w:rsid w:val="11791B75"/>
    <w:rsid w:val="11836127"/>
    <w:rsid w:val="1189296A"/>
    <w:rsid w:val="118A79B9"/>
    <w:rsid w:val="11974CB5"/>
    <w:rsid w:val="119937C8"/>
    <w:rsid w:val="11AC5C0B"/>
    <w:rsid w:val="11AE6F7B"/>
    <w:rsid w:val="11BC55E7"/>
    <w:rsid w:val="11C1346B"/>
    <w:rsid w:val="11C23E53"/>
    <w:rsid w:val="11CA6D1A"/>
    <w:rsid w:val="11D2341E"/>
    <w:rsid w:val="11D364D9"/>
    <w:rsid w:val="11E601B7"/>
    <w:rsid w:val="11E65131"/>
    <w:rsid w:val="11E70C06"/>
    <w:rsid w:val="11EA444B"/>
    <w:rsid w:val="11F249E2"/>
    <w:rsid w:val="11F4089D"/>
    <w:rsid w:val="11FD2A0E"/>
    <w:rsid w:val="11FD3886"/>
    <w:rsid w:val="12027223"/>
    <w:rsid w:val="12053F1E"/>
    <w:rsid w:val="121432EF"/>
    <w:rsid w:val="121B3969"/>
    <w:rsid w:val="12205AEF"/>
    <w:rsid w:val="12226025"/>
    <w:rsid w:val="12231BF7"/>
    <w:rsid w:val="122368C8"/>
    <w:rsid w:val="12321FB4"/>
    <w:rsid w:val="12385DE1"/>
    <w:rsid w:val="12410F51"/>
    <w:rsid w:val="124744D4"/>
    <w:rsid w:val="12571649"/>
    <w:rsid w:val="12594EEE"/>
    <w:rsid w:val="125F2FB1"/>
    <w:rsid w:val="12885146"/>
    <w:rsid w:val="128A4596"/>
    <w:rsid w:val="128F43B2"/>
    <w:rsid w:val="12942C41"/>
    <w:rsid w:val="12945AD2"/>
    <w:rsid w:val="129B3176"/>
    <w:rsid w:val="12AD7453"/>
    <w:rsid w:val="12AF15AF"/>
    <w:rsid w:val="12B36521"/>
    <w:rsid w:val="12B94687"/>
    <w:rsid w:val="12BC0118"/>
    <w:rsid w:val="12C62CD6"/>
    <w:rsid w:val="12CC231D"/>
    <w:rsid w:val="12D03AFE"/>
    <w:rsid w:val="12D52DF6"/>
    <w:rsid w:val="12D573C5"/>
    <w:rsid w:val="12D7234E"/>
    <w:rsid w:val="12DA028E"/>
    <w:rsid w:val="12DC5C81"/>
    <w:rsid w:val="12DE4FEA"/>
    <w:rsid w:val="12E30528"/>
    <w:rsid w:val="12EA5FBB"/>
    <w:rsid w:val="12FD1566"/>
    <w:rsid w:val="12FD3A38"/>
    <w:rsid w:val="130325BA"/>
    <w:rsid w:val="130E22D4"/>
    <w:rsid w:val="1315018E"/>
    <w:rsid w:val="131504D9"/>
    <w:rsid w:val="131F6252"/>
    <w:rsid w:val="131F6720"/>
    <w:rsid w:val="13250A5D"/>
    <w:rsid w:val="13252C7F"/>
    <w:rsid w:val="13283AA6"/>
    <w:rsid w:val="132B3113"/>
    <w:rsid w:val="13325945"/>
    <w:rsid w:val="13361EBC"/>
    <w:rsid w:val="13394F7E"/>
    <w:rsid w:val="133C0A5A"/>
    <w:rsid w:val="133D2233"/>
    <w:rsid w:val="134630FA"/>
    <w:rsid w:val="134978FC"/>
    <w:rsid w:val="134F21DE"/>
    <w:rsid w:val="135500B2"/>
    <w:rsid w:val="13561E16"/>
    <w:rsid w:val="13595136"/>
    <w:rsid w:val="135A16F7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97217C"/>
    <w:rsid w:val="13A55CDE"/>
    <w:rsid w:val="13A84444"/>
    <w:rsid w:val="13AD6D8D"/>
    <w:rsid w:val="13B303CF"/>
    <w:rsid w:val="13BC221D"/>
    <w:rsid w:val="13C431F5"/>
    <w:rsid w:val="13C45B11"/>
    <w:rsid w:val="13CE7A8F"/>
    <w:rsid w:val="13CF3093"/>
    <w:rsid w:val="13D23721"/>
    <w:rsid w:val="13E72743"/>
    <w:rsid w:val="13F229AC"/>
    <w:rsid w:val="13F36FB5"/>
    <w:rsid w:val="13F81CA5"/>
    <w:rsid w:val="13FB6A80"/>
    <w:rsid w:val="13FE6EEA"/>
    <w:rsid w:val="14006818"/>
    <w:rsid w:val="140419CF"/>
    <w:rsid w:val="14082F55"/>
    <w:rsid w:val="14190052"/>
    <w:rsid w:val="141B0529"/>
    <w:rsid w:val="141D100A"/>
    <w:rsid w:val="1423032E"/>
    <w:rsid w:val="14273B5C"/>
    <w:rsid w:val="142A0F02"/>
    <w:rsid w:val="142D7546"/>
    <w:rsid w:val="14303C11"/>
    <w:rsid w:val="14315BAB"/>
    <w:rsid w:val="14356B0E"/>
    <w:rsid w:val="143F0594"/>
    <w:rsid w:val="14542698"/>
    <w:rsid w:val="1459285F"/>
    <w:rsid w:val="146334B9"/>
    <w:rsid w:val="14694575"/>
    <w:rsid w:val="147138C7"/>
    <w:rsid w:val="14733D2B"/>
    <w:rsid w:val="147A13EC"/>
    <w:rsid w:val="147A1FAC"/>
    <w:rsid w:val="147B5E39"/>
    <w:rsid w:val="14800075"/>
    <w:rsid w:val="148215B5"/>
    <w:rsid w:val="148A7585"/>
    <w:rsid w:val="148A7764"/>
    <w:rsid w:val="1495444C"/>
    <w:rsid w:val="1499614F"/>
    <w:rsid w:val="149A3E97"/>
    <w:rsid w:val="149F6FA1"/>
    <w:rsid w:val="14A1572F"/>
    <w:rsid w:val="14AC796A"/>
    <w:rsid w:val="14AD0E43"/>
    <w:rsid w:val="14B351EA"/>
    <w:rsid w:val="14B55B83"/>
    <w:rsid w:val="14B56CDE"/>
    <w:rsid w:val="14BC64AD"/>
    <w:rsid w:val="14BF23C5"/>
    <w:rsid w:val="14C017DD"/>
    <w:rsid w:val="14C35537"/>
    <w:rsid w:val="14C40E17"/>
    <w:rsid w:val="14C8226F"/>
    <w:rsid w:val="14CA68A9"/>
    <w:rsid w:val="14CC7591"/>
    <w:rsid w:val="14D76E85"/>
    <w:rsid w:val="14E42F4E"/>
    <w:rsid w:val="14E715EF"/>
    <w:rsid w:val="14E73770"/>
    <w:rsid w:val="14E85864"/>
    <w:rsid w:val="14EB6DB1"/>
    <w:rsid w:val="14EC37A7"/>
    <w:rsid w:val="14F55C4B"/>
    <w:rsid w:val="15011326"/>
    <w:rsid w:val="15021068"/>
    <w:rsid w:val="15057288"/>
    <w:rsid w:val="150C1D56"/>
    <w:rsid w:val="15190A39"/>
    <w:rsid w:val="15274905"/>
    <w:rsid w:val="15305A75"/>
    <w:rsid w:val="15397151"/>
    <w:rsid w:val="15424BFC"/>
    <w:rsid w:val="154451BF"/>
    <w:rsid w:val="1545436B"/>
    <w:rsid w:val="154F65C1"/>
    <w:rsid w:val="1552574A"/>
    <w:rsid w:val="15532234"/>
    <w:rsid w:val="155507E4"/>
    <w:rsid w:val="156A689E"/>
    <w:rsid w:val="15720E9A"/>
    <w:rsid w:val="15795459"/>
    <w:rsid w:val="157C7395"/>
    <w:rsid w:val="157F3083"/>
    <w:rsid w:val="15810BCD"/>
    <w:rsid w:val="15853AA6"/>
    <w:rsid w:val="15877B55"/>
    <w:rsid w:val="158E2582"/>
    <w:rsid w:val="159738A7"/>
    <w:rsid w:val="1598434A"/>
    <w:rsid w:val="15987E56"/>
    <w:rsid w:val="15A65BE4"/>
    <w:rsid w:val="15C23DE1"/>
    <w:rsid w:val="15CA20F4"/>
    <w:rsid w:val="15D46C54"/>
    <w:rsid w:val="15D7720D"/>
    <w:rsid w:val="15E36B37"/>
    <w:rsid w:val="15EC4594"/>
    <w:rsid w:val="15F8734F"/>
    <w:rsid w:val="15FD053A"/>
    <w:rsid w:val="15FE6B16"/>
    <w:rsid w:val="16027595"/>
    <w:rsid w:val="160B6619"/>
    <w:rsid w:val="160C6957"/>
    <w:rsid w:val="161A5946"/>
    <w:rsid w:val="16293574"/>
    <w:rsid w:val="162E1E8B"/>
    <w:rsid w:val="163B08DC"/>
    <w:rsid w:val="163D2975"/>
    <w:rsid w:val="164B42EC"/>
    <w:rsid w:val="16515485"/>
    <w:rsid w:val="165C0457"/>
    <w:rsid w:val="165E5432"/>
    <w:rsid w:val="166C1447"/>
    <w:rsid w:val="167D2CBF"/>
    <w:rsid w:val="167D4284"/>
    <w:rsid w:val="16820084"/>
    <w:rsid w:val="168E318F"/>
    <w:rsid w:val="16914498"/>
    <w:rsid w:val="169719FC"/>
    <w:rsid w:val="169F684D"/>
    <w:rsid w:val="16A63872"/>
    <w:rsid w:val="16AC336E"/>
    <w:rsid w:val="16AC736E"/>
    <w:rsid w:val="16B211FA"/>
    <w:rsid w:val="16B670E3"/>
    <w:rsid w:val="16C14ED1"/>
    <w:rsid w:val="16C553BF"/>
    <w:rsid w:val="16C57304"/>
    <w:rsid w:val="16C64C82"/>
    <w:rsid w:val="16CB1709"/>
    <w:rsid w:val="16DA090D"/>
    <w:rsid w:val="16DB78F1"/>
    <w:rsid w:val="16DE2B24"/>
    <w:rsid w:val="16E54F86"/>
    <w:rsid w:val="16F8466E"/>
    <w:rsid w:val="170B48D9"/>
    <w:rsid w:val="170B6259"/>
    <w:rsid w:val="17144FD2"/>
    <w:rsid w:val="1725146A"/>
    <w:rsid w:val="172C19C9"/>
    <w:rsid w:val="172E0528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564EC7"/>
    <w:rsid w:val="1772685D"/>
    <w:rsid w:val="17763B4B"/>
    <w:rsid w:val="178472CD"/>
    <w:rsid w:val="178A1BE3"/>
    <w:rsid w:val="178E3F0C"/>
    <w:rsid w:val="179A73FC"/>
    <w:rsid w:val="179C7034"/>
    <w:rsid w:val="179F1C87"/>
    <w:rsid w:val="179F7CA7"/>
    <w:rsid w:val="17A465B0"/>
    <w:rsid w:val="17AA36F1"/>
    <w:rsid w:val="17AC1CD5"/>
    <w:rsid w:val="17B2436A"/>
    <w:rsid w:val="17B42B50"/>
    <w:rsid w:val="17B53A92"/>
    <w:rsid w:val="17C04BA2"/>
    <w:rsid w:val="17C73A1B"/>
    <w:rsid w:val="17CA7399"/>
    <w:rsid w:val="17D01C32"/>
    <w:rsid w:val="17D61634"/>
    <w:rsid w:val="17D9448B"/>
    <w:rsid w:val="17DD7BA5"/>
    <w:rsid w:val="17DF6FFF"/>
    <w:rsid w:val="17E34C31"/>
    <w:rsid w:val="17ED4488"/>
    <w:rsid w:val="180277D1"/>
    <w:rsid w:val="18083397"/>
    <w:rsid w:val="180D14EC"/>
    <w:rsid w:val="181049B6"/>
    <w:rsid w:val="18122CED"/>
    <w:rsid w:val="18125110"/>
    <w:rsid w:val="181A52BD"/>
    <w:rsid w:val="181C6CA0"/>
    <w:rsid w:val="18230007"/>
    <w:rsid w:val="182575AE"/>
    <w:rsid w:val="18264E40"/>
    <w:rsid w:val="182A37BA"/>
    <w:rsid w:val="182C5877"/>
    <w:rsid w:val="1835516E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26F24"/>
    <w:rsid w:val="18670C4F"/>
    <w:rsid w:val="186B1CAD"/>
    <w:rsid w:val="186D55C7"/>
    <w:rsid w:val="186F1863"/>
    <w:rsid w:val="18706943"/>
    <w:rsid w:val="18707536"/>
    <w:rsid w:val="189104AD"/>
    <w:rsid w:val="18980864"/>
    <w:rsid w:val="189A4C4F"/>
    <w:rsid w:val="189A6F5D"/>
    <w:rsid w:val="189D1103"/>
    <w:rsid w:val="18A46FB6"/>
    <w:rsid w:val="18AB120E"/>
    <w:rsid w:val="18AB7C62"/>
    <w:rsid w:val="18AE7BA5"/>
    <w:rsid w:val="18B57004"/>
    <w:rsid w:val="18B9418A"/>
    <w:rsid w:val="18C54FD9"/>
    <w:rsid w:val="18C97FB5"/>
    <w:rsid w:val="18CF4E98"/>
    <w:rsid w:val="18DD74B4"/>
    <w:rsid w:val="18E03B6D"/>
    <w:rsid w:val="18E35EEA"/>
    <w:rsid w:val="18E407E2"/>
    <w:rsid w:val="18F4227B"/>
    <w:rsid w:val="1908205E"/>
    <w:rsid w:val="19083D3E"/>
    <w:rsid w:val="190A48BA"/>
    <w:rsid w:val="191609FA"/>
    <w:rsid w:val="1918432B"/>
    <w:rsid w:val="191A2C72"/>
    <w:rsid w:val="191A5A0C"/>
    <w:rsid w:val="192207CF"/>
    <w:rsid w:val="19221404"/>
    <w:rsid w:val="192A2B62"/>
    <w:rsid w:val="192D3E6F"/>
    <w:rsid w:val="19316A67"/>
    <w:rsid w:val="19336934"/>
    <w:rsid w:val="19351F9C"/>
    <w:rsid w:val="1935472E"/>
    <w:rsid w:val="19461459"/>
    <w:rsid w:val="19497846"/>
    <w:rsid w:val="194B133C"/>
    <w:rsid w:val="194C4D5F"/>
    <w:rsid w:val="195B0ACA"/>
    <w:rsid w:val="19612D57"/>
    <w:rsid w:val="19615015"/>
    <w:rsid w:val="196525AA"/>
    <w:rsid w:val="196747A4"/>
    <w:rsid w:val="196C39B7"/>
    <w:rsid w:val="197410D2"/>
    <w:rsid w:val="1975766A"/>
    <w:rsid w:val="197827C1"/>
    <w:rsid w:val="197B474F"/>
    <w:rsid w:val="1983571A"/>
    <w:rsid w:val="198E1707"/>
    <w:rsid w:val="19964837"/>
    <w:rsid w:val="19983B44"/>
    <w:rsid w:val="199E288F"/>
    <w:rsid w:val="19A27B90"/>
    <w:rsid w:val="19A34DBA"/>
    <w:rsid w:val="19AC0ED9"/>
    <w:rsid w:val="19AE6ABF"/>
    <w:rsid w:val="19B00D02"/>
    <w:rsid w:val="19B263B0"/>
    <w:rsid w:val="19B552A5"/>
    <w:rsid w:val="19B6233E"/>
    <w:rsid w:val="19BD7B05"/>
    <w:rsid w:val="19C20BF9"/>
    <w:rsid w:val="19C6626A"/>
    <w:rsid w:val="19C963DC"/>
    <w:rsid w:val="19CA3F57"/>
    <w:rsid w:val="19D37A5A"/>
    <w:rsid w:val="19D9238B"/>
    <w:rsid w:val="19DB2FB4"/>
    <w:rsid w:val="19DC22B5"/>
    <w:rsid w:val="19E41521"/>
    <w:rsid w:val="19E63A10"/>
    <w:rsid w:val="19EF6818"/>
    <w:rsid w:val="19F97FBC"/>
    <w:rsid w:val="19FA7B49"/>
    <w:rsid w:val="19FE4347"/>
    <w:rsid w:val="1A020D87"/>
    <w:rsid w:val="1A0829FF"/>
    <w:rsid w:val="1A08721C"/>
    <w:rsid w:val="1A09699C"/>
    <w:rsid w:val="1A0C6C80"/>
    <w:rsid w:val="1A160209"/>
    <w:rsid w:val="1A335124"/>
    <w:rsid w:val="1A33734E"/>
    <w:rsid w:val="1A3528C7"/>
    <w:rsid w:val="1A381720"/>
    <w:rsid w:val="1A400B2C"/>
    <w:rsid w:val="1A412A63"/>
    <w:rsid w:val="1A472AFC"/>
    <w:rsid w:val="1A4A0F22"/>
    <w:rsid w:val="1A541941"/>
    <w:rsid w:val="1A570B9D"/>
    <w:rsid w:val="1A6D269F"/>
    <w:rsid w:val="1A6E2124"/>
    <w:rsid w:val="1A7622D1"/>
    <w:rsid w:val="1A764B1D"/>
    <w:rsid w:val="1A804D8E"/>
    <w:rsid w:val="1A8C68EA"/>
    <w:rsid w:val="1A902021"/>
    <w:rsid w:val="1A93222A"/>
    <w:rsid w:val="1A94755D"/>
    <w:rsid w:val="1A952C2C"/>
    <w:rsid w:val="1A9729D8"/>
    <w:rsid w:val="1A977D23"/>
    <w:rsid w:val="1AA04E5B"/>
    <w:rsid w:val="1AA478BB"/>
    <w:rsid w:val="1AA74B77"/>
    <w:rsid w:val="1AAE5C62"/>
    <w:rsid w:val="1AB1733F"/>
    <w:rsid w:val="1AB759A8"/>
    <w:rsid w:val="1AC03685"/>
    <w:rsid w:val="1AC36AEE"/>
    <w:rsid w:val="1AC46C1D"/>
    <w:rsid w:val="1AD8257B"/>
    <w:rsid w:val="1AEA3FBA"/>
    <w:rsid w:val="1AEC19FE"/>
    <w:rsid w:val="1AED6CFB"/>
    <w:rsid w:val="1AF009E4"/>
    <w:rsid w:val="1AF22D76"/>
    <w:rsid w:val="1B065F57"/>
    <w:rsid w:val="1B0B0008"/>
    <w:rsid w:val="1B0C2076"/>
    <w:rsid w:val="1B1229AC"/>
    <w:rsid w:val="1B123D4B"/>
    <w:rsid w:val="1B150529"/>
    <w:rsid w:val="1B170235"/>
    <w:rsid w:val="1B186924"/>
    <w:rsid w:val="1B1A4350"/>
    <w:rsid w:val="1B2107DB"/>
    <w:rsid w:val="1B2A3F06"/>
    <w:rsid w:val="1B440EF2"/>
    <w:rsid w:val="1B4C58F9"/>
    <w:rsid w:val="1B4C6E10"/>
    <w:rsid w:val="1B4F2EAD"/>
    <w:rsid w:val="1B4F5D65"/>
    <w:rsid w:val="1B594F2C"/>
    <w:rsid w:val="1B5D7428"/>
    <w:rsid w:val="1B605AB2"/>
    <w:rsid w:val="1B611875"/>
    <w:rsid w:val="1B66162F"/>
    <w:rsid w:val="1B6647F4"/>
    <w:rsid w:val="1B7775C5"/>
    <w:rsid w:val="1B784351"/>
    <w:rsid w:val="1B842511"/>
    <w:rsid w:val="1B8C57A7"/>
    <w:rsid w:val="1B98384B"/>
    <w:rsid w:val="1B9979A1"/>
    <w:rsid w:val="1B9B2225"/>
    <w:rsid w:val="1BA5503A"/>
    <w:rsid w:val="1BAA291F"/>
    <w:rsid w:val="1BAE2EFC"/>
    <w:rsid w:val="1BB01EBE"/>
    <w:rsid w:val="1BB207F8"/>
    <w:rsid w:val="1BB53C79"/>
    <w:rsid w:val="1BBB0AC6"/>
    <w:rsid w:val="1BBC3FAE"/>
    <w:rsid w:val="1BD84630"/>
    <w:rsid w:val="1BD93AB8"/>
    <w:rsid w:val="1BE56DDC"/>
    <w:rsid w:val="1BEF7F08"/>
    <w:rsid w:val="1BF01D69"/>
    <w:rsid w:val="1BF862BA"/>
    <w:rsid w:val="1BF86F38"/>
    <w:rsid w:val="1BFE181A"/>
    <w:rsid w:val="1C020625"/>
    <w:rsid w:val="1C052DED"/>
    <w:rsid w:val="1C130962"/>
    <w:rsid w:val="1C164DD1"/>
    <w:rsid w:val="1C1C2427"/>
    <w:rsid w:val="1C242F1C"/>
    <w:rsid w:val="1C252AFC"/>
    <w:rsid w:val="1C254A1A"/>
    <w:rsid w:val="1C277BB9"/>
    <w:rsid w:val="1C2D788A"/>
    <w:rsid w:val="1C2F7F2D"/>
    <w:rsid w:val="1C3E497C"/>
    <w:rsid w:val="1C456C1D"/>
    <w:rsid w:val="1C4B2959"/>
    <w:rsid w:val="1C5325B6"/>
    <w:rsid w:val="1C611AD1"/>
    <w:rsid w:val="1C637691"/>
    <w:rsid w:val="1C6572E2"/>
    <w:rsid w:val="1C66724A"/>
    <w:rsid w:val="1C6C781C"/>
    <w:rsid w:val="1C725D61"/>
    <w:rsid w:val="1C7621F4"/>
    <w:rsid w:val="1C7817AD"/>
    <w:rsid w:val="1C8544F0"/>
    <w:rsid w:val="1C994B46"/>
    <w:rsid w:val="1C9A50EC"/>
    <w:rsid w:val="1CA56AFC"/>
    <w:rsid w:val="1CAA566E"/>
    <w:rsid w:val="1CBF6DF1"/>
    <w:rsid w:val="1CC72F4A"/>
    <w:rsid w:val="1CCD1EE7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CF94311"/>
    <w:rsid w:val="1CFE6CFA"/>
    <w:rsid w:val="1D021301"/>
    <w:rsid w:val="1D023681"/>
    <w:rsid w:val="1D04718A"/>
    <w:rsid w:val="1D0C7D66"/>
    <w:rsid w:val="1D0F5369"/>
    <w:rsid w:val="1D103EEA"/>
    <w:rsid w:val="1D121573"/>
    <w:rsid w:val="1D123BA7"/>
    <w:rsid w:val="1D132659"/>
    <w:rsid w:val="1D1925F8"/>
    <w:rsid w:val="1D276222"/>
    <w:rsid w:val="1D2817C3"/>
    <w:rsid w:val="1D293871"/>
    <w:rsid w:val="1D37487C"/>
    <w:rsid w:val="1D472636"/>
    <w:rsid w:val="1D4A252D"/>
    <w:rsid w:val="1D4B2B32"/>
    <w:rsid w:val="1D4C1482"/>
    <w:rsid w:val="1D4F5216"/>
    <w:rsid w:val="1D50509C"/>
    <w:rsid w:val="1D5832A6"/>
    <w:rsid w:val="1D585AA3"/>
    <w:rsid w:val="1D5B6AFF"/>
    <w:rsid w:val="1D6040C3"/>
    <w:rsid w:val="1D76188F"/>
    <w:rsid w:val="1D7859D1"/>
    <w:rsid w:val="1D787EB7"/>
    <w:rsid w:val="1D7F6F5A"/>
    <w:rsid w:val="1D886070"/>
    <w:rsid w:val="1D8912E5"/>
    <w:rsid w:val="1D990C77"/>
    <w:rsid w:val="1D993213"/>
    <w:rsid w:val="1DA540C7"/>
    <w:rsid w:val="1DA70906"/>
    <w:rsid w:val="1DAB6F1B"/>
    <w:rsid w:val="1DBD0ABA"/>
    <w:rsid w:val="1DD312C2"/>
    <w:rsid w:val="1DDB6228"/>
    <w:rsid w:val="1DDC74C5"/>
    <w:rsid w:val="1DE279D5"/>
    <w:rsid w:val="1DE407D6"/>
    <w:rsid w:val="1DE94576"/>
    <w:rsid w:val="1DEA2F5A"/>
    <w:rsid w:val="1DEC485F"/>
    <w:rsid w:val="1DEF7747"/>
    <w:rsid w:val="1E0146F8"/>
    <w:rsid w:val="1E094BB4"/>
    <w:rsid w:val="1E0E49E5"/>
    <w:rsid w:val="1E101545"/>
    <w:rsid w:val="1E191657"/>
    <w:rsid w:val="1E1B1052"/>
    <w:rsid w:val="1E256C39"/>
    <w:rsid w:val="1E335E05"/>
    <w:rsid w:val="1E417CC8"/>
    <w:rsid w:val="1E4E3367"/>
    <w:rsid w:val="1E534EB8"/>
    <w:rsid w:val="1E555F3D"/>
    <w:rsid w:val="1E5A6415"/>
    <w:rsid w:val="1E5C3103"/>
    <w:rsid w:val="1E5F4C7F"/>
    <w:rsid w:val="1E6E3689"/>
    <w:rsid w:val="1E801999"/>
    <w:rsid w:val="1E885B19"/>
    <w:rsid w:val="1E8D72BE"/>
    <w:rsid w:val="1E8F070D"/>
    <w:rsid w:val="1E912828"/>
    <w:rsid w:val="1E983AD0"/>
    <w:rsid w:val="1E997CAB"/>
    <w:rsid w:val="1EB44A88"/>
    <w:rsid w:val="1EBB1387"/>
    <w:rsid w:val="1EBB3F27"/>
    <w:rsid w:val="1ECD45FA"/>
    <w:rsid w:val="1ED7018B"/>
    <w:rsid w:val="1EE21A46"/>
    <w:rsid w:val="1EE83EA6"/>
    <w:rsid w:val="1EEC38EF"/>
    <w:rsid w:val="1EEC6000"/>
    <w:rsid w:val="1EFD47BB"/>
    <w:rsid w:val="1F0923D8"/>
    <w:rsid w:val="1F0B7B36"/>
    <w:rsid w:val="1F105C9C"/>
    <w:rsid w:val="1F180057"/>
    <w:rsid w:val="1F1B3F06"/>
    <w:rsid w:val="1F1B4339"/>
    <w:rsid w:val="1F220E26"/>
    <w:rsid w:val="1F234889"/>
    <w:rsid w:val="1F263424"/>
    <w:rsid w:val="1F26363E"/>
    <w:rsid w:val="1F27622B"/>
    <w:rsid w:val="1F2820A0"/>
    <w:rsid w:val="1F352B7E"/>
    <w:rsid w:val="1F363D9C"/>
    <w:rsid w:val="1F387714"/>
    <w:rsid w:val="1F3A147E"/>
    <w:rsid w:val="1F420891"/>
    <w:rsid w:val="1F451BD6"/>
    <w:rsid w:val="1F506EA3"/>
    <w:rsid w:val="1F590069"/>
    <w:rsid w:val="1F636760"/>
    <w:rsid w:val="1F747001"/>
    <w:rsid w:val="1F7E7045"/>
    <w:rsid w:val="1F7F383D"/>
    <w:rsid w:val="1F8A1F3F"/>
    <w:rsid w:val="1F8E06DE"/>
    <w:rsid w:val="1F9048D9"/>
    <w:rsid w:val="1F952E0E"/>
    <w:rsid w:val="1FA732DF"/>
    <w:rsid w:val="1FA85BC4"/>
    <w:rsid w:val="1FAD58B0"/>
    <w:rsid w:val="1FB146BF"/>
    <w:rsid w:val="1FB5744D"/>
    <w:rsid w:val="1FC11348"/>
    <w:rsid w:val="1FC273F1"/>
    <w:rsid w:val="1FC42B55"/>
    <w:rsid w:val="1FC46533"/>
    <w:rsid w:val="1FCB10A1"/>
    <w:rsid w:val="1FCB20B3"/>
    <w:rsid w:val="1FD12547"/>
    <w:rsid w:val="1FDE42CC"/>
    <w:rsid w:val="1FE3115D"/>
    <w:rsid w:val="1FE321F4"/>
    <w:rsid w:val="1FEC16B7"/>
    <w:rsid w:val="1FED0882"/>
    <w:rsid w:val="1FF3512D"/>
    <w:rsid w:val="1FF45FFC"/>
    <w:rsid w:val="1FFA0B51"/>
    <w:rsid w:val="1FFE38D9"/>
    <w:rsid w:val="200153A7"/>
    <w:rsid w:val="200208A8"/>
    <w:rsid w:val="20036B94"/>
    <w:rsid w:val="20040CC4"/>
    <w:rsid w:val="20126CAF"/>
    <w:rsid w:val="20194C74"/>
    <w:rsid w:val="201C5DCD"/>
    <w:rsid w:val="201E574E"/>
    <w:rsid w:val="20201A9A"/>
    <w:rsid w:val="20227CDE"/>
    <w:rsid w:val="20241D24"/>
    <w:rsid w:val="202B0A37"/>
    <w:rsid w:val="20336E26"/>
    <w:rsid w:val="20372A66"/>
    <w:rsid w:val="2037380E"/>
    <w:rsid w:val="20464AA7"/>
    <w:rsid w:val="20476020"/>
    <w:rsid w:val="20533496"/>
    <w:rsid w:val="205E3D83"/>
    <w:rsid w:val="2072266E"/>
    <w:rsid w:val="20747A2F"/>
    <w:rsid w:val="207B592E"/>
    <w:rsid w:val="207E084E"/>
    <w:rsid w:val="20880AC0"/>
    <w:rsid w:val="208D3F29"/>
    <w:rsid w:val="2095251F"/>
    <w:rsid w:val="209E019C"/>
    <w:rsid w:val="20A31265"/>
    <w:rsid w:val="20AA74B8"/>
    <w:rsid w:val="20AC540B"/>
    <w:rsid w:val="20B03079"/>
    <w:rsid w:val="20B075B9"/>
    <w:rsid w:val="20B714C7"/>
    <w:rsid w:val="20B94DE8"/>
    <w:rsid w:val="20C83994"/>
    <w:rsid w:val="20C95C57"/>
    <w:rsid w:val="20CA609D"/>
    <w:rsid w:val="20CF469E"/>
    <w:rsid w:val="20D45E6B"/>
    <w:rsid w:val="20DD79CF"/>
    <w:rsid w:val="20E36BD3"/>
    <w:rsid w:val="20E60498"/>
    <w:rsid w:val="20E76E7C"/>
    <w:rsid w:val="20F14CBD"/>
    <w:rsid w:val="20F44722"/>
    <w:rsid w:val="20FD2ACF"/>
    <w:rsid w:val="21070633"/>
    <w:rsid w:val="210A213E"/>
    <w:rsid w:val="211500FD"/>
    <w:rsid w:val="21156943"/>
    <w:rsid w:val="21174A58"/>
    <w:rsid w:val="211A0FA3"/>
    <w:rsid w:val="211F50AD"/>
    <w:rsid w:val="2122156E"/>
    <w:rsid w:val="212A2A3E"/>
    <w:rsid w:val="21306480"/>
    <w:rsid w:val="21324F25"/>
    <w:rsid w:val="21326C31"/>
    <w:rsid w:val="213F3CCA"/>
    <w:rsid w:val="21415C75"/>
    <w:rsid w:val="21480B01"/>
    <w:rsid w:val="214D2CB2"/>
    <w:rsid w:val="214F7EB1"/>
    <w:rsid w:val="215A2D47"/>
    <w:rsid w:val="215A69D1"/>
    <w:rsid w:val="216D72AB"/>
    <w:rsid w:val="217740B5"/>
    <w:rsid w:val="2179127E"/>
    <w:rsid w:val="217B124F"/>
    <w:rsid w:val="217C5803"/>
    <w:rsid w:val="217E438A"/>
    <w:rsid w:val="2182524A"/>
    <w:rsid w:val="21845658"/>
    <w:rsid w:val="2190211F"/>
    <w:rsid w:val="21974DD5"/>
    <w:rsid w:val="21984821"/>
    <w:rsid w:val="21A2310D"/>
    <w:rsid w:val="21A301C8"/>
    <w:rsid w:val="21A766D5"/>
    <w:rsid w:val="21B42E7B"/>
    <w:rsid w:val="21B779BF"/>
    <w:rsid w:val="21BD1918"/>
    <w:rsid w:val="21C540FE"/>
    <w:rsid w:val="21CF06C1"/>
    <w:rsid w:val="21D76EB1"/>
    <w:rsid w:val="21D95271"/>
    <w:rsid w:val="21DB2A84"/>
    <w:rsid w:val="21E22D4A"/>
    <w:rsid w:val="21E26634"/>
    <w:rsid w:val="21F210CC"/>
    <w:rsid w:val="22093B47"/>
    <w:rsid w:val="220F565C"/>
    <w:rsid w:val="221626DA"/>
    <w:rsid w:val="22247A0C"/>
    <w:rsid w:val="222A5367"/>
    <w:rsid w:val="222F1799"/>
    <w:rsid w:val="222F3D28"/>
    <w:rsid w:val="22327618"/>
    <w:rsid w:val="22381804"/>
    <w:rsid w:val="223D244D"/>
    <w:rsid w:val="224050A8"/>
    <w:rsid w:val="22422682"/>
    <w:rsid w:val="224538FE"/>
    <w:rsid w:val="22482B62"/>
    <w:rsid w:val="22497B8F"/>
    <w:rsid w:val="22653848"/>
    <w:rsid w:val="22662C19"/>
    <w:rsid w:val="226815C7"/>
    <w:rsid w:val="226E6E24"/>
    <w:rsid w:val="22754058"/>
    <w:rsid w:val="2277279A"/>
    <w:rsid w:val="22777AD2"/>
    <w:rsid w:val="227F7245"/>
    <w:rsid w:val="228255EA"/>
    <w:rsid w:val="22836AB1"/>
    <w:rsid w:val="22896266"/>
    <w:rsid w:val="228B56C0"/>
    <w:rsid w:val="229142AC"/>
    <w:rsid w:val="22963923"/>
    <w:rsid w:val="229956C9"/>
    <w:rsid w:val="22A90CB9"/>
    <w:rsid w:val="22B10017"/>
    <w:rsid w:val="22B23AEA"/>
    <w:rsid w:val="22B85FB5"/>
    <w:rsid w:val="22BA2377"/>
    <w:rsid w:val="22BB0DE5"/>
    <w:rsid w:val="22BB67BE"/>
    <w:rsid w:val="22C87654"/>
    <w:rsid w:val="22CA2F7D"/>
    <w:rsid w:val="22D72FBD"/>
    <w:rsid w:val="22E45589"/>
    <w:rsid w:val="22EB60CF"/>
    <w:rsid w:val="22ED6E42"/>
    <w:rsid w:val="22F3682A"/>
    <w:rsid w:val="22FC57B9"/>
    <w:rsid w:val="23002C49"/>
    <w:rsid w:val="230312A8"/>
    <w:rsid w:val="23124FF2"/>
    <w:rsid w:val="231F7777"/>
    <w:rsid w:val="23214928"/>
    <w:rsid w:val="232648EA"/>
    <w:rsid w:val="23274F9C"/>
    <w:rsid w:val="232D7771"/>
    <w:rsid w:val="233C3636"/>
    <w:rsid w:val="234A247F"/>
    <w:rsid w:val="23554ADC"/>
    <w:rsid w:val="235A1E14"/>
    <w:rsid w:val="235A775B"/>
    <w:rsid w:val="235E1020"/>
    <w:rsid w:val="23634706"/>
    <w:rsid w:val="237266AF"/>
    <w:rsid w:val="2377175C"/>
    <w:rsid w:val="237C39A5"/>
    <w:rsid w:val="237D1F0F"/>
    <w:rsid w:val="238B395E"/>
    <w:rsid w:val="238B51F6"/>
    <w:rsid w:val="238C068D"/>
    <w:rsid w:val="238E0FAE"/>
    <w:rsid w:val="23906C9F"/>
    <w:rsid w:val="23967261"/>
    <w:rsid w:val="239A683D"/>
    <w:rsid w:val="239E51AA"/>
    <w:rsid w:val="23A9635A"/>
    <w:rsid w:val="23BC73D2"/>
    <w:rsid w:val="23BF17F7"/>
    <w:rsid w:val="23C31A59"/>
    <w:rsid w:val="23D33A39"/>
    <w:rsid w:val="23D345CA"/>
    <w:rsid w:val="23DB34A1"/>
    <w:rsid w:val="23DE0AAB"/>
    <w:rsid w:val="23E03F41"/>
    <w:rsid w:val="23E102BD"/>
    <w:rsid w:val="23EC4CA4"/>
    <w:rsid w:val="23EE265B"/>
    <w:rsid w:val="23FE3304"/>
    <w:rsid w:val="24056058"/>
    <w:rsid w:val="240563E3"/>
    <w:rsid w:val="240722A4"/>
    <w:rsid w:val="240B34F2"/>
    <w:rsid w:val="240E6025"/>
    <w:rsid w:val="24160EA0"/>
    <w:rsid w:val="241D008D"/>
    <w:rsid w:val="24276421"/>
    <w:rsid w:val="242B2F95"/>
    <w:rsid w:val="242B746F"/>
    <w:rsid w:val="242D4CCC"/>
    <w:rsid w:val="242E2B8C"/>
    <w:rsid w:val="243210A4"/>
    <w:rsid w:val="243E18BC"/>
    <w:rsid w:val="24404E37"/>
    <w:rsid w:val="2446303F"/>
    <w:rsid w:val="24573402"/>
    <w:rsid w:val="245D6AC1"/>
    <w:rsid w:val="246864A9"/>
    <w:rsid w:val="246B035C"/>
    <w:rsid w:val="246C646A"/>
    <w:rsid w:val="24703047"/>
    <w:rsid w:val="24782351"/>
    <w:rsid w:val="247A2F67"/>
    <w:rsid w:val="248B5E19"/>
    <w:rsid w:val="248E0A1F"/>
    <w:rsid w:val="24910A2C"/>
    <w:rsid w:val="24913B66"/>
    <w:rsid w:val="2493225E"/>
    <w:rsid w:val="24A460C8"/>
    <w:rsid w:val="24A9487C"/>
    <w:rsid w:val="24B02305"/>
    <w:rsid w:val="24C26772"/>
    <w:rsid w:val="24D2688F"/>
    <w:rsid w:val="24D32082"/>
    <w:rsid w:val="24D45418"/>
    <w:rsid w:val="24DF0DE7"/>
    <w:rsid w:val="24E8701F"/>
    <w:rsid w:val="24EE13EB"/>
    <w:rsid w:val="24F00C9C"/>
    <w:rsid w:val="24F90D40"/>
    <w:rsid w:val="24FB40DC"/>
    <w:rsid w:val="24FC018E"/>
    <w:rsid w:val="2500640F"/>
    <w:rsid w:val="250369FA"/>
    <w:rsid w:val="25090EB1"/>
    <w:rsid w:val="25122434"/>
    <w:rsid w:val="25177220"/>
    <w:rsid w:val="251C196F"/>
    <w:rsid w:val="253506D9"/>
    <w:rsid w:val="25354584"/>
    <w:rsid w:val="253E0582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666956"/>
    <w:rsid w:val="257860F4"/>
    <w:rsid w:val="25821E01"/>
    <w:rsid w:val="25830A9C"/>
    <w:rsid w:val="258923B1"/>
    <w:rsid w:val="259122DE"/>
    <w:rsid w:val="2595582C"/>
    <w:rsid w:val="25975C1B"/>
    <w:rsid w:val="25A07A38"/>
    <w:rsid w:val="25AF3D80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2668B"/>
    <w:rsid w:val="25E502F8"/>
    <w:rsid w:val="25E84D62"/>
    <w:rsid w:val="25F22876"/>
    <w:rsid w:val="25F43B35"/>
    <w:rsid w:val="26055C52"/>
    <w:rsid w:val="26090C9F"/>
    <w:rsid w:val="26105CAE"/>
    <w:rsid w:val="261134A8"/>
    <w:rsid w:val="26114E8F"/>
    <w:rsid w:val="26145730"/>
    <w:rsid w:val="2623574C"/>
    <w:rsid w:val="26254F59"/>
    <w:rsid w:val="262B575E"/>
    <w:rsid w:val="263219F6"/>
    <w:rsid w:val="263D4D5C"/>
    <w:rsid w:val="263F3FC7"/>
    <w:rsid w:val="26400245"/>
    <w:rsid w:val="26442BEA"/>
    <w:rsid w:val="26447F7B"/>
    <w:rsid w:val="26460EA8"/>
    <w:rsid w:val="264861EF"/>
    <w:rsid w:val="264C34B0"/>
    <w:rsid w:val="264F14EA"/>
    <w:rsid w:val="26501585"/>
    <w:rsid w:val="265048D0"/>
    <w:rsid w:val="26533ADE"/>
    <w:rsid w:val="265539CF"/>
    <w:rsid w:val="265922F1"/>
    <w:rsid w:val="265B1D41"/>
    <w:rsid w:val="26665DFD"/>
    <w:rsid w:val="26667148"/>
    <w:rsid w:val="266A7B34"/>
    <w:rsid w:val="266F51D4"/>
    <w:rsid w:val="267A69C1"/>
    <w:rsid w:val="267D41A9"/>
    <w:rsid w:val="267D6990"/>
    <w:rsid w:val="268551BC"/>
    <w:rsid w:val="26895CE1"/>
    <w:rsid w:val="268B1439"/>
    <w:rsid w:val="268C65E9"/>
    <w:rsid w:val="268F1CA9"/>
    <w:rsid w:val="26924A6E"/>
    <w:rsid w:val="269261F8"/>
    <w:rsid w:val="269778AE"/>
    <w:rsid w:val="269A454F"/>
    <w:rsid w:val="26A10635"/>
    <w:rsid w:val="26A54599"/>
    <w:rsid w:val="26B07930"/>
    <w:rsid w:val="26C16DC1"/>
    <w:rsid w:val="26C20418"/>
    <w:rsid w:val="26C301B7"/>
    <w:rsid w:val="26C64B31"/>
    <w:rsid w:val="26CA4C4D"/>
    <w:rsid w:val="26D62594"/>
    <w:rsid w:val="26DC4B94"/>
    <w:rsid w:val="26E311C9"/>
    <w:rsid w:val="26E53398"/>
    <w:rsid w:val="26E72978"/>
    <w:rsid w:val="26F2313F"/>
    <w:rsid w:val="26F71BD0"/>
    <w:rsid w:val="26FD0F91"/>
    <w:rsid w:val="27011119"/>
    <w:rsid w:val="270A1560"/>
    <w:rsid w:val="270E46A4"/>
    <w:rsid w:val="271D3B6B"/>
    <w:rsid w:val="272D4BFA"/>
    <w:rsid w:val="27374B3B"/>
    <w:rsid w:val="273805AE"/>
    <w:rsid w:val="27387E98"/>
    <w:rsid w:val="273C34F2"/>
    <w:rsid w:val="273F41B5"/>
    <w:rsid w:val="27406F97"/>
    <w:rsid w:val="2750060B"/>
    <w:rsid w:val="276D390D"/>
    <w:rsid w:val="27727393"/>
    <w:rsid w:val="2778346C"/>
    <w:rsid w:val="27861469"/>
    <w:rsid w:val="27893C0E"/>
    <w:rsid w:val="278E62DE"/>
    <w:rsid w:val="27911D57"/>
    <w:rsid w:val="2794602A"/>
    <w:rsid w:val="279654A7"/>
    <w:rsid w:val="279B1E1A"/>
    <w:rsid w:val="279F60BA"/>
    <w:rsid w:val="27A14743"/>
    <w:rsid w:val="27A41A95"/>
    <w:rsid w:val="27A61DED"/>
    <w:rsid w:val="27A74095"/>
    <w:rsid w:val="27B466AD"/>
    <w:rsid w:val="27B6183C"/>
    <w:rsid w:val="27B65099"/>
    <w:rsid w:val="27BB56C1"/>
    <w:rsid w:val="27BB7B71"/>
    <w:rsid w:val="27BD5820"/>
    <w:rsid w:val="27C76935"/>
    <w:rsid w:val="27CE37A9"/>
    <w:rsid w:val="27D3265A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10484A"/>
    <w:rsid w:val="2820698C"/>
    <w:rsid w:val="28235BF0"/>
    <w:rsid w:val="28281DD4"/>
    <w:rsid w:val="28294A0B"/>
    <w:rsid w:val="2830112A"/>
    <w:rsid w:val="283111A5"/>
    <w:rsid w:val="28360F3E"/>
    <w:rsid w:val="2847471C"/>
    <w:rsid w:val="28500AAE"/>
    <w:rsid w:val="28512769"/>
    <w:rsid w:val="2851451A"/>
    <w:rsid w:val="2851499A"/>
    <w:rsid w:val="28552F12"/>
    <w:rsid w:val="285B2509"/>
    <w:rsid w:val="2863112E"/>
    <w:rsid w:val="286403AE"/>
    <w:rsid w:val="28681F06"/>
    <w:rsid w:val="28685EBB"/>
    <w:rsid w:val="28694437"/>
    <w:rsid w:val="286F730F"/>
    <w:rsid w:val="287029E2"/>
    <w:rsid w:val="287B76A2"/>
    <w:rsid w:val="2884022E"/>
    <w:rsid w:val="28875F65"/>
    <w:rsid w:val="28995617"/>
    <w:rsid w:val="289C1871"/>
    <w:rsid w:val="28AC4E3E"/>
    <w:rsid w:val="28AF6A4A"/>
    <w:rsid w:val="28BC4E5C"/>
    <w:rsid w:val="28C04FFA"/>
    <w:rsid w:val="28C359CD"/>
    <w:rsid w:val="28C85D7F"/>
    <w:rsid w:val="28CB6F3B"/>
    <w:rsid w:val="28D80468"/>
    <w:rsid w:val="28EE7B28"/>
    <w:rsid w:val="28F00548"/>
    <w:rsid w:val="28F10632"/>
    <w:rsid w:val="28F30E45"/>
    <w:rsid w:val="28F70FA3"/>
    <w:rsid w:val="28F946EE"/>
    <w:rsid w:val="28FC5A8A"/>
    <w:rsid w:val="29003011"/>
    <w:rsid w:val="29082A17"/>
    <w:rsid w:val="290A7DD1"/>
    <w:rsid w:val="29102C68"/>
    <w:rsid w:val="29214FC4"/>
    <w:rsid w:val="292541ED"/>
    <w:rsid w:val="292D592C"/>
    <w:rsid w:val="292E4E59"/>
    <w:rsid w:val="2932273C"/>
    <w:rsid w:val="293559D9"/>
    <w:rsid w:val="293724B7"/>
    <w:rsid w:val="29417494"/>
    <w:rsid w:val="294474E1"/>
    <w:rsid w:val="294D1C69"/>
    <w:rsid w:val="294E5982"/>
    <w:rsid w:val="29532102"/>
    <w:rsid w:val="295B2673"/>
    <w:rsid w:val="295B687D"/>
    <w:rsid w:val="29622386"/>
    <w:rsid w:val="296741DF"/>
    <w:rsid w:val="296959D7"/>
    <w:rsid w:val="296F3081"/>
    <w:rsid w:val="298637F7"/>
    <w:rsid w:val="298F2147"/>
    <w:rsid w:val="298F4A76"/>
    <w:rsid w:val="29A24FE2"/>
    <w:rsid w:val="29B04FA0"/>
    <w:rsid w:val="29B75E52"/>
    <w:rsid w:val="29BB4966"/>
    <w:rsid w:val="29C028CC"/>
    <w:rsid w:val="29C72846"/>
    <w:rsid w:val="29CD41CF"/>
    <w:rsid w:val="29D1701F"/>
    <w:rsid w:val="29D44A7B"/>
    <w:rsid w:val="29D51438"/>
    <w:rsid w:val="29D67A03"/>
    <w:rsid w:val="29D67C4C"/>
    <w:rsid w:val="29D94205"/>
    <w:rsid w:val="29DB21E3"/>
    <w:rsid w:val="29DF6932"/>
    <w:rsid w:val="29E04D74"/>
    <w:rsid w:val="29E52316"/>
    <w:rsid w:val="29E61E3B"/>
    <w:rsid w:val="29E87E40"/>
    <w:rsid w:val="29EA280F"/>
    <w:rsid w:val="29EC0C80"/>
    <w:rsid w:val="29ED0882"/>
    <w:rsid w:val="29ED1F97"/>
    <w:rsid w:val="29F41205"/>
    <w:rsid w:val="29FC1BE7"/>
    <w:rsid w:val="2A012F03"/>
    <w:rsid w:val="2A055423"/>
    <w:rsid w:val="2A070053"/>
    <w:rsid w:val="2A0725DE"/>
    <w:rsid w:val="2A10195B"/>
    <w:rsid w:val="2A10404B"/>
    <w:rsid w:val="2A145304"/>
    <w:rsid w:val="2A1C6BC6"/>
    <w:rsid w:val="2A214C7B"/>
    <w:rsid w:val="2A2711E7"/>
    <w:rsid w:val="2A2960D3"/>
    <w:rsid w:val="2A2F42F8"/>
    <w:rsid w:val="2A3015B3"/>
    <w:rsid w:val="2A31443E"/>
    <w:rsid w:val="2A354DCD"/>
    <w:rsid w:val="2A3673BC"/>
    <w:rsid w:val="2A37731A"/>
    <w:rsid w:val="2A425350"/>
    <w:rsid w:val="2A4A02F7"/>
    <w:rsid w:val="2A4F4008"/>
    <w:rsid w:val="2A68375C"/>
    <w:rsid w:val="2A6A323A"/>
    <w:rsid w:val="2A713835"/>
    <w:rsid w:val="2A7E2729"/>
    <w:rsid w:val="2A807930"/>
    <w:rsid w:val="2A8174F4"/>
    <w:rsid w:val="2A8F1FC7"/>
    <w:rsid w:val="2A914BE9"/>
    <w:rsid w:val="2A972EA9"/>
    <w:rsid w:val="2A980C96"/>
    <w:rsid w:val="2A993AE0"/>
    <w:rsid w:val="2A9D01D3"/>
    <w:rsid w:val="2A9D24CE"/>
    <w:rsid w:val="2AA553DA"/>
    <w:rsid w:val="2AA663CE"/>
    <w:rsid w:val="2AA830E5"/>
    <w:rsid w:val="2AB16829"/>
    <w:rsid w:val="2AB25F08"/>
    <w:rsid w:val="2AB856F0"/>
    <w:rsid w:val="2ABA6526"/>
    <w:rsid w:val="2AC1200E"/>
    <w:rsid w:val="2AC65C71"/>
    <w:rsid w:val="2ACC62E1"/>
    <w:rsid w:val="2AD66108"/>
    <w:rsid w:val="2ADE25C2"/>
    <w:rsid w:val="2AE35CF6"/>
    <w:rsid w:val="2AE57CD1"/>
    <w:rsid w:val="2AE62369"/>
    <w:rsid w:val="2AEB664A"/>
    <w:rsid w:val="2AF40E57"/>
    <w:rsid w:val="2B0012B3"/>
    <w:rsid w:val="2B0302AA"/>
    <w:rsid w:val="2B085548"/>
    <w:rsid w:val="2B0A1084"/>
    <w:rsid w:val="2B10184A"/>
    <w:rsid w:val="2B195271"/>
    <w:rsid w:val="2B1D04FA"/>
    <w:rsid w:val="2B202054"/>
    <w:rsid w:val="2B2229B6"/>
    <w:rsid w:val="2B2C1DCF"/>
    <w:rsid w:val="2B320211"/>
    <w:rsid w:val="2B3347D8"/>
    <w:rsid w:val="2B3665E8"/>
    <w:rsid w:val="2B3C1194"/>
    <w:rsid w:val="2B4050FF"/>
    <w:rsid w:val="2B497027"/>
    <w:rsid w:val="2B5633A8"/>
    <w:rsid w:val="2B5A02FF"/>
    <w:rsid w:val="2B5B06C0"/>
    <w:rsid w:val="2B666838"/>
    <w:rsid w:val="2B6C4B99"/>
    <w:rsid w:val="2B6D022A"/>
    <w:rsid w:val="2B705864"/>
    <w:rsid w:val="2B8105A3"/>
    <w:rsid w:val="2B8655D5"/>
    <w:rsid w:val="2B87250A"/>
    <w:rsid w:val="2B9278CD"/>
    <w:rsid w:val="2B997C80"/>
    <w:rsid w:val="2B9E645E"/>
    <w:rsid w:val="2BAE090F"/>
    <w:rsid w:val="2BB838B0"/>
    <w:rsid w:val="2BBE1F2E"/>
    <w:rsid w:val="2BC110E7"/>
    <w:rsid w:val="2BC5591D"/>
    <w:rsid w:val="2BC66925"/>
    <w:rsid w:val="2BCC1D2B"/>
    <w:rsid w:val="2BD10524"/>
    <w:rsid w:val="2BD302AA"/>
    <w:rsid w:val="2BD75484"/>
    <w:rsid w:val="2BDF4BAB"/>
    <w:rsid w:val="2BF644A1"/>
    <w:rsid w:val="2C0276A5"/>
    <w:rsid w:val="2C143CB2"/>
    <w:rsid w:val="2C154D04"/>
    <w:rsid w:val="2C190061"/>
    <w:rsid w:val="2C254206"/>
    <w:rsid w:val="2C312ECC"/>
    <w:rsid w:val="2C315F65"/>
    <w:rsid w:val="2C320D42"/>
    <w:rsid w:val="2C3269B8"/>
    <w:rsid w:val="2C3A6472"/>
    <w:rsid w:val="2C3F17F8"/>
    <w:rsid w:val="2C4B7E9A"/>
    <w:rsid w:val="2C503C21"/>
    <w:rsid w:val="2C506E56"/>
    <w:rsid w:val="2C5D0733"/>
    <w:rsid w:val="2C5D3BBE"/>
    <w:rsid w:val="2C6159D1"/>
    <w:rsid w:val="2C632667"/>
    <w:rsid w:val="2C6B0414"/>
    <w:rsid w:val="2C6B61E6"/>
    <w:rsid w:val="2C827EA1"/>
    <w:rsid w:val="2C865B7E"/>
    <w:rsid w:val="2C8C161B"/>
    <w:rsid w:val="2C8F05A3"/>
    <w:rsid w:val="2C922D9D"/>
    <w:rsid w:val="2CA26EF7"/>
    <w:rsid w:val="2CA97278"/>
    <w:rsid w:val="2CAC15A3"/>
    <w:rsid w:val="2CBE165E"/>
    <w:rsid w:val="2CC25554"/>
    <w:rsid w:val="2CC313DF"/>
    <w:rsid w:val="2CC63922"/>
    <w:rsid w:val="2CD746C6"/>
    <w:rsid w:val="2CD80826"/>
    <w:rsid w:val="2CDE711C"/>
    <w:rsid w:val="2CE014EE"/>
    <w:rsid w:val="2CE5653A"/>
    <w:rsid w:val="2CEF78D4"/>
    <w:rsid w:val="2CF6592C"/>
    <w:rsid w:val="2CF95144"/>
    <w:rsid w:val="2D030F45"/>
    <w:rsid w:val="2D042FC2"/>
    <w:rsid w:val="2D0B38B0"/>
    <w:rsid w:val="2D0E462F"/>
    <w:rsid w:val="2D0E780E"/>
    <w:rsid w:val="2D0F7A51"/>
    <w:rsid w:val="2D107854"/>
    <w:rsid w:val="2D11158D"/>
    <w:rsid w:val="2D184E48"/>
    <w:rsid w:val="2D1B6866"/>
    <w:rsid w:val="2D1C1BD1"/>
    <w:rsid w:val="2D1D053C"/>
    <w:rsid w:val="2D1D0F60"/>
    <w:rsid w:val="2D1D64C4"/>
    <w:rsid w:val="2D2A663B"/>
    <w:rsid w:val="2D302BD1"/>
    <w:rsid w:val="2D3727B1"/>
    <w:rsid w:val="2D4551AD"/>
    <w:rsid w:val="2D465FD7"/>
    <w:rsid w:val="2D4E6D60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D4FC4"/>
    <w:rsid w:val="2D933EC4"/>
    <w:rsid w:val="2D96274E"/>
    <w:rsid w:val="2DA03682"/>
    <w:rsid w:val="2DB13ED7"/>
    <w:rsid w:val="2DB91B46"/>
    <w:rsid w:val="2DBA557B"/>
    <w:rsid w:val="2DC16ACA"/>
    <w:rsid w:val="2DC63906"/>
    <w:rsid w:val="2DC83DB6"/>
    <w:rsid w:val="2DCD647B"/>
    <w:rsid w:val="2DD425B6"/>
    <w:rsid w:val="2DD77717"/>
    <w:rsid w:val="2DE339A3"/>
    <w:rsid w:val="2DE51453"/>
    <w:rsid w:val="2DED72CA"/>
    <w:rsid w:val="2DF600B9"/>
    <w:rsid w:val="2DF82264"/>
    <w:rsid w:val="2DFC2BC3"/>
    <w:rsid w:val="2E0652A7"/>
    <w:rsid w:val="2E09295B"/>
    <w:rsid w:val="2E0F6044"/>
    <w:rsid w:val="2E1410EC"/>
    <w:rsid w:val="2E1659F1"/>
    <w:rsid w:val="2E176D52"/>
    <w:rsid w:val="2E1804FF"/>
    <w:rsid w:val="2E1A41D2"/>
    <w:rsid w:val="2E1D443A"/>
    <w:rsid w:val="2E1E34DC"/>
    <w:rsid w:val="2E203F95"/>
    <w:rsid w:val="2E2759FF"/>
    <w:rsid w:val="2E2C6609"/>
    <w:rsid w:val="2E336902"/>
    <w:rsid w:val="2E4169F3"/>
    <w:rsid w:val="2E465FC3"/>
    <w:rsid w:val="2E483B2B"/>
    <w:rsid w:val="2E525393"/>
    <w:rsid w:val="2E527186"/>
    <w:rsid w:val="2E542082"/>
    <w:rsid w:val="2E5E4111"/>
    <w:rsid w:val="2E6A5FE3"/>
    <w:rsid w:val="2E6B7D01"/>
    <w:rsid w:val="2E7208C5"/>
    <w:rsid w:val="2E725947"/>
    <w:rsid w:val="2E747E00"/>
    <w:rsid w:val="2E7C3EF5"/>
    <w:rsid w:val="2E7D05DF"/>
    <w:rsid w:val="2E7F0F54"/>
    <w:rsid w:val="2E8036EC"/>
    <w:rsid w:val="2E834036"/>
    <w:rsid w:val="2E8D0E20"/>
    <w:rsid w:val="2E9640E9"/>
    <w:rsid w:val="2EA035B9"/>
    <w:rsid w:val="2EA6140C"/>
    <w:rsid w:val="2EA95418"/>
    <w:rsid w:val="2EAA6F44"/>
    <w:rsid w:val="2EB174D4"/>
    <w:rsid w:val="2EC24D97"/>
    <w:rsid w:val="2EC72367"/>
    <w:rsid w:val="2ED12BE0"/>
    <w:rsid w:val="2ED311CD"/>
    <w:rsid w:val="2ED312D7"/>
    <w:rsid w:val="2EDB6B2C"/>
    <w:rsid w:val="2EE94C4E"/>
    <w:rsid w:val="2EEC1AB4"/>
    <w:rsid w:val="2EF55F94"/>
    <w:rsid w:val="2EF57EE8"/>
    <w:rsid w:val="2EFB1A89"/>
    <w:rsid w:val="2F057F1E"/>
    <w:rsid w:val="2F13219F"/>
    <w:rsid w:val="2F1429CE"/>
    <w:rsid w:val="2F1651CE"/>
    <w:rsid w:val="2F1837E3"/>
    <w:rsid w:val="2F1A0FC1"/>
    <w:rsid w:val="2F205350"/>
    <w:rsid w:val="2F2C1160"/>
    <w:rsid w:val="2F36082B"/>
    <w:rsid w:val="2F385642"/>
    <w:rsid w:val="2F41284A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65B49"/>
    <w:rsid w:val="2F89505B"/>
    <w:rsid w:val="2F8E2763"/>
    <w:rsid w:val="2F924888"/>
    <w:rsid w:val="2F9B5E0D"/>
    <w:rsid w:val="2F9E7A90"/>
    <w:rsid w:val="2FA85855"/>
    <w:rsid w:val="2FAC56C5"/>
    <w:rsid w:val="2FAC5AEC"/>
    <w:rsid w:val="2FB52BEF"/>
    <w:rsid w:val="2FC422C7"/>
    <w:rsid w:val="2FC82247"/>
    <w:rsid w:val="2FC94925"/>
    <w:rsid w:val="2FD002EB"/>
    <w:rsid w:val="2FD852DB"/>
    <w:rsid w:val="2FDF4529"/>
    <w:rsid w:val="2FE07BA0"/>
    <w:rsid w:val="2FE45A19"/>
    <w:rsid w:val="2FEA4061"/>
    <w:rsid w:val="2FEF28CA"/>
    <w:rsid w:val="2FF21D9D"/>
    <w:rsid w:val="30055EDB"/>
    <w:rsid w:val="300922E7"/>
    <w:rsid w:val="300A156B"/>
    <w:rsid w:val="30103B02"/>
    <w:rsid w:val="301222F5"/>
    <w:rsid w:val="301460EC"/>
    <w:rsid w:val="30183797"/>
    <w:rsid w:val="301D275D"/>
    <w:rsid w:val="301E7C10"/>
    <w:rsid w:val="3021191B"/>
    <w:rsid w:val="30214127"/>
    <w:rsid w:val="302239FB"/>
    <w:rsid w:val="30297DD7"/>
    <w:rsid w:val="302A1C5A"/>
    <w:rsid w:val="302C7E8F"/>
    <w:rsid w:val="302F31BD"/>
    <w:rsid w:val="302F79E7"/>
    <w:rsid w:val="303B0A5E"/>
    <w:rsid w:val="303C1667"/>
    <w:rsid w:val="303D1591"/>
    <w:rsid w:val="303D5B4D"/>
    <w:rsid w:val="304F7EB9"/>
    <w:rsid w:val="30515709"/>
    <w:rsid w:val="305235EE"/>
    <w:rsid w:val="305D46D4"/>
    <w:rsid w:val="30680F7D"/>
    <w:rsid w:val="30712DD7"/>
    <w:rsid w:val="307A4B70"/>
    <w:rsid w:val="307E39E3"/>
    <w:rsid w:val="307F31A8"/>
    <w:rsid w:val="308432AE"/>
    <w:rsid w:val="308C36C5"/>
    <w:rsid w:val="308F43FB"/>
    <w:rsid w:val="309076B0"/>
    <w:rsid w:val="30985E9B"/>
    <w:rsid w:val="30A3641F"/>
    <w:rsid w:val="30B20E0E"/>
    <w:rsid w:val="30B63AF8"/>
    <w:rsid w:val="30B80629"/>
    <w:rsid w:val="30BE4387"/>
    <w:rsid w:val="30C939B5"/>
    <w:rsid w:val="30CA3515"/>
    <w:rsid w:val="30D65A67"/>
    <w:rsid w:val="30DB19CB"/>
    <w:rsid w:val="30E07590"/>
    <w:rsid w:val="30E33BA6"/>
    <w:rsid w:val="30E93297"/>
    <w:rsid w:val="30F45FEB"/>
    <w:rsid w:val="30F50A2B"/>
    <w:rsid w:val="30F6366E"/>
    <w:rsid w:val="31034FF1"/>
    <w:rsid w:val="310918CE"/>
    <w:rsid w:val="310D3EFB"/>
    <w:rsid w:val="31145206"/>
    <w:rsid w:val="31164CAA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3F78C6"/>
    <w:rsid w:val="3140587A"/>
    <w:rsid w:val="31443E0A"/>
    <w:rsid w:val="3145292B"/>
    <w:rsid w:val="3153275C"/>
    <w:rsid w:val="315E6099"/>
    <w:rsid w:val="315F709C"/>
    <w:rsid w:val="3165429B"/>
    <w:rsid w:val="316A383C"/>
    <w:rsid w:val="316C5F7E"/>
    <w:rsid w:val="31804625"/>
    <w:rsid w:val="3181716B"/>
    <w:rsid w:val="3184263F"/>
    <w:rsid w:val="3188551B"/>
    <w:rsid w:val="31A13647"/>
    <w:rsid w:val="31A41840"/>
    <w:rsid w:val="31A61FD4"/>
    <w:rsid w:val="31AC16DF"/>
    <w:rsid w:val="31BB12E6"/>
    <w:rsid w:val="31C00F8B"/>
    <w:rsid w:val="31CA50ED"/>
    <w:rsid w:val="31CD5CB9"/>
    <w:rsid w:val="31D43098"/>
    <w:rsid w:val="31D6329F"/>
    <w:rsid w:val="31DD52AB"/>
    <w:rsid w:val="31DD72D0"/>
    <w:rsid w:val="31E10098"/>
    <w:rsid w:val="31E46477"/>
    <w:rsid w:val="31E53E9A"/>
    <w:rsid w:val="31F10CFF"/>
    <w:rsid w:val="31F64C75"/>
    <w:rsid w:val="31FB05CD"/>
    <w:rsid w:val="31FC3BC8"/>
    <w:rsid w:val="32027659"/>
    <w:rsid w:val="320A6FA5"/>
    <w:rsid w:val="321743E3"/>
    <w:rsid w:val="321D4CF8"/>
    <w:rsid w:val="321E5760"/>
    <w:rsid w:val="32202609"/>
    <w:rsid w:val="322559E7"/>
    <w:rsid w:val="3229786A"/>
    <w:rsid w:val="322A56F7"/>
    <w:rsid w:val="322B32B9"/>
    <w:rsid w:val="322C5444"/>
    <w:rsid w:val="32424AD8"/>
    <w:rsid w:val="3244686B"/>
    <w:rsid w:val="324910BA"/>
    <w:rsid w:val="32570A1D"/>
    <w:rsid w:val="32672A91"/>
    <w:rsid w:val="326C2276"/>
    <w:rsid w:val="326D28F0"/>
    <w:rsid w:val="327802D1"/>
    <w:rsid w:val="32787BF7"/>
    <w:rsid w:val="3280077A"/>
    <w:rsid w:val="32805E58"/>
    <w:rsid w:val="3286257D"/>
    <w:rsid w:val="328A29FD"/>
    <w:rsid w:val="328D0918"/>
    <w:rsid w:val="328D24FD"/>
    <w:rsid w:val="329B3C41"/>
    <w:rsid w:val="329D4755"/>
    <w:rsid w:val="32A50480"/>
    <w:rsid w:val="32A7475B"/>
    <w:rsid w:val="32B919B0"/>
    <w:rsid w:val="32B97A0B"/>
    <w:rsid w:val="32BC1CAE"/>
    <w:rsid w:val="32BD71DA"/>
    <w:rsid w:val="32C55EE9"/>
    <w:rsid w:val="32C77647"/>
    <w:rsid w:val="32CB7F9D"/>
    <w:rsid w:val="32CD133C"/>
    <w:rsid w:val="32CD50F7"/>
    <w:rsid w:val="32CE738E"/>
    <w:rsid w:val="32D3371F"/>
    <w:rsid w:val="32E13408"/>
    <w:rsid w:val="32E413D9"/>
    <w:rsid w:val="32E808A2"/>
    <w:rsid w:val="32E95A12"/>
    <w:rsid w:val="32F26E03"/>
    <w:rsid w:val="32F503F8"/>
    <w:rsid w:val="32FE3521"/>
    <w:rsid w:val="330679E1"/>
    <w:rsid w:val="3309267C"/>
    <w:rsid w:val="33165F37"/>
    <w:rsid w:val="331704B5"/>
    <w:rsid w:val="3318331E"/>
    <w:rsid w:val="33192802"/>
    <w:rsid w:val="331C2B7C"/>
    <w:rsid w:val="33250E61"/>
    <w:rsid w:val="332A0756"/>
    <w:rsid w:val="333424B3"/>
    <w:rsid w:val="33354E73"/>
    <w:rsid w:val="3338771C"/>
    <w:rsid w:val="33396349"/>
    <w:rsid w:val="333E6DC1"/>
    <w:rsid w:val="3340310A"/>
    <w:rsid w:val="3342404D"/>
    <w:rsid w:val="33483C41"/>
    <w:rsid w:val="334A1488"/>
    <w:rsid w:val="334D055D"/>
    <w:rsid w:val="334D1693"/>
    <w:rsid w:val="33552C45"/>
    <w:rsid w:val="33560E1C"/>
    <w:rsid w:val="33563950"/>
    <w:rsid w:val="3356797A"/>
    <w:rsid w:val="335C798C"/>
    <w:rsid w:val="335E6EB3"/>
    <w:rsid w:val="335F4022"/>
    <w:rsid w:val="336019D0"/>
    <w:rsid w:val="336525CC"/>
    <w:rsid w:val="336A31E8"/>
    <w:rsid w:val="336D3EA0"/>
    <w:rsid w:val="33717B7C"/>
    <w:rsid w:val="337B5311"/>
    <w:rsid w:val="338D5ECE"/>
    <w:rsid w:val="3391467E"/>
    <w:rsid w:val="33A23524"/>
    <w:rsid w:val="33A80CED"/>
    <w:rsid w:val="33B4040E"/>
    <w:rsid w:val="33C4146C"/>
    <w:rsid w:val="33CA44F2"/>
    <w:rsid w:val="33D159D2"/>
    <w:rsid w:val="33D37CB1"/>
    <w:rsid w:val="33D838FB"/>
    <w:rsid w:val="33D84E2C"/>
    <w:rsid w:val="33D85330"/>
    <w:rsid w:val="33DC6900"/>
    <w:rsid w:val="33E35FCF"/>
    <w:rsid w:val="33E979A8"/>
    <w:rsid w:val="33F2079B"/>
    <w:rsid w:val="34042771"/>
    <w:rsid w:val="340D6495"/>
    <w:rsid w:val="341577FE"/>
    <w:rsid w:val="34227B2E"/>
    <w:rsid w:val="342460C0"/>
    <w:rsid w:val="342900AE"/>
    <w:rsid w:val="34291FBE"/>
    <w:rsid w:val="342A2E38"/>
    <w:rsid w:val="342F6727"/>
    <w:rsid w:val="34342F83"/>
    <w:rsid w:val="343D786D"/>
    <w:rsid w:val="343F5BD5"/>
    <w:rsid w:val="34443875"/>
    <w:rsid w:val="344C42A9"/>
    <w:rsid w:val="34541B04"/>
    <w:rsid w:val="345B4B8F"/>
    <w:rsid w:val="34650FAA"/>
    <w:rsid w:val="346D6FD6"/>
    <w:rsid w:val="34746898"/>
    <w:rsid w:val="347B4584"/>
    <w:rsid w:val="347F7D1C"/>
    <w:rsid w:val="34870B23"/>
    <w:rsid w:val="34886961"/>
    <w:rsid w:val="348A1663"/>
    <w:rsid w:val="34A1655C"/>
    <w:rsid w:val="34AF1709"/>
    <w:rsid w:val="34BC4BA0"/>
    <w:rsid w:val="34C70EF3"/>
    <w:rsid w:val="34C85571"/>
    <w:rsid w:val="34C90D03"/>
    <w:rsid w:val="34CD6438"/>
    <w:rsid w:val="34D33D05"/>
    <w:rsid w:val="34E03D70"/>
    <w:rsid w:val="34E312DC"/>
    <w:rsid w:val="34FB1E58"/>
    <w:rsid w:val="34FE12DF"/>
    <w:rsid w:val="34FF22E0"/>
    <w:rsid w:val="350640D3"/>
    <w:rsid w:val="35094049"/>
    <w:rsid w:val="350C5F6A"/>
    <w:rsid w:val="35130291"/>
    <w:rsid w:val="3516606B"/>
    <w:rsid w:val="35206DD4"/>
    <w:rsid w:val="35245DA1"/>
    <w:rsid w:val="35296BE0"/>
    <w:rsid w:val="353020A6"/>
    <w:rsid w:val="353B4575"/>
    <w:rsid w:val="353D6387"/>
    <w:rsid w:val="353F478E"/>
    <w:rsid w:val="35514D3E"/>
    <w:rsid w:val="355D5A3D"/>
    <w:rsid w:val="35610E9A"/>
    <w:rsid w:val="35684E83"/>
    <w:rsid w:val="356868A2"/>
    <w:rsid w:val="35696B32"/>
    <w:rsid w:val="35706757"/>
    <w:rsid w:val="357226C1"/>
    <w:rsid w:val="35756836"/>
    <w:rsid w:val="357E0F48"/>
    <w:rsid w:val="357E1D55"/>
    <w:rsid w:val="358562A3"/>
    <w:rsid w:val="35874397"/>
    <w:rsid w:val="35902A64"/>
    <w:rsid w:val="359645CD"/>
    <w:rsid w:val="35983A1B"/>
    <w:rsid w:val="359D13AA"/>
    <w:rsid w:val="35A13C0D"/>
    <w:rsid w:val="35A34509"/>
    <w:rsid w:val="35A4773B"/>
    <w:rsid w:val="35AF34E5"/>
    <w:rsid w:val="35D252AA"/>
    <w:rsid w:val="35D54BF8"/>
    <w:rsid w:val="35DC1435"/>
    <w:rsid w:val="35DC1800"/>
    <w:rsid w:val="35DF7C1F"/>
    <w:rsid w:val="35E86C4E"/>
    <w:rsid w:val="35E91C7D"/>
    <w:rsid w:val="35F32A1A"/>
    <w:rsid w:val="35F64912"/>
    <w:rsid w:val="35F83E82"/>
    <w:rsid w:val="35F91234"/>
    <w:rsid w:val="360A6079"/>
    <w:rsid w:val="360D19CD"/>
    <w:rsid w:val="36182237"/>
    <w:rsid w:val="36187D41"/>
    <w:rsid w:val="362E2D5A"/>
    <w:rsid w:val="3637566A"/>
    <w:rsid w:val="363F75CD"/>
    <w:rsid w:val="364555D4"/>
    <w:rsid w:val="36521623"/>
    <w:rsid w:val="365720C2"/>
    <w:rsid w:val="365A29DD"/>
    <w:rsid w:val="365E1AF7"/>
    <w:rsid w:val="3661186F"/>
    <w:rsid w:val="36676B27"/>
    <w:rsid w:val="366B64E5"/>
    <w:rsid w:val="367B612F"/>
    <w:rsid w:val="367E2436"/>
    <w:rsid w:val="367F5B30"/>
    <w:rsid w:val="36821759"/>
    <w:rsid w:val="36841A19"/>
    <w:rsid w:val="36890FED"/>
    <w:rsid w:val="368F12FD"/>
    <w:rsid w:val="369F7F62"/>
    <w:rsid w:val="36A56784"/>
    <w:rsid w:val="36A83520"/>
    <w:rsid w:val="36AD5A38"/>
    <w:rsid w:val="36BD0918"/>
    <w:rsid w:val="36BE42BD"/>
    <w:rsid w:val="36C1267E"/>
    <w:rsid w:val="36C33FF7"/>
    <w:rsid w:val="36C64298"/>
    <w:rsid w:val="36CA181C"/>
    <w:rsid w:val="36CC35EC"/>
    <w:rsid w:val="36CF7EA1"/>
    <w:rsid w:val="36D41F17"/>
    <w:rsid w:val="36D839A1"/>
    <w:rsid w:val="36DE2BCF"/>
    <w:rsid w:val="36E37941"/>
    <w:rsid w:val="36E8215D"/>
    <w:rsid w:val="36FA449F"/>
    <w:rsid w:val="37133508"/>
    <w:rsid w:val="37232EAA"/>
    <w:rsid w:val="3728589F"/>
    <w:rsid w:val="372A6B13"/>
    <w:rsid w:val="3731468D"/>
    <w:rsid w:val="37336ED8"/>
    <w:rsid w:val="373B16A9"/>
    <w:rsid w:val="373C13D9"/>
    <w:rsid w:val="37401303"/>
    <w:rsid w:val="374D340C"/>
    <w:rsid w:val="3755603E"/>
    <w:rsid w:val="37580EDB"/>
    <w:rsid w:val="37597CB9"/>
    <w:rsid w:val="375D5E59"/>
    <w:rsid w:val="375E5959"/>
    <w:rsid w:val="37694044"/>
    <w:rsid w:val="37712F93"/>
    <w:rsid w:val="3772458D"/>
    <w:rsid w:val="37763406"/>
    <w:rsid w:val="377772DC"/>
    <w:rsid w:val="377E1E9F"/>
    <w:rsid w:val="377E6C0B"/>
    <w:rsid w:val="378F5B2C"/>
    <w:rsid w:val="37917269"/>
    <w:rsid w:val="37925ED6"/>
    <w:rsid w:val="37944273"/>
    <w:rsid w:val="37995177"/>
    <w:rsid w:val="379F4DA2"/>
    <w:rsid w:val="37A71A50"/>
    <w:rsid w:val="37AD1AB0"/>
    <w:rsid w:val="37B24010"/>
    <w:rsid w:val="37B3066A"/>
    <w:rsid w:val="37B31E1F"/>
    <w:rsid w:val="37B54457"/>
    <w:rsid w:val="37B7491F"/>
    <w:rsid w:val="37B8281A"/>
    <w:rsid w:val="37C10E31"/>
    <w:rsid w:val="37CF091A"/>
    <w:rsid w:val="37DD61AF"/>
    <w:rsid w:val="37E24864"/>
    <w:rsid w:val="37E936F6"/>
    <w:rsid w:val="37ED0860"/>
    <w:rsid w:val="37F55429"/>
    <w:rsid w:val="37F767BC"/>
    <w:rsid w:val="37F8278B"/>
    <w:rsid w:val="380F5C7B"/>
    <w:rsid w:val="381045C8"/>
    <w:rsid w:val="38140EEF"/>
    <w:rsid w:val="38155E41"/>
    <w:rsid w:val="38173DE8"/>
    <w:rsid w:val="38230AA6"/>
    <w:rsid w:val="38240723"/>
    <w:rsid w:val="38274EA3"/>
    <w:rsid w:val="38295923"/>
    <w:rsid w:val="382A2260"/>
    <w:rsid w:val="382C405F"/>
    <w:rsid w:val="382F06B7"/>
    <w:rsid w:val="38320525"/>
    <w:rsid w:val="38417D60"/>
    <w:rsid w:val="38431792"/>
    <w:rsid w:val="384D2AE3"/>
    <w:rsid w:val="3851144F"/>
    <w:rsid w:val="388210AB"/>
    <w:rsid w:val="38907C4A"/>
    <w:rsid w:val="38917622"/>
    <w:rsid w:val="38930C7B"/>
    <w:rsid w:val="38A62CE5"/>
    <w:rsid w:val="38A66A70"/>
    <w:rsid w:val="38A71F14"/>
    <w:rsid w:val="38A979FF"/>
    <w:rsid w:val="38AB28AF"/>
    <w:rsid w:val="38B45CFE"/>
    <w:rsid w:val="38B45EA6"/>
    <w:rsid w:val="38B852A5"/>
    <w:rsid w:val="38B95662"/>
    <w:rsid w:val="38C63441"/>
    <w:rsid w:val="38C87D59"/>
    <w:rsid w:val="38D07000"/>
    <w:rsid w:val="38D65C97"/>
    <w:rsid w:val="38DD2CB7"/>
    <w:rsid w:val="38E313CB"/>
    <w:rsid w:val="38F565B7"/>
    <w:rsid w:val="390015EA"/>
    <w:rsid w:val="39012FA8"/>
    <w:rsid w:val="390F50D4"/>
    <w:rsid w:val="391243DD"/>
    <w:rsid w:val="39171E7C"/>
    <w:rsid w:val="392202D1"/>
    <w:rsid w:val="39277C3A"/>
    <w:rsid w:val="392D7159"/>
    <w:rsid w:val="39404B9B"/>
    <w:rsid w:val="394A0D68"/>
    <w:rsid w:val="394B6DFD"/>
    <w:rsid w:val="394E18F4"/>
    <w:rsid w:val="395243AC"/>
    <w:rsid w:val="39565C54"/>
    <w:rsid w:val="395E5A16"/>
    <w:rsid w:val="39632572"/>
    <w:rsid w:val="3969689D"/>
    <w:rsid w:val="39705879"/>
    <w:rsid w:val="39784A70"/>
    <w:rsid w:val="397F6265"/>
    <w:rsid w:val="3986135F"/>
    <w:rsid w:val="3988638E"/>
    <w:rsid w:val="398E5018"/>
    <w:rsid w:val="398F6A08"/>
    <w:rsid w:val="39906875"/>
    <w:rsid w:val="399727ED"/>
    <w:rsid w:val="399D3F60"/>
    <w:rsid w:val="399E1AD2"/>
    <w:rsid w:val="39AA3BFD"/>
    <w:rsid w:val="39AB40B9"/>
    <w:rsid w:val="39AC5947"/>
    <w:rsid w:val="39AF1671"/>
    <w:rsid w:val="39B23DD5"/>
    <w:rsid w:val="39BE73BA"/>
    <w:rsid w:val="39CB2DCA"/>
    <w:rsid w:val="39CD759E"/>
    <w:rsid w:val="39D008DB"/>
    <w:rsid w:val="39D43766"/>
    <w:rsid w:val="39D52E33"/>
    <w:rsid w:val="39D7686B"/>
    <w:rsid w:val="39DC57AA"/>
    <w:rsid w:val="39E8583E"/>
    <w:rsid w:val="39F86A9F"/>
    <w:rsid w:val="39FC34E5"/>
    <w:rsid w:val="39FC410E"/>
    <w:rsid w:val="3A063F2E"/>
    <w:rsid w:val="3A075E21"/>
    <w:rsid w:val="3A087A2D"/>
    <w:rsid w:val="3A094D74"/>
    <w:rsid w:val="3A0A51F9"/>
    <w:rsid w:val="3A0A7360"/>
    <w:rsid w:val="3A0B754E"/>
    <w:rsid w:val="3A0E1024"/>
    <w:rsid w:val="3A1E18F4"/>
    <w:rsid w:val="3A23723F"/>
    <w:rsid w:val="3A24353D"/>
    <w:rsid w:val="3A244888"/>
    <w:rsid w:val="3A244A14"/>
    <w:rsid w:val="3A26001F"/>
    <w:rsid w:val="3A273089"/>
    <w:rsid w:val="3A3A2D63"/>
    <w:rsid w:val="3A3B16FE"/>
    <w:rsid w:val="3A4629F7"/>
    <w:rsid w:val="3A4A4E8D"/>
    <w:rsid w:val="3A4A5699"/>
    <w:rsid w:val="3A53020E"/>
    <w:rsid w:val="3A566656"/>
    <w:rsid w:val="3A5712A9"/>
    <w:rsid w:val="3A571316"/>
    <w:rsid w:val="3A5D316D"/>
    <w:rsid w:val="3A64397E"/>
    <w:rsid w:val="3A651F47"/>
    <w:rsid w:val="3A6829B1"/>
    <w:rsid w:val="3A6A4A56"/>
    <w:rsid w:val="3A6C38E8"/>
    <w:rsid w:val="3A6F536D"/>
    <w:rsid w:val="3A744A90"/>
    <w:rsid w:val="3A7A2DB9"/>
    <w:rsid w:val="3A7F6185"/>
    <w:rsid w:val="3A875A9A"/>
    <w:rsid w:val="3A937F43"/>
    <w:rsid w:val="3AA868F4"/>
    <w:rsid w:val="3AAE616A"/>
    <w:rsid w:val="3AB71898"/>
    <w:rsid w:val="3ABB555D"/>
    <w:rsid w:val="3ABD6A38"/>
    <w:rsid w:val="3AC06BE3"/>
    <w:rsid w:val="3ACA7EA6"/>
    <w:rsid w:val="3ADE06F1"/>
    <w:rsid w:val="3AE16EA5"/>
    <w:rsid w:val="3AE307CB"/>
    <w:rsid w:val="3AE74BAA"/>
    <w:rsid w:val="3AEE6EAC"/>
    <w:rsid w:val="3AF14D8F"/>
    <w:rsid w:val="3AF20BDD"/>
    <w:rsid w:val="3AF344C7"/>
    <w:rsid w:val="3AF5543F"/>
    <w:rsid w:val="3AF91114"/>
    <w:rsid w:val="3AFD402D"/>
    <w:rsid w:val="3AFF2F81"/>
    <w:rsid w:val="3B057C37"/>
    <w:rsid w:val="3B0631C5"/>
    <w:rsid w:val="3B0A362D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4B297A"/>
    <w:rsid w:val="3B4C7321"/>
    <w:rsid w:val="3B533281"/>
    <w:rsid w:val="3B534D03"/>
    <w:rsid w:val="3B545D1D"/>
    <w:rsid w:val="3B5811DA"/>
    <w:rsid w:val="3B59777F"/>
    <w:rsid w:val="3B617620"/>
    <w:rsid w:val="3B6B31C9"/>
    <w:rsid w:val="3B6F11C6"/>
    <w:rsid w:val="3B8136E6"/>
    <w:rsid w:val="3B824081"/>
    <w:rsid w:val="3B8266A9"/>
    <w:rsid w:val="3B9326F1"/>
    <w:rsid w:val="3B9F7D10"/>
    <w:rsid w:val="3BAA1F67"/>
    <w:rsid w:val="3BAA5EE1"/>
    <w:rsid w:val="3BB06A74"/>
    <w:rsid w:val="3BB32F4F"/>
    <w:rsid w:val="3BB41328"/>
    <w:rsid w:val="3BC649F9"/>
    <w:rsid w:val="3BC83983"/>
    <w:rsid w:val="3BC85099"/>
    <w:rsid w:val="3BCB68B1"/>
    <w:rsid w:val="3BD437B4"/>
    <w:rsid w:val="3BDA301D"/>
    <w:rsid w:val="3BDF4460"/>
    <w:rsid w:val="3BF5293B"/>
    <w:rsid w:val="3C0621B5"/>
    <w:rsid w:val="3C0C2F3C"/>
    <w:rsid w:val="3C10061E"/>
    <w:rsid w:val="3C162D41"/>
    <w:rsid w:val="3C177106"/>
    <w:rsid w:val="3C1E50C9"/>
    <w:rsid w:val="3C27471D"/>
    <w:rsid w:val="3C294A92"/>
    <w:rsid w:val="3C330C48"/>
    <w:rsid w:val="3C3872C2"/>
    <w:rsid w:val="3C447DCD"/>
    <w:rsid w:val="3C454DA3"/>
    <w:rsid w:val="3C515C4A"/>
    <w:rsid w:val="3C535AA6"/>
    <w:rsid w:val="3C6E035A"/>
    <w:rsid w:val="3C734102"/>
    <w:rsid w:val="3C7D6E67"/>
    <w:rsid w:val="3C833E16"/>
    <w:rsid w:val="3C853FBA"/>
    <w:rsid w:val="3C861A0B"/>
    <w:rsid w:val="3C9A38EE"/>
    <w:rsid w:val="3C9B074D"/>
    <w:rsid w:val="3C9D08AB"/>
    <w:rsid w:val="3C9D67EF"/>
    <w:rsid w:val="3C9F6687"/>
    <w:rsid w:val="3CA542C5"/>
    <w:rsid w:val="3CA92A30"/>
    <w:rsid w:val="3CB51094"/>
    <w:rsid w:val="3CBD7F9C"/>
    <w:rsid w:val="3CCB6122"/>
    <w:rsid w:val="3CCB7266"/>
    <w:rsid w:val="3CDB4C10"/>
    <w:rsid w:val="3CDC7083"/>
    <w:rsid w:val="3CDD35C4"/>
    <w:rsid w:val="3CDE44D4"/>
    <w:rsid w:val="3CE0793A"/>
    <w:rsid w:val="3CE12B59"/>
    <w:rsid w:val="3CE13181"/>
    <w:rsid w:val="3CE3380D"/>
    <w:rsid w:val="3CE64068"/>
    <w:rsid w:val="3CE6668D"/>
    <w:rsid w:val="3CF064EC"/>
    <w:rsid w:val="3CF837C5"/>
    <w:rsid w:val="3CF86A2A"/>
    <w:rsid w:val="3D174511"/>
    <w:rsid w:val="3D1B3382"/>
    <w:rsid w:val="3D272323"/>
    <w:rsid w:val="3D2B677D"/>
    <w:rsid w:val="3D3C39CE"/>
    <w:rsid w:val="3D447BA3"/>
    <w:rsid w:val="3D484EE6"/>
    <w:rsid w:val="3D5204BC"/>
    <w:rsid w:val="3D520B06"/>
    <w:rsid w:val="3D5C480A"/>
    <w:rsid w:val="3D6D3C63"/>
    <w:rsid w:val="3D7C6827"/>
    <w:rsid w:val="3D7C78EE"/>
    <w:rsid w:val="3D7D114A"/>
    <w:rsid w:val="3D7D7E56"/>
    <w:rsid w:val="3D7E7146"/>
    <w:rsid w:val="3D7F0770"/>
    <w:rsid w:val="3D8274AB"/>
    <w:rsid w:val="3D835076"/>
    <w:rsid w:val="3D866C8B"/>
    <w:rsid w:val="3D8752DC"/>
    <w:rsid w:val="3D890CAB"/>
    <w:rsid w:val="3D8B340C"/>
    <w:rsid w:val="3D932315"/>
    <w:rsid w:val="3D972606"/>
    <w:rsid w:val="3D9876A1"/>
    <w:rsid w:val="3DA0268D"/>
    <w:rsid w:val="3DA6216A"/>
    <w:rsid w:val="3DA80851"/>
    <w:rsid w:val="3DB427BF"/>
    <w:rsid w:val="3DB53320"/>
    <w:rsid w:val="3DB74E2C"/>
    <w:rsid w:val="3DB94C43"/>
    <w:rsid w:val="3DBD2596"/>
    <w:rsid w:val="3DC120C6"/>
    <w:rsid w:val="3DC9162B"/>
    <w:rsid w:val="3DCD00A1"/>
    <w:rsid w:val="3DCD3E74"/>
    <w:rsid w:val="3DCF4C01"/>
    <w:rsid w:val="3DD800B7"/>
    <w:rsid w:val="3DDD16FF"/>
    <w:rsid w:val="3DE67930"/>
    <w:rsid w:val="3DEB02D8"/>
    <w:rsid w:val="3DEE53F8"/>
    <w:rsid w:val="3DF0258C"/>
    <w:rsid w:val="3DFF0E99"/>
    <w:rsid w:val="3E016A7C"/>
    <w:rsid w:val="3E0D152C"/>
    <w:rsid w:val="3E146ADF"/>
    <w:rsid w:val="3E2137D6"/>
    <w:rsid w:val="3E24263C"/>
    <w:rsid w:val="3E26216C"/>
    <w:rsid w:val="3E2A702D"/>
    <w:rsid w:val="3E2C3696"/>
    <w:rsid w:val="3E2D1BB6"/>
    <w:rsid w:val="3E2E4A37"/>
    <w:rsid w:val="3E3038E1"/>
    <w:rsid w:val="3E36784E"/>
    <w:rsid w:val="3E384B12"/>
    <w:rsid w:val="3E4F2964"/>
    <w:rsid w:val="3E547D40"/>
    <w:rsid w:val="3E575F52"/>
    <w:rsid w:val="3E727F44"/>
    <w:rsid w:val="3E792FA2"/>
    <w:rsid w:val="3E7A00CB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71828"/>
    <w:rsid w:val="3EC83F6B"/>
    <w:rsid w:val="3ECB0666"/>
    <w:rsid w:val="3ECB47F1"/>
    <w:rsid w:val="3ED139C9"/>
    <w:rsid w:val="3ED65A12"/>
    <w:rsid w:val="3EDF03D7"/>
    <w:rsid w:val="3EE73961"/>
    <w:rsid w:val="3EE94F33"/>
    <w:rsid w:val="3EF16665"/>
    <w:rsid w:val="3EF344E0"/>
    <w:rsid w:val="3EF961DA"/>
    <w:rsid w:val="3F0321CD"/>
    <w:rsid w:val="3F0445EF"/>
    <w:rsid w:val="3F071982"/>
    <w:rsid w:val="3F0C6E91"/>
    <w:rsid w:val="3F0F2F5C"/>
    <w:rsid w:val="3F0F66C6"/>
    <w:rsid w:val="3F113F8C"/>
    <w:rsid w:val="3F161E6B"/>
    <w:rsid w:val="3F1D185B"/>
    <w:rsid w:val="3F26148C"/>
    <w:rsid w:val="3F2969F5"/>
    <w:rsid w:val="3F2A3E14"/>
    <w:rsid w:val="3F2C57F3"/>
    <w:rsid w:val="3F3F477D"/>
    <w:rsid w:val="3F41328E"/>
    <w:rsid w:val="3F4A1B56"/>
    <w:rsid w:val="3F4A38CD"/>
    <w:rsid w:val="3F517624"/>
    <w:rsid w:val="3F600886"/>
    <w:rsid w:val="3F67267E"/>
    <w:rsid w:val="3F680A76"/>
    <w:rsid w:val="3F7B2D38"/>
    <w:rsid w:val="3F7E1479"/>
    <w:rsid w:val="3F863424"/>
    <w:rsid w:val="3F935517"/>
    <w:rsid w:val="3F963529"/>
    <w:rsid w:val="3FA025EB"/>
    <w:rsid w:val="3FA14758"/>
    <w:rsid w:val="3FA73A6E"/>
    <w:rsid w:val="3FA9101F"/>
    <w:rsid w:val="3FAC4EF9"/>
    <w:rsid w:val="3FB234EA"/>
    <w:rsid w:val="3FB64A8A"/>
    <w:rsid w:val="3FB7613F"/>
    <w:rsid w:val="3FBB07D2"/>
    <w:rsid w:val="3FC82FD3"/>
    <w:rsid w:val="3FCA6F27"/>
    <w:rsid w:val="3FCB00D7"/>
    <w:rsid w:val="3FCB6B55"/>
    <w:rsid w:val="3FCC2E23"/>
    <w:rsid w:val="3FCC4016"/>
    <w:rsid w:val="3FCD6A9F"/>
    <w:rsid w:val="3FDD4B05"/>
    <w:rsid w:val="3FE45413"/>
    <w:rsid w:val="3FEB26AF"/>
    <w:rsid w:val="3FED787F"/>
    <w:rsid w:val="3FEE3BE6"/>
    <w:rsid w:val="3FFF24C7"/>
    <w:rsid w:val="4000305F"/>
    <w:rsid w:val="40156992"/>
    <w:rsid w:val="401761ED"/>
    <w:rsid w:val="401D427F"/>
    <w:rsid w:val="40203ADE"/>
    <w:rsid w:val="40244E53"/>
    <w:rsid w:val="402E3A6B"/>
    <w:rsid w:val="402F2A8F"/>
    <w:rsid w:val="40317396"/>
    <w:rsid w:val="403D36BD"/>
    <w:rsid w:val="4048013B"/>
    <w:rsid w:val="4058401B"/>
    <w:rsid w:val="405B4CBF"/>
    <w:rsid w:val="406547C9"/>
    <w:rsid w:val="406D180F"/>
    <w:rsid w:val="407546B3"/>
    <w:rsid w:val="407B1C61"/>
    <w:rsid w:val="408C10D7"/>
    <w:rsid w:val="409B3C4D"/>
    <w:rsid w:val="40A039C6"/>
    <w:rsid w:val="40A42D53"/>
    <w:rsid w:val="40A662B9"/>
    <w:rsid w:val="40A9088C"/>
    <w:rsid w:val="40B14FA5"/>
    <w:rsid w:val="40BC571D"/>
    <w:rsid w:val="40BF1F1F"/>
    <w:rsid w:val="40C01249"/>
    <w:rsid w:val="40C27D9F"/>
    <w:rsid w:val="40C71325"/>
    <w:rsid w:val="40CA239C"/>
    <w:rsid w:val="40D10322"/>
    <w:rsid w:val="40D21882"/>
    <w:rsid w:val="40D466C8"/>
    <w:rsid w:val="40D62535"/>
    <w:rsid w:val="40E66D0B"/>
    <w:rsid w:val="40F574C4"/>
    <w:rsid w:val="410A6C15"/>
    <w:rsid w:val="410D0BE9"/>
    <w:rsid w:val="41177DD9"/>
    <w:rsid w:val="411C6413"/>
    <w:rsid w:val="412264C3"/>
    <w:rsid w:val="41280A17"/>
    <w:rsid w:val="413355D1"/>
    <w:rsid w:val="413C667C"/>
    <w:rsid w:val="41463B8F"/>
    <w:rsid w:val="41494E1D"/>
    <w:rsid w:val="414C26A0"/>
    <w:rsid w:val="414C3903"/>
    <w:rsid w:val="414E4CE3"/>
    <w:rsid w:val="415B56FE"/>
    <w:rsid w:val="4164533D"/>
    <w:rsid w:val="41647C8B"/>
    <w:rsid w:val="41683DF0"/>
    <w:rsid w:val="416F05FE"/>
    <w:rsid w:val="4173757B"/>
    <w:rsid w:val="41742D54"/>
    <w:rsid w:val="417C6D3C"/>
    <w:rsid w:val="417F3419"/>
    <w:rsid w:val="418054C9"/>
    <w:rsid w:val="418213F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C167F4"/>
    <w:rsid w:val="41D27E47"/>
    <w:rsid w:val="41D42281"/>
    <w:rsid w:val="41D71CD4"/>
    <w:rsid w:val="41E4096E"/>
    <w:rsid w:val="41E956FA"/>
    <w:rsid w:val="41EF4937"/>
    <w:rsid w:val="41EF64F2"/>
    <w:rsid w:val="41F23F24"/>
    <w:rsid w:val="41F54C76"/>
    <w:rsid w:val="41F625F6"/>
    <w:rsid w:val="41FD3525"/>
    <w:rsid w:val="41FE6E71"/>
    <w:rsid w:val="42064D16"/>
    <w:rsid w:val="42097961"/>
    <w:rsid w:val="420A32F4"/>
    <w:rsid w:val="420F7EC7"/>
    <w:rsid w:val="421214EB"/>
    <w:rsid w:val="42123578"/>
    <w:rsid w:val="421A7A31"/>
    <w:rsid w:val="421C5E81"/>
    <w:rsid w:val="422202A6"/>
    <w:rsid w:val="42234C00"/>
    <w:rsid w:val="42263F60"/>
    <w:rsid w:val="4248551C"/>
    <w:rsid w:val="42491A39"/>
    <w:rsid w:val="424A7FC5"/>
    <w:rsid w:val="425124A2"/>
    <w:rsid w:val="425A5FC7"/>
    <w:rsid w:val="425F3F29"/>
    <w:rsid w:val="42616D04"/>
    <w:rsid w:val="4262424C"/>
    <w:rsid w:val="42644E42"/>
    <w:rsid w:val="42750F25"/>
    <w:rsid w:val="427C77BF"/>
    <w:rsid w:val="428037AC"/>
    <w:rsid w:val="42847A85"/>
    <w:rsid w:val="428B45EE"/>
    <w:rsid w:val="428B6BB3"/>
    <w:rsid w:val="429014B4"/>
    <w:rsid w:val="42912AA8"/>
    <w:rsid w:val="429E7A96"/>
    <w:rsid w:val="42A403FA"/>
    <w:rsid w:val="42A42ECF"/>
    <w:rsid w:val="42A95B25"/>
    <w:rsid w:val="42AA5406"/>
    <w:rsid w:val="42AB2847"/>
    <w:rsid w:val="42B363ED"/>
    <w:rsid w:val="42B43E0C"/>
    <w:rsid w:val="42BA19B5"/>
    <w:rsid w:val="42BA70BA"/>
    <w:rsid w:val="42BD7B3B"/>
    <w:rsid w:val="42BF652D"/>
    <w:rsid w:val="42C31C5F"/>
    <w:rsid w:val="42CA63D2"/>
    <w:rsid w:val="42D05055"/>
    <w:rsid w:val="42D06D99"/>
    <w:rsid w:val="42DC0F28"/>
    <w:rsid w:val="42F26918"/>
    <w:rsid w:val="42F379E3"/>
    <w:rsid w:val="42F5308F"/>
    <w:rsid w:val="42F7380C"/>
    <w:rsid w:val="42F74ACB"/>
    <w:rsid w:val="42FD20BB"/>
    <w:rsid w:val="42FF3EDE"/>
    <w:rsid w:val="43054F72"/>
    <w:rsid w:val="43193A07"/>
    <w:rsid w:val="431F1000"/>
    <w:rsid w:val="43235300"/>
    <w:rsid w:val="43252675"/>
    <w:rsid w:val="4329600E"/>
    <w:rsid w:val="43337370"/>
    <w:rsid w:val="433B4993"/>
    <w:rsid w:val="4344767A"/>
    <w:rsid w:val="4352107A"/>
    <w:rsid w:val="435456D5"/>
    <w:rsid w:val="435A2398"/>
    <w:rsid w:val="435F7421"/>
    <w:rsid w:val="436844E3"/>
    <w:rsid w:val="436A564C"/>
    <w:rsid w:val="43723767"/>
    <w:rsid w:val="437C4D4B"/>
    <w:rsid w:val="437E29DA"/>
    <w:rsid w:val="437F2CA1"/>
    <w:rsid w:val="438810D0"/>
    <w:rsid w:val="438B5D90"/>
    <w:rsid w:val="438E3B86"/>
    <w:rsid w:val="439624A3"/>
    <w:rsid w:val="43A30A95"/>
    <w:rsid w:val="43AE4690"/>
    <w:rsid w:val="43B5331D"/>
    <w:rsid w:val="43B6343D"/>
    <w:rsid w:val="43CB618F"/>
    <w:rsid w:val="43CE0857"/>
    <w:rsid w:val="43D166BC"/>
    <w:rsid w:val="43E32FB6"/>
    <w:rsid w:val="43E54ED3"/>
    <w:rsid w:val="43EE49E9"/>
    <w:rsid w:val="43F1217E"/>
    <w:rsid w:val="43FB56E2"/>
    <w:rsid w:val="440123FC"/>
    <w:rsid w:val="44053F84"/>
    <w:rsid w:val="4411792E"/>
    <w:rsid w:val="4418638C"/>
    <w:rsid w:val="441918F6"/>
    <w:rsid w:val="441C2C18"/>
    <w:rsid w:val="44246871"/>
    <w:rsid w:val="44275C4A"/>
    <w:rsid w:val="44341AFB"/>
    <w:rsid w:val="443861E9"/>
    <w:rsid w:val="44484A87"/>
    <w:rsid w:val="444A4BEB"/>
    <w:rsid w:val="445035C1"/>
    <w:rsid w:val="445816F7"/>
    <w:rsid w:val="445D7394"/>
    <w:rsid w:val="44724E4B"/>
    <w:rsid w:val="44747BB2"/>
    <w:rsid w:val="447D0873"/>
    <w:rsid w:val="447D14A6"/>
    <w:rsid w:val="447E255A"/>
    <w:rsid w:val="448170D0"/>
    <w:rsid w:val="44830E2A"/>
    <w:rsid w:val="44842A2A"/>
    <w:rsid w:val="44885329"/>
    <w:rsid w:val="44990EC9"/>
    <w:rsid w:val="44A948E2"/>
    <w:rsid w:val="44B1016F"/>
    <w:rsid w:val="44B73F3B"/>
    <w:rsid w:val="44BA23A8"/>
    <w:rsid w:val="44BC029C"/>
    <w:rsid w:val="44CE2234"/>
    <w:rsid w:val="44E05F69"/>
    <w:rsid w:val="44E12EE2"/>
    <w:rsid w:val="44E9613D"/>
    <w:rsid w:val="44EE1373"/>
    <w:rsid w:val="44F27FA2"/>
    <w:rsid w:val="44F67088"/>
    <w:rsid w:val="44F97B70"/>
    <w:rsid w:val="450124DF"/>
    <w:rsid w:val="45053491"/>
    <w:rsid w:val="45065555"/>
    <w:rsid w:val="450C21DE"/>
    <w:rsid w:val="451260A4"/>
    <w:rsid w:val="45155461"/>
    <w:rsid w:val="45185F4F"/>
    <w:rsid w:val="451954AE"/>
    <w:rsid w:val="451C2148"/>
    <w:rsid w:val="451C4F1C"/>
    <w:rsid w:val="451E37B3"/>
    <w:rsid w:val="45252804"/>
    <w:rsid w:val="45255949"/>
    <w:rsid w:val="4531708F"/>
    <w:rsid w:val="45443521"/>
    <w:rsid w:val="454517E0"/>
    <w:rsid w:val="45455160"/>
    <w:rsid w:val="45484F6E"/>
    <w:rsid w:val="454C634E"/>
    <w:rsid w:val="45561A65"/>
    <w:rsid w:val="455B232A"/>
    <w:rsid w:val="455E4361"/>
    <w:rsid w:val="455E4452"/>
    <w:rsid w:val="455F17D9"/>
    <w:rsid w:val="4562389A"/>
    <w:rsid w:val="45634F3A"/>
    <w:rsid w:val="456A37F0"/>
    <w:rsid w:val="456D1276"/>
    <w:rsid w:val="4577571F"/>
    <w:rsid w:val="45796A46"/>
    <w:rsid w:val="4596404D"/>
    <w:rsid w:val="45A016EE"/>
    <w:rsid w:val="45AF5AC1"/>
    <w:rsid w:val="45B265E4"/>
    <w:rsid w:val="45BA53EA"/>
    <w:rsid w:val="45BB794D"/>
    <w:rsid w:val="45BE6DBE"/>
    <w:rsid w:val="45C31FD5"/>
    <w:rsid w:val="45C36E8B"/>
    <w:rsid w:val="45CA232B"/>
    <w:rsid w:val="45CA5690"/>
    <w:rsid w:val="45D34DA0"/>
    <w:rsid w:val="45D37EF7"/>
    <w:rsid w:val="45D76070"/>
    <w:rsid w:val="45E555BB"/>
    <w:rsid w:val="45E66B53"/>
    <w:rsid w:val="45E73F3F"/>
    <w:rsid w:val="45E954CA"/>
    <w:rsid w:val="46134149"/>
    <w:rsid w:val="461374A5"/>
    <w:rsid w:val="46137C23"/>
    <w:rsid w:val="46181791"/>
    <w:rsid w:val="461D0300"/>
    <w:rsid w:val="46294C3A"/>
    <w:rsid w:val="462E41FB"/>
    <w:rsid w:val="462E61AA"/>
    <w:rsid w:val="462F0FB3"/>
    <w:rsid w:val="46300357"/>
    <w:rsid w:val="463177F4"/>
    <w:rsid w:val="4634298F"/>
    <w:rsid w:val="463478FC"/>
    <w:rsid w:val="46350BBF"/>
    <w:rsid w:val="4638683F"/>
    <w:rsid w:val="463A449C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42BD2"/>
    <w:rsid w:val="46862D77"/>
    <w:rsid w:val="468770D7"/>
    <w:rsid w:val="46885CD6"/>
    <w:rsid w:val="46890970"/>
    <w:rsid w:val="468D5FD6"/>
    <w:rsid w:val="469B7825"/>
    <w:rsid w:val="46A41DAF"/>
    <w:rsid w:val="46A505CA"/>
    <w:rsid w:val="46AB122B"/>
    <w:rsid w:val="46B3138B"/>
    <w:rsid w:val="46B31F68"/>
    <w:rsid w:val="46B36874"/>
    <w:rsid w:val="46B50C08"/>
    <w:rsid w:val="46B536D5"/>
    <w:rsid w:val="46C103E4"/>
    <w:rsid w:val="46C603C3"/>
    <w:rsid w:val="46C80456"/>
    <w:rsid w:val="46CB5966"/>
    <w:rsid w:val="46CC5B60"/>
    <w:rsid w:val="46E27041"/>
    <w:rsid w:val="46EA4F65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3385E"/>
    <w:rsid w:val="472F0D21"/>
    <w:rsid w:val="473713E4"/>
    <w:rsid w:val="47434759"/>
    <w:rsid w:val="474461F0"/>
    <w:rsid w:val="474F3554"/>
    <w:rsid w:val="476B639C"/>
    <w:rsid w:val="476E5076"/>
    <w:rsid w:val="47706187"/>
    <w:rsid w:val="47756E9B"/>
    <w:rsid w:val="47843B44"/>
    <w:rsid w:val="4786097C"/>
    <w:rsid w:val="478B7FBB"/>
    <w:rsid w:val="478E06B0"/>
    <w:rsid w:val="478E1E53"/>
    <w:rsid w:val="478E2AC6"/>
    <w:rsid w:val="479047AB"/>
    <w:rsid w:val="479D04EA"/>
    <w:rsid w:val="479F7D80"/>
    <w:rsid w:val="47B165C2"/>
    <w:rsid w:val="47BE07D2"/>
    <w:rsid w:val="47C12D3D"/>
    <w:rsid w:val="47C215AA"/>
    <w:rsid w:val="47C82D01"/>
    <w:rsid w:val="47C8743F"/>
    <w:rsid w:val="47CF724C"/>
    <w:rsid w:val="47D120B8"/>
    <w:rsid w:val="47D22900"/>
    <w:rsid w:val="47D344F7"/>
    <w:rsid w:val="47D84D21"/>
    <w:rsid w:val="47E05B42"/>
    <w:rsid w:val="47E46D9D"/>
    <w:rsid w:val="47E623C9"/>
    <w:rsid w:val="47E63C74"/>
    <w:rsid w:val="47EA4824"/>
    <w:rsid w:val="47F373AA"/>
    <w:rsid w:val="47F6312F"/>
    <w:rsid w:val="47F66695"/>
    <w:rsid w:val="4801091F"/>
    <w:rsid w:val="4804230C"/>
    <w:rsid w:val="48102A05"/>
    <w:rsid w:val="48156E3E"/>
    <w:rsid w:val="48186406"/>
    <w:rsid w:val="481B097D"/>
    <w:rsid w:val="482D7005"/>
    <w:rsid w:val="48316336"/>
    <w:rsid w:val="483346E7"/>
    <w:rsid w:val="48366381"/>
    <w:rsid w:val="483A3218"/>
    <w:rsid w:val="484771D9"/>
    <w:rsid w:val="484B4057"/>
    <w:rsid w:val="484F187E"/>
    <w:rsid w:val="4853537C"/>
    <w:rsid w:val="485803F8"/>
    <w:rsid w:val="485F00EF"/>
    <w:rsid w:val="48600011"/>
    <w:rsid w:val="486011AF"/>
    <w:rsid w:val="48665CE2"/>
    <w:rsid w:val="487E7480"/>
    <w:rsid w:val="487E7AF7"/>
    <w:rsid w:val="48804572"/>
    <w:rsid w:val="488C7F56"/>
    <w:rsid w:val="48903BDC"/>
    <w:rsid w:val="4892794C"/>
    <w:rsid w:val="48986D01"/>
    <w:rsid w:val="48A03698"/>
    <w:rsid w:val="48A134A4"/>
    <w:rsid w:val="48A35142"/>
    <w:rsid w:val="48A503F6"/>
    <w:rsid w:val="48A64841"/>
    <w:rsid w:val="48A85AE8"/>
    <w:rsid w:val="48A87FDC"/>
    <w:rsid w:val="48AC5484"/>
    <w:rsid w:val="48AD7382"/>
    <w:rsid w:val="48B856D3"/>
    <w:rsid w:val="48B92F87"/>
    <w:rsid w:val="48C22324"/>
    <w:rsid w:val="48C6275A"/>
    <w:rsid w:val="48C84329"/>
    <w:rsid w:val="48D95A9F"/>
    <w:rsid w:val="48DD3A8E"/>
    <w:rsid w:val="48EC51DE"/>
    <w:rsid w:val="48ED30E8"/>
    <w:rsid w:val="48F464B6"/>
    <w:rsid w:val="48F64488"/>
    <w:rsid w:val="48F86A58"/>
    <w:rsid w:val="48FA0DE9"/>
    <w:rsid w:val="48FC4B76"/>
    <w:rsid w:val="49064931"/>
    <w:rsid w:val="490D4B90"/>
    <w:rsid w:val="4912223A"/>
    <w:rsid w:val="49136111"/>
    <w:rsid w:val="491470EB"/>
    <w:rsid w:val="4926186F"/>
    <w:rsid w:val="492C71EB"/>
    <w:rsid w:val="4938319B"/>
    <w:rsid w:val="493C2A76"/>
    <w:rsid w:val="493E35D0"/>
    <w:rsid w:val="493E3A83"/>
    <w:rsid w:val="49450DE7"/>
    <w:rsid w:val="494D33BD"/>
    <w:rsid w:val="4951671B"/>
    <w:rsid w:val="4953759C"/>
    <w:rsid w:val="49560C50"/>
    <w:rsid w:val="495620EC"/>
    <w:rsid w:val="4958716E"/>
    <w:rsid w:val="4959342B"/>
    <w:rsid w:val="49621480"/>
    <w:rsid w:val="49677EC2"/>
    <w:rsid w:val="49687974"/>
    <w:rsid w:val="496968DE"/>
    <w:rsid w:val="496E70A7"/>
    <w:rsid w:val="4970564E"/>
    <w:rsid w:val="4972385D"/>
    <w:rsid w:val="49732C8D"/>
    <w:rsid w:val="497D241A"/>
    <w:rsid w:val="498008DB"/>
    <w:rsid w:val="498823EF"/>
    <w:rsid w:val="498B5C73"/>
    <w:rsid w:val="498B6212"/>
    <w:rsid w:val="498C5A3E"/>
    <w:rsid w:val="498D483B"/>
    <w:rsid w:val="499A30A2"/>
    <w:rsid w:val="499A6C5A"/>
    <w:rsid w:val="499B27B4"/>
    <w:rsid w:val="499F68B5"/>
    <w:rsid w:val="49A60623"/>
    <w:rsid w:val="49A862D2"/>
    <w:rsid w:val="49AA3AE3"/>
    <w:rsid w:val="49B06170"/>
    <w:rsid w:val="49B818BA"/>
    <w:rsid w:val="49B9685C"/>
    <w:rsid w:val="49BF0088"/>
    <w:rsid w:val="49C51FD2"/>
    <w:rsid w:val="49C95510"/>
    <w:rsid w:val="49CB3EF8"/>
    <w:rsid w:val="49CE6FF0"/>
    <w:rsid w:val="49D93923"/>
    <w:rsid w:val="49E973D7"/>
    <w:rsid w:val="49F04CE4"/>
    <w:rsid w:val="49F5718F"/>
    <w:rsid w:val="49F87648"/>
    <w:rsid w:val="49FC1C62"/>
    <w:rsid w:val="49FC38C2"/>
    <w:rsid w:val="49FF6B26"/>
    <w:rsid w:val="4A032EA9"/>
    <w:rsid w:val="4A0C2970"/>
    <w:rsid w:val="4A1F218A"/>
    <w:rsid w:val="4A30609E"/>
    <w:rsid w:val="4A3310D0"/>
    <w:rsid w:val="4A3B6912"/>
    <w:rsid w:val="4A3E2A12"/>
    <w:rsid w:val="4A42288C"/>
    <w:rsid w:val="4A4D6C60"/>
    <w:rsid w:val="4A522D3A"/>
    <w:rsid w:val="4A540D4A"/>
    <w:rsid w:val="4A567DA3"/>
    <w:rsid w:val="4A572173"/>
    <w:rsid w:val="4A5740F8"/>
    <w:rsid w:val="4A5C2D8A"/>
    <w:rsid w:val="4A5E6112"/>
    <w:rsid w:val="4A673C37"/>
    <w:rsid w:val="4A6A5F3B"/>
    <w:rsid w:val="4A6A64F6"/>
    <w:rsid w:val="4A6C63FF"/>
    <w:rsid w:val="4A765EB0"/>
    <w:rsid w:val="4A7A0B6A"/>
    <w:rsid w:val="4A7C1660"/>
    <w:rsid w:val="4A862C0A"/>
    <w:rsid w:val="4A8A41D1"/>
    <w:rsid w:val="4A900C3F"/>
    <w:rsid w:val="4A972A22"/>
    <w:rsid w:val="4A9A2D46"/>
    <w:rsid w:val="4A9D40B9"/>
    <w:rsid w:val="4AA13A8C"/>
    <w:rsid w:val="4AA16A7A"/>
    <w:rsid w:val="4AA72F9F"/>
    <w:rsid w:val="4AAF0838"/>
    <w:rsid w:val="4AB24B4D"/>
    <w:rsid w:val="4ABB66E2"/>
    <w:rsid w:val="4ABE11EB"/>
    <w:rsid w:val="4AC2469B"/>
    <w:rsid w:val="4AC37E17"/>
    <w:rsid w:val="4ACB6F9C"/>
    <w:rsid w:val="4ACE5DBA"/>
    <w:rsid w:val="4AD80036"/>
    <w:rsid w:val="4AE50E2C"/>
    <w:rsid w:val="4AE7396F"/>
    <w:rsid w:val="4AF7604D"/>
    <w:rsid w:val="4AFA62EF"/>
    <w:rsid w:val="4B020A3F"/>
    <w:rsid w:val="4B066AD3"/>
    <w:rsid w:val="4B086C74"/>
    <w:rsid w:val="4B110A86"/>
    <w:rsid w:val="4B2B69DE"/>
    <w:rsid w:val="4B2C3977"/>
    <w:rsid w:val="4B2C6DDC"/>
    <w:rsid w:val="4B32514E"/>
    <w:rsid w:val="4B3D5354"/>
    <w:rsid w:val="4B403DE7"/>
    <w:rsid w:val="4B411CFD"/>
    <w:rsid w:val="4B4312BB"/>
    <w:rsid w:val="4B4570D9"/>
    <w:rsid w:val="4B4B369D"/>
    <w:rsid w:val="4B551C4C"/>
    <w:rsid w:val="4B5A71EC"/>
    <w:rsid w:val="4B653487"/>
    <w:rsid w:val="4B695717"/>
    <w:rsid w:val="4B6D1C47"/>
    <w:rsid w:val="4B72332C"/>
    <w:rsid w:val="4B736037"/>
    <w:rsid w:val="4B74293A"/>
    <w:rsid w:val="4B75028F"/>
    <w:rsid w:val="4B791047"/>
    <w:rsid w:val="4B8337AA"/>
    <w:rsid w:val="4B8909FF"/>
    <w:rsid w:val="4B8C2619"/>
    <w:rsid w:val="4B8F7892"/>
    <w:rsid w:val="4BAA177F"/>
    <w:rsid w:val="4BB10559"/>
    <w:rsid w:val="4BBE2B47"/>
    <w:rsid w:val="4BCD1703"/>
    <w:rsid w:val="4BDE0C92"/>
    <w:rsid w:val="4BE452EA"/>
    <w:rsid w:val="4BF21527"/>
    <w:rsid w:val="4BF964CF"/>
    <w:rsid w:val="4C0E567C"/>
    <w:rsid w:val="4C162B83"/>
    <w:rsid w:val="4C1A2E42"/>
    <w:rsid w:val="4C2074F5"/>
    <w:rsid w:val="4C317B53"/>
    <w:rsid w:val="4C383349"/>
    <w:rsid w:val="4C3F2303"/>
    <w:rsid w:val="4C401C7F"/>
    <w:rsid w:val="4C415412"/>
    <w:rsid w:val="4C454AE9"/>
    <w:rsid w:val="4C463443"/>
    <w:rsid w:val="4C49716A"/>
    <w:rsid w:val="4C4F77B0"/>
    <w:rsid w:val="4C536141"/>
    <w:rsid w:val="4C554175"/>
    <w:rsid w:val="4C57305E"/>
    <w:rsid w:val="4C597B06"/>
    <w:rsid w:val="4C5C45EF"/>
    <w:rsid w:val="4C5D7B63"/>
    <w:rsid w:val="4C6140C0"/>
    <w:rsid w:val="4C631ADA"/>
    <w:rsid w:val="4C6A5C64"/>
    <w:rsid w:val="4C6D3489"/>
    <w:rsid w:val="4C7D0C19"/>
    <w:rsid w:val="4C851685"/>
    <w:rsid w:val="4C880C3C"/>
    <w:rsid w:val="4C8D361D"/>
    <w:rsid w:val="4C8D73ED"/>
    <w:rsid w:val="4C941189"/>
    <w:rsid w:val="4C9729E2"/>
    <w:rsid w:val="4C9F7A7F"/>
    <w:rsid w:val="4CA17412"/>
    <w:rsid w:val="4CA4131E"/>
    <w:rsid w:val="4CA64207"/>
    <w:rsid w:val="4CBD6604"/>
    <w:rsid w:val="4CC53200"/>
    <w:rsid w:val="4CC6131B"/>
    <w:rsid w:val="4CD40F71"/>
    <w:rsid w:val="4CDA0A48"/>
    <w:rsid w:val="4CDE6589"/>
    <w:rsid w:val="4CE740A7"/>
    <w:rsid w:val="4CEA18DB"/>
    <w:rsid w:val="4CEF37F2"/>
    <w:rsid w:val="4CF775B4"/>
    <w:rsid w:val="4D00128A"/>
    <w:rsid w:val="4D02580D"/>
    <w:rsid w:val="4D0364DC"/>
    <w:rsid w:val="4D254476"/>
    <w:rsid w:val="4D341D8F"/>
    <w:rsid w:val="4D3B5053"/>
    <w:rsid w:val="4D3D2BA1"/>
    <w:rsid w:val="4D4300F4"/>
    <w:rsid w:val="4D45192D"/>
    <w:rsid w:val="4D5151B1"/>
    <w:rsid w:val="4D554F67"/>
    <w:rsid w:val="4D585744"/>
    <w:rsid w:val="4D5D4502"/>
    <w:rsid w:val="4D655049"/>
    <w:rsid w:val="4D722240"/>
    <w:rsid w:val="4D743DD7"/>
    <w:rsid w:val="4D77295E"/>
    <w:rsid w:val="4D8B1848"/>
    <w:rsid w:val="4DA137B8"/>
    <w:rsid w:val="4DA156B7"/>
    <w:rsid w:val="4DAD6AFC"/>
    <w:rsid w:val="4DAF3D96"/>
    <w:rsid w:val="4DB5371B"/>
    <w:rsid w:val="4DB85A2C"/>
    <w:rsid w:val="4DC96320"/>
    <w:rsid w:val="4DCB2355"/>
    <w:rsid w:val="4DCC4BC6"/>
    <w:rsid w:val="4DCF3F52"/>
    <w:rsid w:val="4DD56154"/>
    <w:rsid w:val="4DD77607"/>
    <w:rsid w:val="4DDB72E2"/>
    <w:rsid w:val="4DE86583"/>
    <w:rsid w:val="4DEA2CEE"/>
    <w:rsid w:val="4DEE2C11"/>
    <w:rsid w:val="4DF61D3E"/>
    <w:rsid w:val="4DF633C1"/>
    <w:rsid w:val="4DF6423F"/>
    <w:rsid w:val="4DF67BB0"/>
    <w:rsid w:val="4DF92B1F"/>
    <w:rsid w:val="4DF93C96"/>
    <w:rsid w:val="4DFE2052"/>
    <w:rsid w:val="4DFE783D"/>
    <w:rsid w:val="4E0C0613"/>
    <w:rsid w:val="4E116B3C"/>
    <w:rsid w:val="4E131B9D"/>
    <w:rsid w:val="4E160A93"/>
    <w:rsid w:val="4E1A7652"/>
    <w:rsid w:val="4E1B69AA"/>
    <w:rsid w:val="4E237764"/>
    <w:rsid w:val="4E3141D3"/>
    <w:rsid w:val="4E373A11"/>
    <w:rsid w:val="4E387BF9"/>
    <w:rsid w:val="4E397A0C"/>
    <w:rsid w:val="4E462C26"/>
    <w:rsid w:val="4E4A4945"/>
    <w:rsid w:val="4E510245"/>
    <w:rsid w:val="4E523CF1"/>
    <w:rsid w:val="4E614905"/>
    <w:rsid w:val="4E6C02B8"/>
    <w:rsid w:val="4E7227CC"/>
    <w:rsid w:val="4E7B0CB3"/>
    <w:rsid w:val="4E7D34CE"/>
    <w:rsid w:val="4E7E0619"/>
    <w:rsid w:val="4E7E65EC"/>
    <w:rsid w:val="4E8F0ACC"/>
    <w:rsid w:val="4E9115BE"/>
    <w:rsid w:val="4EA07642"/>
    <w:rsid w:val="4EA20221"/>
    <w:rsid w:val="4EA51B75"/>
    <w:rsid w:val="4EAC789E"/>
    <w:rsid w:val="4EB21D73"/>
    <w:rsid w:val="4EB50DAA"/>
    <w:rsid w:val="4EB978B8"/>
    <w:rsid w:val="4EBA0950"/>
    <w:rsid w:val="4EBC6E31"/>
    <w:rsid w:val="4EBD77FB"/>
    <w:rsid w:val="4EBF173B"/>
    <w:rsid w:val="4EC24299"/>
    <w:rsid w:val="4EC26B14"/>
    <w:rsid w:val="4EC33235"/>
    <w:rsid w:val="4EC50D6E"/>
    <w:rsid w:val="4ED775A1"/>
    <w:rsid w:val="4ED97BA2"/>
    <w:rsid w:val="4EDA58FD"/>
    <w:rsid w:val="4EDB30BB"/>
    <w:rsid w:val="4EDF1695"/>
    <w:rsid w:val="4EE11A37"/>
    <w:rsid w:val="4EEF4761"/>
    <w:rsid w:val="4EF704BD"/>
    <w:rsid w:val="4F0031A2"/>
    <w:rsid w:val="4F031705"/>
    <w:rsid w:val="4F065119"/>
    <w:rsid w:val="4F09276C"/>
    <w:rsid w:val="4F0B53E6"/>
    <w:rsid w:val="4F0D0AEB"/>
    <w:rsid w:val="4F10718C"/>
    <w:rsid w:val="4F155814"/>
    <w:rsid w:val="4F19751A"/>
    <w:rsid w:val="4F1B2FC9"/>
    <w:rsid w:val="4F244697"/>
    <w:rsid w:val="4F291B39"/>
    <w:rsid w:val="4F2F5376"/>
    <w:rsid w:val="4F45069B"/>
    <w:rsid w:val="4F47554F"/>
    <w:rsid w:val="4F4931F6"/>
    <w:rsid w:val="4F4A3195"/>
    <w:rsid w:val="4F552948"/>
    <w:rsid w:val="4F573453"/>
    <w:rsid w:val="4F6B5F42"/>
    <w:rsid w:val="4F710228"/>
    <w:rsid w:val="4F7106BF"/>
    <w:rsid w:val="4F73477A"/>
    <w:rsid w:val="4F737FFA"/>
    <w:rsid w:val="4F7856D0"/>
    <w:rsid w:val="4F841A2C"/>
    <w:rsid w:val="4F917FA5"/>
    <w:rsid w:val="4F921E58"/>
    <w:rsid w:val="4F92644F"/>
    <w:rsid w:val="4F956B5D"/>
    <w:rsid w:val="4F9F4EEC"/>
    <w:rsid w:val="4FA1228B"/>
    <w:rsid w:val="4FA22355"/>
    <w:rsid w:val="4FA57603"/>
    <w:rsid w:val="4FA82D43"/>
    <w:rsid w:val="4FC116E6"/>
    <w:rsid w:val="4FD02740"/>
    <w:rsid w:val="4FD51EB2"/>
    <w:rsid w:val="4FD55E7C"/>
    <w:rsid w:val="4FD710CE"/>
    <w:rsid w:val="4FD87164"/>
    <w:rsid w:val="4FE67AAA"/>
    <w:rsid w:val="4FE744BF"/>
    <w:rsid w:val="4FEC4A2E"/>
    <w:rsid w:val="4FF36A2E"/>
    <w:rsid w:val="4FFF4670"/>
    <w:rsid w:val="500250FF"/>
    <w:rsid w:val="50124F6D"/>
    <w:rsid w:val="50153A83"/>
    <w:rsid w:val="501A2166"/>
    <w:rsid w:val="5022614A"/>
    <w:rsid w:val="502731F7"/>
    <w:rsid w:val="503E46D6"/>
    <w:rsid w:val="50413525"/>
    <w:rsid w:val="50424B91"/>
    <w:rsid w:val="50425CFD"/>
    <w:rsid w:val="5055745B"/>
    <w:rsid w:val="505F0F96"/>
    <w:rsid w:val="506D116F"/>
    <w:rsid w:val="50723EEA"/>
    <w:rsid w:val="50767540"/>
    <w:rsid w:val="507948C8"/>
    <w:rsid w:val="50794BFB"/>
    <w:rsid w:val="507B34BB"/>
    <w:rsid w:val="50801D5F"/>
    <w:rsid w:val="50820454"/>
    <w:rsid w:val="50823E71"/>
    <w:rsid w:val="5087007D"/>
    <w:rsid w:val="50876709"/>
    <w:rsid w:val="5087742A"/>
    <w:rsid w:val="508A06B9"/>
    <w:rsid w:val="508A7609"/>
    <w:rsid w:val="509A3ACD"/>
    <w:rsid w:val="50A05B99"/>
    <w:rsid w:val="50AE70C5"/>
    <w:rsid w:val="50BB0C33"/>
    <w:rsid w:val="50BE5F11"/>
    <w:rsid w:val="50C32AB3"/>
    <w:rsid w:val="50C76D4A"/>
    <w:rsid w:val="50C97871"/>
    <w:rsid w:val="50CD374C"/>
    <w:rsid w:val="50D13A2F"/>
    <w:rsid w:val="50DF34B7"/>
    <w:rsid w:val="50E00CB0"/>
    <w:rsid w:val="50E26EF3"/>
    <w:rsid w:val="50E35E7E"/>
    <w:rsid w:val="50E67DC1"/>
    <w:rsid w:val="50F173C4"/>
    <w:rsid w:val="50FE039E"/>
    <w:rsid w:val="510736CE"/>
    <w:rsid w:val="510B72F6"/>
    <w:rsid w:val="510D3DCB"/>
    <w:rsid w:val="5121796D"/>
    <w:rsid w:val="51223208"/>
    <w:rsid w:val="51303C7E"/>
    <w:rsid w:val="513C04DD"/>
    <w:rsid w:val="513E4415"/>
    <w:rsid w:val="513F5ECB"/>
    <w:rsid w:val="514F2F6A"/>
    <w:rsid w:val="51544C67"/>
    <w:rsid w:val="51582AD9"/>
    <w:rsid w:val="516C077E"/>
    <w:rsid w:val="51701698"/>
    <w:rsid w:val="51803E86"/>
    <w:rsid w:val="51867AA0"/>
    <w:rsid w:val="5187244D"/>
    <w:rsid w:val="518F20D8"/>
    <w:rsid w:val="51946492"/>
    <w:rsid w:val="51BD1708"/>
    <w:rsid w:val="51BF0D65"/>
    <w:rsid w:val="51C47DA7"/>
    <w:rsid w:val="51CB541B"/>
    <w:rsid w:val="51CB7BB1"/>
    <w:rsid w:val="51D26096"/>
    <w:rsid w:val="51D45509"/>
    <w:rsid w:val="51DC2651"/>
    <w:rsid w:val="51EC6FF9"/>
    <w:rsid w:val="51EF7839"/>
    <w:rsid w:val="51F23D16"/>
    <w:rsid w:val="51F33D77"/>
    <w:rsid w:val="51F620D5"/>
    <w:rsid w:val="520728CB"/>
    <w:rsid w:val="520952AE"/>
    <w:rsid w:val="520972D1"/>
    <w:rsid w:val="520A0EA2"/>
    <w:rsid w:val="52105783"/>
    <w:rsid w:val="52135966"/>
    <w:rsid w:val="5217702F"/>
    <w:rsid w:val="521966C4"/>
    <w:rsid w:val="521B6385"/>
    <w:rsid w:val="521D1AAF"/>
    <w:rsid w:val="522052EA"/>
    <w:rsid w:val="52241E57"/>
    <w:rsid w:val="52246D0D"/>
    <w:rsid w:val="522A0E1A"/>
    <w:rsid w:val="522D2B4A"/>
    <w:rsid w:val="522D3F07"/>
    <w:rsid w:val="522D5665"/>
    <w:rsid w:val="523913EB"/>
    <w:rsid w:val="523B1AD1"/>
    <w:rsid w:val="525127B7"/>
    <w:rsid w:val="52593F44"/>
    <w:rsid w:val="525D5B56"/>
    <w:rsid w:val="52680EE1"/>
    <w:rsid w:val="526D2BF3"/>
    <w:rsid w:val="52714A0B"/>
    <w:rsid w:val="52736229"/>
    <w:rsid w:val="528D40A6"/>
    <w:rsid w:val="5297786A"/>
    <w:rsid w:val="529B1001"/>
    <w:rsid w:val="52A05BCA"/>
    <w:rsid w:val="52A45678"/>
    <w:rsid w:val="52A45F8A"/>
    <w:rsid w:val="52A57D12"/>
    <w:rsid w:val="52AD49B5"/>
    <w:rsid w:val="52B03441"/>
    <w:rsid w:val="52BA1A98"/>
    <w:rsid w:val="52C11B00"/>
    <w:rsid w:val="52C46B98"/>
    <w:rsid w:val="52D12FD2"/>
    <w:rsid w:val="52D46F28"/>
    <w:rsid w:val="52E00213"/>
    <w:rsid w:val="52E2342F"/>
    <w:rsid w:val="52E43357"/>
    <w:rsid w:val="52F5451A"/>
    <w:rsid w:val="52FF2CD9"/>
    <w:rsid w:val="530700FB"/>
    <w:rsid w:val="530D6443"/>
    <w:rsid w:val="53195FB3"/>
    <w:rsid w:val="531A4DFD"/>
    <w:rsid w:val="531A66D3"/>
    <w:rsid w:val="53212080"/>
    <w:rsid w:val="53256014"/>
    <w:rsid w:val="532F7953"/>
    <w:rsid w:val="5333270E"/>
    <w:rsid w:val="533E0B5D"/>
    <w:rsid w:val="533F4474"/>
    <w:rsid w:val="534721DF"/>
    <w:rsid w:val="5348542A"/>
    <w:rsid w:val="534F0871"/>
    <w:rsid w:val="53523A3A"/>
    <w:rsid w:val="53542D05"/>
    <w:rsid w:val="53571986"/>
    <w:rsid w:val="53582B95"/>
    <w:rsid w:val="535B6DCC"/>
    <w:rsid w:val="536027D6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737DD"/>
    <w:rsid w:val="53BB7D75"/>
    <w:rsid w:val="53BC3C66"/>
    <w:rsid w:val="53BC651A"/>
    <w:rsid w:val="53BE6F66"/>
    <w:rsid w:val="53C318CA"/>
    <w:rsid w:val="53C71198"/>
    <w:rsid w:val="53C935F6"/>
    <w:rsid w:val="53C95C7A"/>
    <w:rsid w:val="53CD62B3"/>
    <w:rsid w:val="53D06A29"/>
    <w:rsid w:val="53D37FC8"/>
    <w:rsid w:val="53D47E24"/>
    <w:rsid w:val="53D772C6"/>
    <w:rsid w:val="53D818C7"/>
    <w:rsid w:val="53E027C8"/>
    <w:rsid w:val="53EC3B59"/>
    <w:rsid w:val="53F046A3"/>
    <w:rsid w:val="53F707D1"/>
    <w:rsid w:val="53F852E4"/>
    <w:rsid w:val="53FB76EC"/>
    <w:rsid w:val="53FC7C6C"/>
    <w:rsid w:val="53FF17F5"/>
    <w:rsid w:val="54000E59"/>
    <w:rsid w:val="54010727"/>
    <w:rsid w:val="54090FAE"/>
    <w:rsid w:val="540C2F05"/>
    <w:rsid w:val="541747EC"/>
    <w:rsid w:val="541B0D5F"/>
    <w:rsid w:val="541E2EED"/>
    <w:rsid w:val="541F25EC"/>
    <w:rsid w:val="541F55A5"/>
    <w:rsid w:val="54283B85"/>
    <w:rsid w:val="54283BF4"/>
    <w:rsid w:val="542F4006"/>
    <w:rsid w:val="54326A27"/>
    <w:rsid w:val="54342FB6"/>
    <w:rsid w:val="543518F9"/>
    <w:rsid w:val="54375AF9"/>
    <w:rsid w:val="543C49BB"/>
    <w:rsid w:val="543E3113"/>
    <w:rsid w:val="543F6915"/>
    <w:rsid w:val="54497BB1"/>
    <w:rsid w:val="54553997"/>
    <w:rsid w:val="548124C7"/>
    <w:rsid w:val="548D3FF9"/>
    <w:rsid w:val="54926486"/>
    <w:rsid w:val="54AE465F"/>
    <w:rsid w:val="54B330D4"/>
    <w:rsid w:val="54C465FC"/>
    <w:rsid w:val="54C638D3"/>
    <w:rsid w:val="54D0297A"/>
    <w:rsid w:val="54D26DB1"/>
    <w:rsid w:val="54DE7F09"/>
    <w:rsid w:val="54E06C42"/>
    <w:rsid w:val="54EC05B7"/>
    <w:rsid w:val="54F00609"/>
    <w:rsid w:val="54F613BC"/>
    <w:rsid w:val="54FC24E1"/>
    <w:rsid w:val="55032699"/>
    <w:rsid w:val="550A23AF"/>
    <w:rsid w:val="550E1B9E"/>
    <w:rsid w:val="552A02EA"/>
    <w:rsid w:val="553C5939"/>
    <w:rsid w:val="553E2A16"/>
    <w:rsid w:val="554E044B"/>
    <w:rsid w:val="55523151"/>
    <w:rsid w:val="55534AF1"/>
    <w:rsid w:val="556053A7"/>
    <w:rsid w:val="556B075E"/>
    <w:rsid w:val="5585258E"/>
    <w:rsid w:val="55866B73"/>
    <w:rsid w:val="55883C17"/>
    <w:rsid w:val="55895F16"/>
    <w:rsid w:val="558F6025"/>
    <w:rsid w:val="559924D6"/>
    <w:rsid w:val="55A02C41"/>
    <w:rsid w:val="55A065CA"/>
    <w:rsid w:val="55A33083"/>
    <w:rsid w:val="55A84915"/>
    <w:rsid w:val="55B075F5"/>
    <w:rsid w:val="55B44192"/>
    <w:rsid w:val="55B75734"/>
    <w:rsid w:val="55B96831"/>
    <w:rsid w:val="55BA2821"/>
    <w:rsid w:val="55BC4776"/>
    <w:rsid w:val="55C976D8"/>
    <w:rsid w:val="55CC4A15"/>
    <w:rsid w:val="55D174C6"/>
    <w:rsid w:val="55DA3077"/>
    <w:rsid w:val="55DA5C22"/>
    <w:rsid w:val="55E36D9A"/>
    <w:rsid w:val="55E679EC"/>
    <w:rsid w:val="55E91FB5"/>
    <w:rsid w:val="55EA2777"/>
    <w:rsid w:val="55EA4D90"/>
    <w:rsid w:val="55EA73D4"/>
    <w:rsid w:val="55EA7CCC"/>
    <w:rsid w:val="55F005F3"/>
    <w:rsid w:val="55F775DD"/>
    <w:rsid w:val="56007B38"/>
    <w:rsid w:val="56101D11"/>
    <w:rsid w:val="56133F98"/>
    <w:rsid w:val="56196B6D"/>
    <w:rsid w:val="561F00ED"/>
    <w:rsid w:val="56302F3A"/>
    <w:rsid w:val="563531D5"/>
    <w:rsid w:val="56380B8A"/>
    <w:rsid w:val="56406E8C"/>
    <w:rsid w:val="56475603"/>
    <w:rsid w:val="564F3DAF"/>
    <w:rsid w:val="5651383F"/>
    <w:rsid w:val="56580ADA"/>
    <w:rsid w:val="565D03FD"/>
    <w:rsid w:val="565E1071"/>
    <w:rsid w:val="56633DD8"/>
    <w:rsid w:val="56707FE6"/>
    <w:rsid w:val="56714882"/>
    <w:rsid w:val="56734F99"/>
    <w:rsid w:val="567D5615"/>
    <w:rsid w:val="567D6806"/>
    <w:rsid w:val="56823D0B"/>
    <w:rsid w:val="56867C2B"/>
    <w:rsid w:val="568C6AC4"/>
    <w:rsid w:val="569736FA"/>
    <w:rsid w:val="56A11F77"/>
    <w:rsid w:val="56A54D00"/>
    <w:rsid w:val="56A64A59"/>
    <w:rsid w:val="56AC3A32"/>
    <w:rsid w:val="56AE1C59"/>
    <w:rsid w:val="56AF7934"/>
    <w:rsid w:val="56B7252F"/>
    <w:rsid w:val="56B85463"/>
    <w:rsid w:val="56BC67E5"/>
    <w:rsid w:val="56C869B1"/>
    <w:rsid w:val="56CC2F29"/>
    <w:rsid w:val="56D33F64"/>
    <w:rsid w:val="56D455B3"/>
    <w:rsid w:val="56DB7144"/>
    <w:rsid w:val="56DD50C5"/>
    <w:rsid w:val="56E41FF5"/>
    <w:rsid w:val="56E84638"/>
    <w:rsid w:val="56F57EA6"/>
    <w:rsid w:val="56FC19C6"/>
    <w:rsid w:val="570717EF"/>
    <w:rsid w:val="57135B46"/>
    <w:rsid w:val="5718147B"/>
    <w:rsid w:val="57193EB4"/>
    <w:rsid w:val="571E5C4E"/>
    <w:rsid w:val="571F10B8"/>
    <w:rsid w:val="571F2231"/>
    <w:rsid w:val="572538D7"/>
    <w:rsid w:val="572E0B7A"/>
    <w:rsid w:val="573D3B72"/>
    <w:rsid w:val="574020EA"/>
    <w:rsid w:val="57456563"/>
    <w:rsid w:val="5754139A"/>
    <w:rsid w:val="5757372D"/>
    <w:rsid w:val="575B3136"/>
    <w:rsid w:val="575D234C"/>
    <w:rsid w:val="57616482"/>
    <w:rsid w:val="57635C01"/>
    <w:rsid w:val="5764196A"/>
    <w:rsid w:val="576461B6"/>
    <w:rsid w:val="57677460"/>
    <w:rsid w:val="576A2E35"/>
    <w:rsid w:val="576C64C9"/>
    <w:rsid w:val="57711348"/>
    <w:rsid w:val="5771321C"/>
    <w:rsid w:val="5777158A"/>
    <w:rsid w:val="577868BF"/>
    <w:rsid w:val="57794C8C"/>
    <w:rsid w:val="57854D7F"/>
    <w:rsid w:val="57896A6C"/>
    <w:rsid w:val="578E3579"/>
    <w:rsid w:val="57905123"/>
    <w:rsid w:val="57916ED0"/>
    <w:rsid w:val="579628A1"/>
    <w:rsid w:val="57987C72"/>
    <w:rsid w:val="57A00C69"/>
    <w:rsid w:val="57A61D09"/>
    <w:rsid w:val="57A70C8A"/>
    <w:rsid w:val="57A90745"/>
    <w:rsid w:val="57AF0CF7"/>
    <w:rsid w:val="57B00B8E"/>
    <w:rsid w:val="57B33924"/>
    <w:rsid w:val="57B86CA6"/>
    <w:rsid w:val="57B94392"/>
    <w:rsid w:val="57BA6EE0"/>
    <w:rsid w:val="57BB06F6"/>
    <w:rsid w:val="57C430FD"/>
    <w:rsid w:val="57C53EE7"/>
    <w:rsid w:val="57C878AF"/>
    <w:rsid w:val="57CC4415"/>
    <w:rsid w:val="57D13E24"/>
    <w:rsid w:val="57DA4395"/>
    <w:rsid w:val="57E102B9"/>
    <w:rsid w:val="57EC47EF"/>
    <w:rsid w:val="57EF3F5C"/>
    <w:rsid w:val="57F455BD"/>
    <w:rsid w:val="57F74399"/>
    <w:rsid w:val="580550BA"/>
    <w:rsid w:val="580B3580"/>
    <w:rsid w:val="580C6AA8"/>
    <w:rsid w:val="580E44A8"/>
    <w:rsid w:val="580F06DD"/>
    <w:rsid w:val="581170D2"/>
    <w:rsid w:val="58152F0D"/>
    <w:rsid w:val="581C3970"/>
    <w:rsid w:val="58280EC7"/>
    <w:rsid w:val="58363210"/>
    <w:rsid w:val="583C28E2"/>
    <w:rsid w:val="58452A3D"/>
    <w:rsid w:val="5847659E"/>
    <w:rsid w:val="585260D1"/>
    <w:rsid w:val="58536F42"/>
    <w:rsid w:val="585405C9"/>
    <w:rsid w:val="585405DF"/>
    <w:rsid w:val="585A05A1"/>
    <w:rsid w:val="585A3BC8"/>
    <w:rsid w:val="58672AC6"/>
    <w:rsid w:val="58684796"/>
    <w:rsid w:val="58700390"/>
    <w:rsid w:val="588222B5"/>
    <w:rsid w:val="588722F1"/>
    <w:rsid w:val="58893284"/>
    <w:rsid w:val="588E607D"/>
    <w:rsid w:val="589A7430"/>
    <w:rsid w:val="589F78E7"/>
    <w:rsid w:val="58AC504A"/>
    <w:rsid w:val="58B10D94"/>
    <w:rsid w:val="58BA7696"/>
    <w:rsid w:val="58BD3294"/>
    <w:rsid w:val="58BE722C"/>
    <w:rsid w:val="58D07451"/>
    <w:rsid w:val="58D17C96"/>
    <w:rsid w:val="58D73B0D"/>
    <w:rsid w:val="58DB4DDE"/>
    <w:rsid w:val="58E125C4"/>
    <w:rsid w:val="58E23ED1"/>
    <w:rsid w:val="58E744FB"/>
    <w:rsid w:val="58EA5B29"/>
    <w:rsid w:val="59072EE6"/>
    <w:rsid w:val="590E5342"/>
    <w:rsid w:val="591A15CB"/>
    <w:rsid w:val="591E3A42"/>
    <w:rsid w:val="59272651"/>
    <w:rsid w:val="5939794E"/>
    <w:rsid w:val="593F51E4"/>
    <w:rsid w:val="59502305"/>
    <w:rsid w:val="59541AC6"/>
    <w:rsid w:val="595F1727"/>
    <w:rsid w:val="596E57C5"/>
    <w:rsid w:val="59774459"/>
    <w:rsid w:val="5978026C"/>
    <w:rsid w:val="597A059B"/>
    <w:rsid w:val="598612B6"/>
    <w:rsid w:val="5987104A"/>
    <w:rsid w:val="598C700D"/>
    <w:rsid w:val="598E4A88"/>
    <w:rsid w:val="599A55BA"/>
    <w:rsid w:val="599D2972"/>
    <w:rsid w:val="599D708A"/>
    <w:rsid w:val="59A050EA"/>
    <w:rsid w:val="59AE3779"/>
    <w:rsid w:val="59B06D9B"/>
    <w:rsid w:val="59B11DDA"/>
    <w:rsid w:val="59B161DF"/>
    <w:rsid w:val="59B64F6E"/>
    <w:rsid w:val="59B65E08"/>
    <w:rsid w:val="59C15FF8"/>
    <w:rsid w:val="59C84C99"/>
    <w:rsid w:val="59CC6E45"/>
    <w:rsid w:val="59D24FE4"/>
    <w:rsid w:val="59D33441"/>
    <w:rsid w:val="59D47FC6"/>
    <w:rsid w:val="59D61C09"/>
    <w:rsid w:val="59D652B2"/>
    <w:rsid w:val="59DC1D92"/>
    <w:rsid w:val="59DD481B"/>
    <w:rsid w:val="59E55E15"/>
    <w:rsid w:val="59E64D48"/>
    <w:rsid w:val="59E73685"/>
    <w:rsid w:val="59ED41A6"/>
    <w:rsid w:val="59F116DC"/>
    <w:rsid w:val="59F42C3F"/>
    <w:rsid w:val="59F77CE3"/>
    <w:rsid w:val="59FB1B7E"/>
    <w:rsid w:val="5A00226B"/>
    <w:rsid w:val="5A014A47"/>
    <w:rsid w:val="5A045C66"/>
    <w:rsid w:val="5A096909"/>
    <w:rsid w:val="5A0D3C84"/>
    <w:rsid w:val="5A137CA2"/>
    <w:rsid w:val="5A1F670D"/>
    <w:rsid w:val="5A222F17"/>
    <w:rsid w:val="5A263CC8"/>
    <w:rsid w:val="5A284E03"/>
    <w:rsid w:val="5A2F0E18"/>
    <w:rsid w:val="5A302C66"/>
    <w:rsid w:val="5A327F7C"/>
    <w:rsid w:val="5A3375E1"/>
    <w:rsid w:val="5A367ADA"/>
    <w:rsid w:val="5A3F4F77"/>
    <w:rsid w:val="5A4652C6"/>
    <w:rsid w:val="5A553ED7"/>
    <w:rsid w:val="5A5917AE"/>
    <w:rsid w:val="5A601B5D"/>
    <w:rsid w:val="5A603CC5"/>
    <w:rsid w:val="5A6A6BDA"/>
    <w:rsid w:val="5A7078B5"/>
    <w:rsid w:val="5A7335A6"/>
    <w:rsid w:val="5A7D1E60"/>
    <w:rsid w:val="5A8475A9"/>
    <w:rsid w:val="5A8B3286"/>
    <w:rsid w:val="5A8D0C79"/>
    <w:rsid w:val="5A975366"/>
    <w:rsid w:val="5A9F313B"/>
    <w:rsid w:val="5AA31E6F"/>
    <w:rsid w:val="5AA84D63"/>
    <w:rsid w:val="5AB251D1"/>
    <w:rsid w:val="5AB347C0"/>
    <w:rsid w:val="5ABA15A7"/>
    <w:rsid w:val="5ABD168A"/>
    <w:rsid w:val="5ABE222D"/>
    <w:rsid w:val="5AC41DA2"/>
    <w:rsid w:val="5AC47106"/>
    <w:rsid w:val="5ACD3AEC"/>
    <w:rsid w:val="5AD536FA"/>
    <w:rsid w:val="5AD72FF6"/>
    <w:rsid w:val="5AEE20C5"/>
    <w:rsid w:val="5AF404AB"/>
    <w:rsid w:val="5AF725A6"/>
    <w:rsid w:val="5AF84B1E"/>
    <w:rsid w:val="5AF96DD6"/>
    <w:rsid w:val="5AFD31AD"/>
    <w:rsid w:val="5B014E6E"/>
    <w:rsid w:val="5B065C77"/>
    <w:rsid w:val="5B0B5CEE"/>
    <w:rsid w:val="5B1648DC"/>
    <w:rsid w:val="5B177E31"/>
    <w:rsid w:val="5B1A04D1"/>
    <w:rsid w:val="5B1D5B6E"/>
    <w:rsid w:val="5B1E6DCB"/>
    <w:rsid w:val="5B275722"/>
    <w:rsid w:val="5B281A9B"/>
    <w:rsid w:val="5B2B7F6D"/>
    <w:rsid w:val="5B425C64"/>
    <w:rsid w:val="5B440616"/>
    <w:rsid w:val="5B4C0A9D"/>
    <w:rsid w:val="5B5C03B6"/>
    <w:rsid w:val="5B600550"/>
    <w:rsid w:val="5B622BA3"/>
    <w:rsid w:val="5B6508F4"/>
    <w:rsid w:val="5B6956DB"/>
    <w:rsid w:val="5B6D1F8A"/>
    <w:rsid w:val="5B6E45D1"/>
    <w:rsid w:val="5B71600A"/>
    <w:rsid w:val="5B7C73D8"/>
    <w:rsid w:val="5B892D60"/>
    <w:rsid w:val="5B916DCC"/>
    <w:rsid w:val="5B933090"/>
    <w:rsid w:val="5B9B3F29"/>
    <w:rsid w:val="5BA07CDC"/>
    <w:rsid w:val="5BA71E6F"/>
    <w:rsid w:val="5BB602CE"/>
    <w:rsid w:val="5BBB55F5"/>
    <w:rsid w:val="5BBC52C0"/>
    <w:rsid w:val="5BC0001A"/>
    <w:rsid w:val="5BC33744"/>
    <w:rsid w:val="5BC634EA"/>
    <w:rsid w:val="5BC677A4"/>
    <w:rsid w:val="5BC962BE"/>
    <w:rsid w:val="5BD30012"/>
    <w:rsid w:val="5BD45C9C"/>
    <w:rsid w:val="5BD77B67"/>
    <w:rsid w:val="5BDE016C"/>
    <w:rsid w:val="5BEB4F63"/>
    <w:rsid w:val="5BF259E3"/>
    <w:rsid w:val="5BF4440D"/>
    <w:rsid w:val="5BF47EC9"/>
    <w:rsid w:val="5BFA3A66"/>
    <w:rsid w:val="5C044ED0"/>
    <w:rsid w:val="5C06189C"/>
    <w:rsid w:val="5C0B1C47"/>
    <w:rsid w:val="5C0B6642"/>
    <w:rsid w:val="5C0E66C0"/>
    <w:rsid w:val="5C166258"/>
    <w:rsid w:val="5C1725A4"/>
    <w:rsid w:val="5C195CC7"/>
    <w:rsid w:val="5C1A3C4F"/>
    <w:rsid w:val="5C1C1F5B"/>
    <w:rsid w:val="5C1C675F"/>
    <w:rsid w:val="5C1D2DE5"/>
    <w:rsid w:val="5C1F565C"/>
    <w:rsid w:val="5C2130F0"/>
    <w:rsid w:val="5C2215F4"/>
    <w:rsid w:val="5C28006F"/>
    <w:rsid w:val="5C345F65"/>
    <w:rsid w:val="5C364ECA"/>
    <w:rsid w:val="5C3A4017"/>
    <w:rsid w:val="5C501582"/>
    <w:rsid w:val="5C536C2A"/>
    <w:rsid w:val="5C5630FE"/>
    <w:rsid w:val="5C5930D1"/>
    <w:rsid w:val="5C5C0406"/>
    <w:rsid w:val="5C5D7575"/>
    <w:rsid w:val="5C610631"/>
    <w:rsid w:val="5C6518CC"/>
    <w:rsid w:val="5C6D66AE"/>
    <w:rsid w:val="5C6E09FB"/>
    <w:rsid w:val="5C7037D3"/>
    <w:rsid w:val="5C777395"/>
    <w:rsid w:val="5C8166CC"/>
    <w:rsid w:val="5C902DC4"/>
    <w:rsid w:val="5C975CAD"/>
    <w:rsid w:val="5C9A0189"/>
    <w:rsid w:val="5C9A2361"/>
    <w:rsid w:val="5C9B160F"/>
    <w:rsid w:val="5C9D7EEE"/>
    <w:rsid w:val="5CA2157C"/>
    <w:rsid w:val="5CA56CD5"/>
    <w:rsid w:val="5CA663CE"/>
    <w:rsid w:val="5CB15947"/>
    <w:rsid w:val="5CB20E8B"/>
    <w:rsid w:val="5CB84523"/>
    <w:rsid w:val="5CB85EC5"/>
    <w:rsid w:val="5CB92C6C"/>
    <w:rsid w:val="5CBE5CBB"/>
    <w:rsid w:val="5CC45518"/>
    <w:rsid w:val="5CC80E24"/>
    <w:rsid w:val="5CC87C8B"/>
    <w:rsid w:val="5CE033B5"/>
    <w:rsid w:val="5CF456A2"/>
    <w:rsid w:val="5CF85998"/>
    <w:rsid w:val="5CF9608E"/>
    <w:rsid w:val="5CFC6D0A"/>
    <w:rsid w:val="5D03009A"/>
    <w:rsid w:val="5D0D5BA9"/>
    <w:rsid w:val="5D19019F"/>
    <w:rsid w:val="5D1C364B"/>
    <w:rsid w:val="5D1C4164"/>
    <w:rsid w:val="5D20160A"/>
    <w:rsid w:val="5D213E51"/>
    <w:rsid w:val="5D2538C6"/>
    <w:rsid w:val="5D294B2C"/>
    <w:rsid w:val="5D2C7FF0"/>
    <w:rsid w:val="5D2F3357"/>
    <w:rsid w:val="5D34424A"/>
    <w:rsid w:val="5D3608C9"/>
    <w:rsid w:val="5D3A0615"/>
    <w:rsid w:val="5D3B1A6E"/>
    <w:rsid w:val="5D3C3567"/>
    <w:rsid w:val="5D442EFE"/>
    <w:rsid w:val="5D4A6E01"/>
    <w:rsid w:val="5D510DDF"/>
    <w:rsid w:val="5D541DB5"/>
    <w:rsid w:val="5D5C67BE"/>
    <w:rsid w:val="5D643767"/>
    <w:rsid w:val="5D6E0C3D"/>
    <w:rsid w:val="5D7550FC"/>
    <w:rsid w:val="5D7627DF"/>
    <w:rsid w:val="5D795214"/>
    <w:rsid w:val="5D7A2D23"/>
    <w:rsid w:val="5D7C474A"/>
    <w:rsid w:val="5D877F0E"/>
    <w:rsid w:val="5D8C2DAB"/>
    <w:rsid w:val="5D94175C"/>
    <w:rsid w:val="5D9D7A35"/>
    <w:rsid w:val="5DA34D0F"/>
    <w:rsid w:val="5DB1478F"/>
    <w:rsid w:val="5DB568EA"/>
    <w:rsid w:val="5DBC5E1B"/>
    <w:rsid w:val="5DC422B1"/>
    <w:rsid w:val="5DC8612F"/>
    <w:rsid w:val="5DC91B5D"/>
    <w:rsid w:val="5DCE48F4"/>
    <w:rsid w:val="5DCF5889"/>
    <w:rsid w:val="5DD421AC"/>
    <w:rsid w:val="5DD56DBF"/>
    <w:rsid w:val="5DDD03BC"/>
    <w:rsid w:val="5DE12C5C"/>
    <w:rsid w:val="5DE749D9"/>
    <w:rsid w:val="5DEC553E"/>
    <w:rsid w:val="5DED2C5E"/>
    <w:rsid w:val="5DF42287"/>
    <w:rsid w:val="5DFC5B6A"/>
    <w:rsid w:val="5E007872"/>
    <w:rsid w:val="5E0941E7"/>
    <w:rsid w:val="5E0C5446"/>
    <w:rsid w:val="5E0C5F7A"/>
    <w:rsid w:val="5E1B0C83"/>
    <w:rsid w:val="5E1C4843"/>
    <w:rsid w:val="5E1F1FCF"/>
    <w:rsid w:val="5E247376"/>
    <w:rsid w:val="5E257920"/>
    <w:rsid w:val="5E2C133A"/>
    <w:rsid w:val="5E2E7251"/>
    <w:rsid w:val="5E440BCA"/>
    <w:rsid w:val="5E4D7140"/>
    <w:rsid w:val="5E541183"/>
    <w:rsid w:val="5E59556C"/>
    <w:rsid w:val="5E63674B"/>
    <w:rsid w:val="5E6B07AD"/>
    <w:rsid w:val="5E733FDF"/>
    <w:rsid w:val="5E7D5594"/>
    <w:rsid w:val="5E7D695F"/>
    <w:rsid w:val="5E7F6FC1"/>
    <w:rsid w:val="5E807F68"/>
    <w:rsid w:val="5E81422F"/>
    <w:rsid w:val="5E8310DE"/>
    <w:rsid w:val="5E851E75"/>
    <w:rsid w:val="5E8662A0"/>
    <w:rsid w:val="5E8C41E4"/>
    <w:rsid w:val="5E973550"/>
    <w:rsid w:val="5E9B09B9"/>
    <w:rsid w:val="5E9F480B"/>
    <w:rsid w:val="5EA838B0"/>
    <w:rsid w:val="5EAA4C7E"/>
    <w:rsid w:val="5EAB57E1"/>
    <w:rsid w:val="5EB02ABB"/>
    <w:rsid w:val="5EC11F3C"/>
    <w:rsid w:val="5ECA6E1D"/>
    <w:rsid w:val="5ECD3AEE"/>
    <w:rsid w:val="5ED30955"/>
    <w:rsid w:val="5ED408A5"/>
    <w:rsid w:val="5ED45A36"/>
    <w:rsid w:val="5EE26C8E"/>
    <w:rsid w:val="5EE42206"/>
    <w:rsid w:val="5EE6065A"/>
    <w:rsid w:val="5EE6564A"/>
    <w:rsid w:val="5EEC4586"/>
    <w:rsid w:val="5EF02DC0"/>
    <w:rsid w:val="5EF76C8E"/>
    <w:rsid w:val="5EFE738B"/>
    <w:rsid w:val="5F0B3A3C"/>
    <w:rsid w:val="5F0F6351"/>
    <w:rsid w:val="5F131EE7"/>
    <w:rsid w:val="5F14412E"/>
    <w:rsid w:val="5F1A3697"/>
    <w:rsid w:val="5F1E751E"/>
    <w:rsid w:val="5F224767"/>
    <w:rsid w:val="5F241C97"/>
    <w:rsid w:val="5F2C384C"/>
    <w:rsid w:val="5F2D234E"/>
    <w:rsid w:val="5F3560AC"/>
    <w:rsid w:val="5F456CAD"/>
    <w:rsid w:val="5F4B43CF"/>
    <w:rsid w:val="5F59401B"/>
    <w:rsid w:val="5F5E27D5"/>
    <w:rsid w:val="5F6243BE"/>
    <w:rsid w:val="5F6701B5"/>
    <w:rsid w:val="5F685B5D"/>
    <w:rsid w:val="5F687B7E"/>
    <w:rsid w:val="5F79286F"/>
    <w:rsid w:val="5F7A06FE"/>
    <w:rsid w:val="5F7E696B"/>
    <w:rsid w:val="5F821E34"/>
    <w:rsid w:val="5F871B0C"/>
    <w:rsid w:val="5F8D7DD4"/>
    <w:rsid w:val="5F8E1E96"/>
    <w:rsid w:val="5FA37A38"/>
    <w:rsid w:val="5FAE788C"/>
    <w:rsid w:val="5FAF1D8A"/>
    <w:rsid w:val="5FB24A3E"/>
    <w:rsid w:val="5FB32457"/>
    <w:rsid w:val="5FBB107C"/>
    <w:rsid w:val="5FBE358D"/>
    <w:rsid w:val="5FC85E70"/>
    <w:rsid w:val="5FCD67E5"/>
    <w:rsid w:val="5FD2118D"/>
    <w:rsid w:val="5FE2160B"/>
    <w:rsid w:val="5FE7008E"/>
    <w:rsid w:val="5FF16851"/>
    <w:rsid w:val="5FF81BAE"/>
    <w:rsid w:val="5FF92B49"/>
    <w:rsid w:val="5FFF35FF"/>
    <w:rsid w:val="60044610"/>
    <w:rsid w:val="60125FB8"/>
    <w:rsid w:val="601328D9"/>
    <w:rsid w:val="601C3605"/>
    <w:rsid w:val="602410C9"/>
    <w:rsid w:val="60292669"/>
    <w:rsid w:val="602955D5"/>
    <w:rsid w:val="602C3591"/>
    <w:rsid w:val="60383B1C"/>
    <w:rsid w:val="603953F5"/>
    <w:rsid w:val="604708B8"/>
    <w:rsid w:val="605763B2"/>
    <w:rsid w:val="60590E36"/>
    <w:rsid w:val="60612187"/>
    <w:rsid w:val="60673316"/>
    <w:rsid w:val="60733245"/>
    <w:rsid w:val="607437FC"/>
    <w:rsid w:val="60806247"/>
    <w:rsid w:val="608441D0"/>
    <w:rsid w:val="60846616"/>
    <w:rsid w:val="6087630F"/>
    <w:rsid w:val="608F2EE3"/>
    <w:rsid w:val="609036F0"/>
    <w:rsid w:val="60910A7B"/>
    <w:rsid w:val="60A031E0"/>
    <w:rsid w:val="60A06825"/>
    <w:rsid w:val="60A26992"/>
    <w:rsid w:val="60A414FA"/>
    <w:rsid w:val="60B40FD8"/>
    <w:rsid w:val="60B9593A"/>
    <w:rsid w:val="60BD4CBF"/>
    <w:rsid w:val="60C20510"/>
    <w:rsid w:val="60CF6D32"/>
    <w:rsid w:val="60D01E5D"/>
    <w:rsid w:val="60D460CA"/>
    <w:rsid w:val="60D60BBE"/>
    <w:rsid w:val="60D83FEC"/>
    <w:rsid w:val="60D87119"/>
    <w:rsid w:val="60D92AA7"/>
    <w:rsid w:val="60DD2335"/>
    <w:rsid w:val="60E20220"/>
    <w:rsid w:val="60E740FF"/>
    <w:rsid w:val="60E76394"/>
    <w:rsid w:val="60EE7E84"/>
    <w:rsid w:val="60F05055"/>
    <w:rsid w:val="60F91C74"/>
    <w:rsid w:val="60FC5DAE"/>
    <w:rsid w:val="610627D2"/>
    <w:rsid w:val="61096158"/>
    <w:rsid w:val="610E52CD"/>
    <w:rsid w:val="61116CAB"/>
    <w:rsid w:val="61125C37"/>
    <w:rsid w:val="61167632"/>
    <w:rsid w:val="61192B39"/>
    <w:rsid w:val="612C6A72"/>
    <w:rsid w:val="61311BC2"/>
    <w:rsid w:val="61435207"/>
    <w:rsid w:val="6145184E"/>
    <w:rsid w:val="61485158"/>
    <w:rsid w:val="61497F3E"/>
    <w:rsid w:val="614A1C0D"/>
    <w:rsid w:val="61521F1D"/>
    <w:rsid w:val="61621FF3"/>
    <w:rsid w:val="61647F6E"/>
    <w:rsid w:val="616C0444"/>
    <w:rsid w:val="61780730"/>
    <w:rsid w:val="617939D0"/>
    <w:rsid w:val="61801180"/>
    <w:rsid w:val="618775CA"/>
    <w:rsid w:val="61955240"/>
    <w:rsid w:val="619C4930"/>
    <w:rsid w:val="619E2747"/>
    <w:rsid w:val="61A24C1D"/>
    <w:rsid w:val="61A3436A"/>
    <w:rsid w:val="61A72590"/>
    <w:rsid w:val="61A875B7"/>
    <w:rsid w:val="61A921EA"/>
    <w:rsid w:val="61AE2B96"/>
    <w:rsid w:val="61B27786"/>
    <w:rsid w:val="61C36502"/>
    <w:rsid w:val="61C57EE3"/>
    <w:rsid w:val="61C758F1"/>
    <w:rsid w:val="61C76689"/>
    <w:rsid w:val="61C92A2D"/>
    <w:rsid w:val="61CA1A69"/>
    <w:rsid w:val="61CD435E"/>
    <w:rsid w:val="61D72E4F"/>
    <w:rsid w:val="61D87E00"/>
    <w:rsid w:val="61E76E11"/>
    <w:rsid w:val="61E904DC"/>
    <w:rsid w:val="61EC13C0"/>
    <w:rsid w:val="61F30ADE"/>
    <w:rsid w:val="61F72BA1"/>
    <w:rsid w:val="61F9652F"/>
    <w:rsid w:val="61FC51D5"/>
    <w:rsid w:val="620158A2"/>
    <w:rsid w:val="6209589D"/>
    <w:rsid w:val="621118FB"/>
    <w:rsid w:val="62113A8A"/>
    <w:rsid w:val="62133316"/>
    <w:rsid w:val="621430A8"/>
    <w:rsid w:val="62151B99"/>
    <w:rsid w:val="62171D4E"/>
    <w:rsid w:val="62183B73"/>
    <w:rsid w:val="621A327A"/>
    <w:rsid w:val="621B247C"/>
    <w:rsid w:val="621C1616"/>
    <w:rsid w:val="621E6223"/>
    <w:rsid w:val="622A5E74"/>
    <w:rsid w:val="622B5FFE"/>
    <w:rsid w:val="6230375D"/>
    <w:rsid w:val="623C24CF"/>
    <w:rsid w:val="623D38A8"/>
    <w:rsid w:val="62453C41"/>
    <w:rsid w:val="62487CAA"/>
    <w:rsid w:val="624B5767"/>
    <w:rsid w:val="624C3BB3"/>
    <w:rsid w:val="624E342D"/>
    <w:rsid w:val="62535644"/>
    <w:rsid w:val="625C3F1B"/>
    <w:rsid w:val="625E49C1"/>
    <w:rsid w:val="62600641"/>
    <w:rsid w:val="62680782"/>
    <w:rsid w:val="627635FA"/>
    <w:rsid w:val="6278192B"/>
    <w:rsid w:val="627E2891"/>
    <w:rsid w:val="62806D4E"/>
    <w:rsid w:val="62897BCE"/>
    <w:rsid w:val="628C7395"/>
    <w:rsid w:val="62903C88"/>
    <w:rsid w:val="62927F6B"/>
    <w:rsid w:val="62A34DCB"/>
    <w:rsid w:val="62A642C8"/>
    <w:rsid w:val="62C85154"/>
    <w:rsid w:val="62CA77D2"/>
    <w:rsid w:val="62CC385E"/>
    <w:rsid w:val="62D04DFE"/>
    <w:rsid w:val="62D93CAF"/>
    <w:rsid w:val="62DB2F83"/>
    <w:rsid w:val="62E067E5"/>
    <w:rsid w:val="62F304D3"/>
    <w:rsid w:val="62FA5EB8"/>
    <w:rsid w:val="62FA7C3F"/>
    <w:rsid w:val="63033232"/>
    <w:rsid w:val="631116A8"/>
    <w:rsid w:val="6319596A"/>
    <w:rsid w:val="631D1837"/>
    <w:rsid w:val="63202C96"/>
    <w:rsid w:val="63214411"/>
    <w:rsid w:val="632C127A"/>
    <w:rsid w:val="63392126"/>
    <w:rsid w:val="633A26FE"/>
    <w:rsid w:val="63426B36"/>
    <w:rsid w:val="63430AED"/>
    <w:rsid w:val="63500D53"/>
    <w:rsid w:val="636135D2"/>
    <w:rsid w:val="6364620E"/>
    <w:rsid w:val="63674BA1"/>
    <w:rsid w:val="636A732D"/>
    <w:rsid w:val="63726178"/>
    <w:rsid w:val="637333AC"/>
    <w:rsid w:val="63752251"/>
    <w:rsid w:val="637B310D"/>
    <w:rsid w:val="637E147A"/>
    <w:rsid w:val="637F7D92"/>
    <w:rsid w:val="638133D9"/>
    <w:rsid w:val="638267EC"/>
    <w:rsid w:val="63960CE3"/>
    <w:rsid w:val="63991532"/>
    <w:rsid w:val="639E300B"/>
    <w:rsid w:val="639F2A2A"/>
    <w:rsid w:val="63A3789D"/>
    <w:rsid w:val="63A55049"/>
    <w:rsid w:val="63A8425D"/>
    <w:rsid w:val="63AA3D9D"/>
    <w:rsid w:val="63AB301B"/>
    <w:rsid w:val="63B2194C"/>
    <w:rsid w:val="63BC04F6"/>
    <w:rsid w:val="63C05F40"/>
    <w:rsid w:val="63C34150"/>
    <w:rsid w:val="63C95A04"/>
    <w:rsid w:val="63D63224"/>
    <w:rsid w:val="63E54C05"/>
    <w:rsid w:val="63E80CC5"/>
    <w:rsid w:val="63EC7CC8"/>
    <w:rsid w:val="63F045A1"/>
    <w:rsid w:val="63F43F97"/>
    <w:rsid w:val="63FE4677"/>
    <w:rsid w:val="63FE5304"/>
    <w:rsid w:val="64016449"/>
    <w:rsid w:val="6404362F"/>
    <w:rsid w:val="640A65A3"/>
    <w:rsid w:val="640D5D65"/>
    <w:rsid w:val="640E636E"/>
    <w:rsid w:val="64123135"/>
    <w:rsid w:val="64133F7F"/>
    <w:rsid w:val="641351F0"/>
    <w:rsid w:val="64156D14"/>
    <w:rsid w:val="64197684"/>
    <w:rsid w:val="642634E0"/>
    <w:rsid w:val="642E78B5"/>
    <w:rsid w:val="64342C05"/>
    <w:rsid w:val="64351089"/>
    <w:rsid w:val="644A61C0"/>
    <w:rsid w:val="644D6830"/>
    <w:rsid w:val="64503F76"/>
    <w:rsid w:val="64655AFF"/>
    <w:rsid w:val="646F156B"/>
    <w:rsid w:val="64717DD7"/>
    <w:rsid w:val="64737A10"/>
    <w:rsid w:val="647675CB"/>
    <w:rsid w:val="647803CE"/>
    <w:rsid w:val="64784B1C"/>
    <w:rsid w:val="6492236A"/>
    <w:rsid w:val="64993CD6"/>
    <w:rsid w:val="649A1650"/>
    <w:rsid w:val="64A22717"/>
    <w:rsid w:val="64AA78AF"/>
    <w:rsid w:val="64AD4213"/>
    <w:rsid w:val="64AF1ACF"/>
    <w:rsid w:val="64B35858"/>
    <w:rsid w:val="64B67140"/>
    <w:rsid w:val="64B8471B"/>
    <w:rsid w:val="64C116FC"/>
    <w:rsid w:val="64CC4ACE"/>
    <w:rsid w:val="64CD0F2A"/>
    <w:rsid w:val="64D34CAA"/>
    <w:rsid w:val="64D56941"/>
    <w:rsid w:val="64D960CC"/>
    <w:rsid w:val="64DC5024"/>
    <w:rsid w:val="64E9402B"/>
    <w:rsid w:val="64F12239"/>
    <w:rsid w:val="64F3342C"/>
    <w:rsid w:val="64F67812"/>
    <w:rsid w:val="64F97F01"/>
    <w:rsid w:val="64FB160D"/>
    <w:rsid w:val="64FE520A"/>
    <w:rsid w:val="64FF2330"/>
    <w:rsid w:val="64FF6CF5"/>
    <w:rsid w:val="651A0E8A"/>
    <w:rsid w:val="65270D0F"/>
    <w:rsid w:val="65283590"/>
    <w:rsid w:val="65321131"/>
    <w:rsid w:val="653F2CA7"/>
    <w:rsid w:val="65425FF6"/>
    <w:rsid w:val="654422D3"/>
    <w:rsid w:val="65492F73"/>
    <w:rsid w:val="654D00CE"/>
    <w:rsid w:val="6550468E"/>
    <w:rsid w:val="6553040A"/>
    <w:rsid w:val="655452F4"/>
    <w:rsid w:val="655C7833"/>
    <w:rsid w:val="655D1C4E"/>
    <w:rsid w:val="65604C0A"/>
    <w:rsid w:val="65675B8F"/>
    <w:rsid w:val="65677CFB"/>
    <w:rsid w:val="656A1F13"/>
    <w:rsid w:val="656A70C8"/>
    <w:rsid w:val="656C67D1"/>
    <w:rsid w:val="65707DA0"/>
    <w:rsid w:val="65786E33"/>
    <w:rsid w:val="65804F50"/>
    <w:rsid w:val="6592132E"/>
    <w:rsid w:val="65944863"/>
    <w:rsid w:val="65952447"/>
    <w:rsid w:val="65953A63"/>
    <w:rsid w:val="659B2546"/>
    <w:rsid w:val="659B307C"/>
    <w:rsid w:val="659E7D14"/>
    <w:rsid w:val="65A8740A"/>
    <w:rsid w:val="65BB50B5"/>
    <w:rsid w:val="65BF1C75"/>
    <w:rsid w:val="65C20718"/>
    <w:rsid w:val="65C237A1"/>
    <w:rsid w:val="65C27FC0"/>
    <w:rsid w:val="65C5231C"/>
    <w:rsid w:val="65C6151D"/>
    <w:rsid w:val="65D43C5F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143C98"/>
    <w:rsid w:val="66206C79"/>
    <w:rsid w:val="66245772"/>
    <w:rsid w:val="662B2A8E"/>
    <w:rsid w:val="662C72EB"/>
    <w:rsid w:val="662F6804"/>
    <w:rsid w:val="66370554"/>
    <w:rsid w:val="66381309"/>
    <w:rsid w:val="663E3D4F"/>
    <w:rsid w:val="66466696"/>
    <w:rsid w:val="6666767A"/>
    <w:rsid w:val="66684813"/>
    <w:rsid w:val="666A147B"/>
    <w:rsid w:val="666D117F"/>
    <w:rsid w:val="66732D51"/>
    <w:rsid w:val="667735BD"/>
    <w:rsid w:val="6677465D"/>
    <w:rsid w:val="667B3E64"/>
    <w:rsid w:val="667C0FA1"/>
    <w:rsid w:val="66865475"/>
    <w:rsid w:val="668E55F5"/>
    <w:rsid w:val="668F5AA2"/>
    <w:rsid w:val="6695170C"/>
    <w:rsid w:val="6696388B"/>
    <w:rsid w:val="66994F09"/>
    <w:rsid w:val="66A414FC"/>
    <w:rsid w:val="66A566A4"/>
    <w:rsid w:val="66A91380"/>
    <w:rsid w:val="66A93F67"/>
    <w:rsid w:val="66AA7D48"/>
    <w:rsid w:val="66AD26D2"/>
    <w:rsid w:val="66B40F6D"/>
    <w:rsid w:val="66B524C8"/>
    <w:rsid w:val="66BA5F60"/>
    <w:rsid w:val="66C15605"/>
    <w:rsid w:val="66C463CF"/>
    <w:rsid w:val="66C57623"/>
    <w:rsid w:val="66D20C03"/>
    <w:rsid w:val="66D43F57"/>
    <w:rsid w:val="66D5068F"/>
    <w:rsid w:val="66DA21BC"/>
    <w:rsid w:val="66E77434"/>
    <w:rsid w:val="66EF1B0D"/>
    <w:rsid w:val="66F243B1"/>
    <w:rsid w:val="66F52473"/>
    <w:rsid w:val="66FB2205"/>
    <w:rsid w:val="66FE6786"/>
    <w:rsid w:val="670B2B53"/>
    <w:rsid w:val="670F50CB"/>
    <w:rsid w:val="67165777"/>
    <w:rsid w:val="67213C4D"/>
    <w:rsid w:val="6726649C"/>
    <w:rsid w:val="67270A9B"/>
    <w:rsid w:val="673066D2"/>
    <w:rsid w:val="67312B45"/>
    <w:rsid w:val="67353A9A"/>
    <w:rsid w:val="67376D15"/>
    <w:rsid w:val="673C42BB"/>
    <w:rsid w:val="675154D8"/>
    <w:rsid w:val="67527161"/>
    <w:rsid w:val="676136E9"/>
    <w:rsid w:val="67626A40"/>
    <w:rsid w:val="676372AF"/>
    <w:rsid w:val="6767601C"/>
    <w:rsid w:val="676D068F"/>
    <w:rsid w:val="676E7D26"/>
    <w:rsid w:val="677A1909"/>
    <w:rsid w:val="677B109A"/>
    <w:rsid w:val="677F2643"/>
    <w:rsid w:val="677F7865"/>
    <w:rsid w:val="678237EF"/>
    <w:rsid w:val="6788193E"/>
    <w:rsid w:val="67921CF4"/>
    <w:rsid w:val="679373E9"/>
    <w:rsid w:val="67987573"/>
    <w:rsid w:val="679A0570"/>
    <w:rsid w:val="67A0468F"/>
    <w:rsid w:val="67A40458"/>
    <w:rsid w:val="67A560BB"/>
    <w:rsid w:val="67A72E74"/>
    <w:rsid w:val="67CC4E7E"/>
    <w:rsid w:val="67CC6FB0"/>
    <w:rsid w:val="67D468E4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311EA"/>
    <w:rsid w:val="68180141"/>
    <w:rsid w:val="681F5606"/>
    <w:rsid w:val="6823281B"/>
    <w:rsid w:val="68252E6F"/>
    <w:rsid w:val="682A65FE"/>
    <w:rsid w:val="682E3657"/>
    <w:rsid w:val="683510A3"/>
    <w:rsid w:val="68353720"/>
    <w:rsid w:val="683630AB"/>
    <w:rsid w:val="683C0444"/>
    <w:rsid w:val="683E0C43"/>
    <w:rsid w:val="68415B5D"/>
    <w:rsid w:val="6843761E"/>
    <w:rsid w:val="684629E7"/>
    <w:rsid w:val="685128EA"/>
    <w:rsid w:val="68565125"/>
    <w:rsid w:val="685A42F8"/>
    <w:rsid w:val="685B7987"/>
    <w:rsid w:val="68713E84"/>
    <w:rsid w:val="68793D06"/>
    <w:rsid w:val="68882E49"/>
    <w:rsid w:val="688C71A3"/>
    <w:rsid w:val="68A54F7D"/>
    <w:rsid w:val="68AA35DC"/>
    <w:rsid w:val="68AF34CB"/>
    <w:rsid w:val="68BA2426"/>
    <w:rsid w:val="68C1545C"/>
    <w:rsid w:val="68C468E6"/>
    <w:rsid w:val="68C60989"/>
    <w:rsid w:val="68D409B4"/>
    <w:rsid w:val="68D43C6D"/>
    <w:rsid w:val="68E34A85"/>
    <w:rsid w:val="68EC09DE"/>
    <w:rsid w:val="68EC5409"/>
    <w:rsid w:val="68EF008E"/>
    <w:rsid w:val="68F05277"/>
    <w:rsid w:val="68FB41E4"/>
    <w:rsid w:val="68FC5DD8"/>
    <w:rsid w:val="68FF3772"/>
    <w:rsid w:val="68FF6B32"/>
    <w:rsid w:val="69063669"/>
    <w:rsid w:val="69087FF5"/>
    <w:rsid w:val="69093E06"/>
    <w:rsid w:val="69130290"/>
    <w:rsid w:val="69132EAB"/>
    <w:rsid w:val="69153319"/>
    <w:rsid w:val="6919721D"/>
    <w:rsid w:val="691F7D4A"/>
    <w:rsid w:val="69257808"/>
    <w:rsid w:val="69290E1B"/>
    <w:rsid w:val="69362E34"/>
    <w:rsid w:val="693709E1"/>
    <w:rsid w:val="69381330"/>
    <w:rsid w:val="6940576D"/>
    <w:rsid w:val="69437B18"/>
    <w:rsid w:val="694518DA"/>
    <w:rsid w:val="69484824"/>
    <w:rsid w:val="69574842"/>
    <w:rsid w:val="695A0DD3"/>
    <w:rsid w:val="696F58AC"/>
    <w:rsid w:val="697B1EAC"/>
    <w:rsid w:val="697E26B0"/>
    <w:rsid w:val="698D07AE"/>
    <w:rsid w:val="698E50FC"/>
    <w:rsid w:val="6994482D"/>
    <w:rsid w:val="699466C2"/>
    <w:rsid w:val="699D273A"/>
    <w:rsid w:val="69A01AD9"/>
    <w:rsid w:val="69A46C16"/>
    <w:rsid w:val="69BB6581"/>
    <w:rsid w:val="69BD7573"/>
    <w:rsid w:val="69C41EBE"/>
    <w:rsid w:val="69C870C7"/>
    <w:rsid w:val="69C875F5"/>
    <w:rsid w:val="69D37A81"/>
    <w:rsid w:val="69D410DA"/>
    <w:rsid w:val="69DD5A62"/>
    <w:rsid w:val="69E02865"/>
    <w:rsid w:val="69E14EB5"/>
    <w:rsid w:val="69F0534F"/>
    <w:rsid w:val="69F213EE"/>
    <w:rsid w:val="69F46C07"/>
    <w:rsid w:val="6A000514"/>
    <w:rsid w:val="6A004699"/>
    <w:rsid w:val="6A02611C"/>
    <w:rsid w:val="6A05011F"/>
    <w:rsid w:val="6A063F91"/>
    <w:rsid w:val="6A0A7EB2"/>
    <w:rsid w:val="6A0B6902"/>
    <w:rsid w:val="6A0C2436"/>
    <w:rsid w:val="6A0E6BFB"/>
    <w:rsid w:val="6A13644D"/>
    <w:rsid w:val="6A151F44"/>
    <w:rsid w:val="6A1D6EF7"/>
    <w:rsid w:val="6A267FC5"/>
    <w:rsid w:val="6A2A04E5"/>
    <w:rsid w:val="6A2B207D"/>
    <w:rsid w:val="6A357D30"/>
    <w:rsid w:val="6A363989"/>
    <w:rsid w:val="6A3874EF"/>
    <w:rsid w:val="6A4271B4"/>
    <w:rsid w:val="6A4502BA"/>
    <w:rsid w:val="6A4661A0"/>
    <w:rsid w:val="6A4C4620"/>
    <w:rsid w:val="6A4E7E67"/>
    <w:rsid w:val="6A5932E8"/>
    <w:rsid w:val="6A5A3DA8"/>
    <w:rsid w:val="6A6131EB"/>
    <w:rsid w:val="6A65081C"/>
    <w:rsid w:val="6A723257"/>
    <w:rsid w:val="6A753047"/>
    <w:rsid w:val="6A756B95"/>
    <w:rsid w:val="6A781E4C"/>
    <w:rsid w:val="6A793963"/>
    <w:rsid w:val="6A7A740D"/>
    <w:rsid w:val="6A7D4753"/>
    <w:rsid w:val="6A7F548C"/>
    <w:rsid w:val="6A871FD8"/>
    <w:rsid w:val="6A9647BC"/>
    <w:rsid w:val="6A9D4A3A"/>
    <w:rsid w:val="6AA06FFB"/>
    <w:rsid w:val="6AA53B04"/>
    <w:rsid w:val="6AA87259"/>
    <w:rsid w:val="6AB0140F"/>
    <w:rsid w:val="6AB6286F"/>
    <w:rsid w:val="6AB7654B"/>
    <w:rsid w:val="6ABB31B2"/>
    <w:rsid w:val="6ABC7E97"/>
    <w:rsid w:val="6ABE5B2B"/>
    <w:rsid w:val="6ACF2C1D"/>
    <w:rsid w:val="6AD42B43"/>
    <w:rsid w:val="6AD91E6B"/>
    <w:rsid w:val="6AD933FC"/>
    <w:rsid w:val="6ADE678B"/>
    <w:rsid w:val="6ADE6D33"/>
    <w:rsid w:val="6AE26C7A"/>
    <w:rsid w:val="6AE312B6"/>
    <w:rsid w:val="6AE52A18"/>
    <w:rsid w:val="6AE853A6"/>
    <w:rsid w:val="6AEC340A"/>
    <w:rsid w:val="6AEF0CE3"/>
    <w:rsid w:val="6AF51E51"/>
    <w:rsid w:val="6B04254C"/>
    <w:rsid w:val="6B046CC0"/>
    <w:rsid w:val="6B164F99"/>
    <w:rsid w:val="6B1D00DD"/>
    <w:rsid w:val="6B2300F5"/>
    <w:rsid w:val="6B2403FF"/>
    <w:rsid w:val="6B301C22"/>
    <w:rsid w:val="6B3A1DC5"/>
    <w:rsid w:val="6B3B3186"/>
    <w:rsid w:val="6B416659"/>
    <w:rsid w:val="6B5B20D1"/>
    <w:rsid w:val="6B5B7868"/>
    <w:rsid w:val="6B6117B6"/>
    <w:rsid w:val="6B611E26"/>
    <w:rsid w:val="6B614962"/>
    <w:rsid w:val="6B617876"/>
    <w:rsid w:val="6B7230A1"/>
    <w:rsid w:val="6B7A4B10"/>
    <w:rsid w:val="6B7E404F"/>
    <w:rsid w:val="6B7F2242"/>
    <w:rsid w:val="6B805021"/>
    <w:rsid w:val="6B811A1B"/>
    <w:rsid w:val="6B820BF0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19C0"/>
    <w:rsid w:val="6BBC28BF"/>
    <w:rsid w:val="6BBE0375"/>
    <w:rsid w:val="6BC06636"/>
    <w:rsid w:val="6BC80C32"/>
    <w:rsid w:val="6BCA64D5"/>
    <w:rsid w:val="6BCB0374"/>
    <w:rsid w:val="6BD12D24"/>
    <w:rsid w:val="6BE06365"/>
    <w:rsid w:val="6BE06ABC"/>
    <w:rsid w:val="6BE56274"/>
    <w:rsid w:val="6BE56CFC"/>
    <w:rsid w:val="6BE65A9E"/>
    <w:rsid w:val="6BEA5882"/>
    <w:rsid w:val="6C066D42"/>
    <w:rsid w:val="6C0904FA"/>
    <w:rsid w:val="6C1D3972"/>
    <w:rsid w:val="6C1E63F5"/>
    <w:rsid w:val="6C202738"/>
    <w:rsid w:val="6C240D59"/>
    <w:rsid w:val="6C2B2142"/>
    <w:rsid w:val="6C2E1705"/>
    <w:rsid w:val="6C322651"/>
    <w:rsid w:val="6C424AC2"/>
    <w:rsid w:val="6C4D44CF"/>
    <w:rsid w:val="6C545BD9"/>
    <w:rsid w:val="6C595127"/>
    <w:rsid w:val="6C67579B"/>
    <w:rsid w:val="6C7F7AB4"/>
    <w:rsid w:val="6C8057D0"/>
    <w:rsid w:val="6C832281"/>
    <w:rsid w:val="6C877E25"/>
    <w:rsid w:val="6C8E452E"/>
    <w:rsid w:val="6C960499"/>
    <w:rsid w:val="6CA2497F"/>
    <w:rsid w:val="6CB547AC"/>
    <w:rsid w:val="6CBC7F45"/>
    <w:rsid w:val="6CCC6D88"/>
    <w:rsid w:val="6CDF79DD"/>
    <w:rsid w:val="6CEA5580"/>
    <w:rsid w:val="6CEE49D3"/>
    <w:rsid w:val="6CEE5E63"/>
    <w:rsid w:val="6CEF131B"/>
    <w:rsid w:val="6CF43967"/>
    <w:rsid w:val="6D007B57"/>
    <w:rsid w:val="6D057E1E"/>
    <w:rsid w:val="6D092B9F"/>
    <w:rsid w:val="6D0B17D7"/>
    <w:rsid w:val="6D131265"/>
    <w:rsid w:val="6D1765AE"/>
    <w:rsid w:val="6D206BC6"/>
    <w:rsid w:val="6D2A57B4"/>
    <w:rsid w:val="6D2E1FE4"/>
    <w:rsid w:val="6D320478"/>
    <w:rsid w:val="6D325218"/>
    <w:rsid w:val="6D352EF6"/>
    <w:rsid w:val="6D3560DE"/>
    <w:rsid w:val="6D393416"/>
    <w:rsid w:val="6D3A0E8E"/>
    <w:rsid w:val="6D3C032C"/>
    <w:rsid w:val="6D3D63D8"/>
    <w:rsid w:val="6D517BBF"/>
    <w:rsid w:val="6D5311AB"/>
    <w:rsid w:val="6D5779B5"/>
    <w:rsid w:val="6D622BF0"/>
    <w:rsid w:val="6D6F22D0"/>
    <w:rsid w:val="6D8263D6"/>
    <w:rsid w:val="6D84678F"/>
    <w:rsid w:val="6D8E7EF8"/>
    <w:rsid w:val="6D9445EB"/>
    <w:rsid w:val="6D96495C"/>
    <w:rsid w:val="6D9A3339"/>
    <w:rsid w:val="6D9D0E5A"/>
    <w:rsid w:val="6D9D7C23"/>
    <w:rsid w:val="6D9E30AF"/>
    <w:rsid w:val="6DA023D2"/>
    <w:rsid w:val="6DA16683"/>
    <w:rsid w:val="6DA27626"/>
    <w:rsid w:val="6DA728E9"/>
    <w:rsid w:val="6DAB302D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54580"/>
    <w:rsid w:val="6DF81D5F"/>
    <w:rsid w:val="6DFB4B01"/>
    <w:rsid w:val="6DFE762B"/>
    <w:rsid w:val="6E0D69F6"/>
    <w:rsid w:val="6E101E64"/>
    <w:rsid w:val="6E164F11"/>
    <w:rsid w:val="6E166C33"/>
    <w:rsid w:val="6E183511"/>
    <w:rsid w:val="6E184F00"/>
    <w:rsid w:val="6E1939DD"/>
    <w:rsid w:val="6E1B2828"/>
    <w:rsid w:val="6E1B6751"/>
    <w:rsid w:val="6E2E1CD3"/>
    <w:rsid w:val="6E384FF9"/>
    <w:rsid w:val="6E3E345C"/>
    <w:rsid w:val="6E3F410E"/>
    <w:rsid w:val="6E4603DD"/>
    <w:rsid w:val="6E48742D"/>
    <w:rsid w:val="6E4C202F"/>
    <w:rsid w:val="6E5442A4"/>
    <w:rsid w:val="6E5B1579"/>
    <w:rsid w:val="6E6778BD"/>
    <w:rsid w:val="6E6838D5"/>
    <w:rsid w:val="6E6A5237"/>
    <w:rsid w:val="6E8668E3"/>
    <w:rsid w:val="6E966FCE"/>
    <w:rsid w:val="6E9F4C5F"/>
    <w:rsid w:val="6EB37DF8"/>
    <w:rsid w:val="6EBB71A6"/>
    <w:rsid w:val="6EBF0940"/>
    <w:rsid w:val="6EC268B5"/>
    <w:rsid w:val="6ED57C8A"/>
    <w:rsid w:val="6EDB7703"/>
    <w:rsid w:val="6EE20D3A"/>
    <w:rsid w:val="6EE42AF8"/>
    <w:rsid w:val="6EE91A42"/>
    <w:rsid w:val="6EEC1554"/>
    <w:rsid w:val="6EF9380E"/>
    <w:rsid w:val="6F0310EC"/>
    <w:rsid w:val="6F067110"/>
    <w:rsid w:val="6F084A35"/>
    <w:rsid w:val="6F1C05F8"/>
    <w:rsid w:val="6F2651F8"/>
    <w:rsid w:val="6F2F5AEA"/>
    <w:rsid w:val="6F3575AF"/>
    <w:rsid w:val="6F3711D7"/>
    <w:rsid w:val="6F3C3DDE"/>
    <w:rsid w:val="6F490BC5"/>
    <w:rsid w:val="6F5472E1"/>
    <w:rsid w:val="6F5672A6"/>
    <w:rsid w:val="6F6A5846"/>
    <w:rsid w:val="6F7251A1"/>
    <w:rsid w:val="6F7F103F"/>
    <w:rsid w:val="6F885663"/>
    <w:rsid w:val="6F8E6FDA"/>
    <w:rsid w:val="6F9C5717"/>
    <w:rsid w:val="6FAA5EE7"/>
    <w:rsid w:val="6FAD607A"/>
    <w:rsid w:val="6FB148AA"/>
    <w:rsid w:val="6FC51FB7"/>
    <w:rsid w:val="6FC63F4D"/>
    <w:rsid w:val="6FE11CF6"/>
    <w:rsid w:val="6FE868BA"/>
    <w:rsid w:val="6FE903D3"/>
    <w:rsid w:val="6FE94263"/>
    <w:rsid w:val="6FE94269"/>
    <w:rsid w:val="6FEA79E3"/>
    <w:rsid w:val="6FEF03AF"/>
    <w:rsid w:val="6FF14DDB"/>
    <w:rsid w:val="6FF724A0"/>
    <w:rsid w:val="700039A7"/>
    <w:rsid w:val="70005DF8"/>
    <w:rsid w:val="70070A26"/>
    <w:rsid w:val="70116EF9"/>
    <w:rsid w:val="701B0B69"/>
    <w:rsid w:val="701C56B7"/>
    <w:rsid w:val="701E1C20"/>
    <w:rsid w:val="701E67BB"/>
    <w:rsid w:val="70245EFE"/>
    <w:rsid w:val="702535B7"/>
    <w:rsid w:val="7029072D"/>
    <w:rsid w:val="703409FA"/>
    <w:rsid w:val="70431467"/>
    <w:rsid w:val="704533DA"/>
    <w:rsid w:val="704A022A"/>
    <w:rsid w:val="704B001D"/>
    <w:rsid w:val="704F12C0"/>
    <w:rsid w:val="70585812"/>
    <w:rsid w:val="705D1156"/>
    <w:rsid w:val="705F205E"/>
    <w:rsid w:val="70610CD9"/>
    <w:rsid w:val="706C2A38"/>
    <w:rsid w:val="706E357F"/>
    <w:rsid w:val="70705415"/>
    <w:rsid w:val="7076539B"/>
    <w:rsid w:val="70773C3C"/>
    <w:rsid w:val="7083124B"/>
    <w:rsid w:val="7085328B"/>
    <w:rsid w:val="70866181"/>
    <w:rsid w:val="709814F3"/>
    <w:rsid w:val="709A2057"/>
    <w:rsid w:val="709E6BE0"/>
    <w:rsid w:val="70A10913"/>
    <w:rsid w:val="70AD3A74"/>
    <w:rsid w:val="70B66B97"/>
    <w:rsid w:val="70B733A7"/>
    <w:rsid w:val="70BC4784"/>
    <w:rsid w:val="70BF7AE9"/>
    <w:rsid w:val="70C01A19"/>
    <w:rsid w:val="70C338CE"/>
    <w:rsid w:val="70C462B7"/>
    <w:rsid w:val="70C5487E"/>
    <w:rsid w:val="70CF79EC"/>
    <w:rsid w:val="70D035F2"/>
    <w:rsid w:val="70E26283"/>
    <w:rsid w:val="70E4317E"/>
    <w:rsid w:val="70ED2D2D"/>
    <w:rsid w:val="70F112C9"/>
    <w:rsid w:val="70F23414"/>
    <w:rsid w:val="70F94B4F"/>
    <w:rsid w:val="71027911"/>
    <w:rsid w:val="7106161C"/>
    <w:rsid w:val="71065D70"/>
    <w:rsid w:val="710E0778"/>
    <w:rsid w:val="711173C0"/>
    <w:rsid w:val="71160B5F"/>
    <w:rsid w:val="711B13DB"/>
    <w:rsid w:val="711F22DB"/>
    <w:rsid w:val="712338AB"/>
    <w:rsid w:val="71233966"/>
    <w:rsid w:val="712934A3"/>
    <w:rsid w:val="712B03D3"/>
    <w:rsid w:val="712D1039"/>
    <w:rsid w:val="712D5267"/>
    <w:rsid w:val="713307FF"/>
    <w:rsid w:val="71337DF5"/>
    <w:rsid w:val="713C6606"/>
    <w:rsid w:val="713E350A"/>
    <w:rsid w:val="714603B0"/>
    <w:rsid w:val="71465205"/>
    <w:rsid w:val="714D6950"/>
    <w:rsid w:val="71515EDA"/>
    <w:rsid w:val="71540309"/>
    <w:rsid w:val="71555F7D"/>
    <w:rsid w:val="7157704B"/>
    <w:rsid w:val="7164121E"/>
    <w:rsid w:val="716D7330"/>
    <w:rsid w:val="71721869"/>
    <w:rsid w:val="717350D5"/>
    <w:rsid w:val="71830325"/>
    <w:rsid w:val="71861244"/>
    <w:rsid w:val="718D067E"/>
    <w:rsid w:val="71920193"/>
    <w:rsid w:val="71946DAD"/>
    <w:rsid w:val="719555E1"/>
    <w:rsid w:val="71A42886"/>
    <w:rsid w:val="71AD1977"/>
    <w:rsid w:val="71AD4A99"/>
    <w:rsid w:val="71B1697F"/>
    <w:rsid w:val="71B41F09"/>
    <w:rsid w:val="71B44861"/>
    <w:rsid w:val="71BA5DBB"/>
    <w:rsid w:val="71BB3EDC"/>
    <w:rsid w:val="71BD296D"/>
    <w:rsid w:val="71BE0D73"/>
    <w:rsid w:val="71C01B12"/>
    <w:rsid w:val="71C93E3E"/>
    <w:rsid w:val="71CA5A35"/>
    <w:rsid w:val="71D4612C"/>
    <w:rsid w:val="71D51620"/>
    <w:rsid w:val="71DB27A8"/>
    <w:rsid w:val="71DC290A"/>
    <w:rsid w:val="71E51DDE"/>
    <w:rsid w:val="71E85491"/>
    <w:rsid w:val="71F46072"/>
    <w:rsid w:val="71F95338"/>
    <w:rsid w:val="72087F7E"/>
    <w:rsid w:val="72111A36"/>
    <w:rsid w:val="721514FF"/>
    <w:rsid w:val="721A176A"/>
    <w:rsid w:val="721C7218"/>
    <w:rsid w:val="721D506A"/>
    <w:rsid w:val="721F1EB5"/>
    <w:rsid w:val="72206E05"/>
    <w:rsid w:val="72242120"/>
    <w:rsid w:val="722A68F8"/>
    <w:rsid w:val="722E5C27"/>
    <w:rsid w:val="724027D3"/>
    <w:rsid w:val="724546FA"/>
    <w:rsid w:val="72464C9C"/>
    <w:rsid w:val="72497395"/>
    <w:rsid w:val="724E0D22"/>
    <w:rsid w:val="725411AD"/>
    <w:rsid w:val="725600EB"/>
    <w:rsid w:val="726337C0"/>
    <w:rsid w:val="72663A3A"/>
    <w:rsid w:val="72761CC8"/>
    <w:rsid w:val="727B2243"/>
    <w:rsid w:val="7282244D"/>
    <w:rsid w:val="7283476D"/>
    <w:rsid w:val="72881F19"/>
    <w:rsid w:val="728A3CE5"/>
    <w:rsid w:val="728C06A4"/>
    <w:rsid w:val="7293511B"/>
    <w:rsid w:val="72981656"/>
    <w:rsid w:val="72A32A87"/>
    <w:rsid w:val="72A66C82"/>
    <w:rsid w:val="72B45CFE"/>
    <w:rsid w:val="72B63EAF"/>
    <w:rsid w:val="72CA351D"/>
    <w:rsid w:val="72D66092"/>
    <w:rsid w:val="72DB3D0B"/>
    <w:rsid w:val="72DD358D"/>
    <w:rsid w:val="72E867F5"/>
    <w:rsid w:val="72EB6258"/>
    <w:rsid w:val="72EF767B"/>
    <w:rsid w:val="72F37B4A"/>
    <w:rsid w:val="72F40D9A"/>
    <w:rsid w:val="73103D76"/>
    <w:rsid w:val="7311181C"/>
    <w:rsid w:val="73143BAF"/>
    <w:rsid w:val="73154156"/>
    <w:rsid w:val="73180138"/>
    <w:rsid w:val="7319243E"/>
    <w:rsid w:val="73201A86"/>
    <w:rsid w:val="73262CB7"/>
    <w:rsid w:val="732708DF"/>
    <w:rsid w:val="73270FAB"/>
    <w:rsid w:val="73297C99"/>
    <w:rsid w:val="73330553"/>
    <w:rsid w:val="734F1F09"/>
    <w:rsid w:val="735831E1"/>
    <w:rsid w:val="735E4A7E"/>
    <w:rsid w:val="735E68E0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12D63"/>
    <w:rsid w:val="73AB1545"/>
    <w:rsid w:val="73AC4DF0"/>
    <w:rsid w:val="73B02DBC"/>
    <w:rsid w:val="73B61D5F"/>
    <w:rsid w:val="73BC3C08"/>
    <w:rsid w:val="73BF051D"/>
    <w:rsid w:val="73C46DB9"/>
    <w:rsid w:val="73CB5B73"/>
    <w:rsid w:val="73CC1D7F"/>
    <w:rsid w:val="73D616CC"/>
    <w:rsid w:val="73DB3EDC"/>
    <w:rsid w:val="73DD4AB3"/>
    <w:rsid w:val="73E5380B"/>
    <w:rsid w:val="73EC1FC7"/>
    <w:rsid w:val="73EC5E94"/>
    <w:rsid w:val="73F758B8"/>
    <w:rsid w:val="74050645"/>
    <w:rsid w:val="74104AC1"/>
    <w:rsid w:val="741436C4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6D7570"/>
    <w:rsid w:val="74705BC8"/>
    <w:rsid w:val="747A3AC2"/>
    <w:rsid w:val="7487175F"/>
    <w:rsid w:val="74876675"/>
    <w:rsid w:val="749B5FED"/>
    <w:rsid w:val="74A16198"/>
    <w:rsid w:val="74AC346D"/>
    <w:rsid w:val="74B52C59"/>
    <w:rsid w:val="74B575AD"/>
    <w:rsid w:val="74B66A4B"/>
    <w:rsid w:val="74BA2809"/>
    <w:rsid w:val="74BC0A00"/>
    <w:rsid w:val="74C66DFE"/>
    <w:rsid w:val="74C9185D"/>
    <w:rsid w:val="74CE4F9A"/>
    <w:rsid w:val="74D30826"/>
    <w:rsid w:val="74DB4B8F"/>
    <w:rsid w:val="74E00F1A"/>
    <w:rsid w:val="74E15B29"/>
    <w:rsid w:val="74E171EA"/>
    <w:rsid w:val="74E20B0B"/>
    <w:rsid w:val="74EC1668"/>
    <w:rsid w:val="74ED2A3C"/>
    <w:rsid w:val="74EF67D1"/>
    <w:rsid w:val="74F5583F"/>
    <w:rsid w:val="74F56023"/>
    <w:rsid w:val="74F64BB5"/>
    <w:rsid w:val="74FB43B7"/>
    <w:rsid w:val="74FE26DC"/>
    <w:rsid w:val="75017926"/>
    <w:rsid w:val="750C49DC"/>
    <w:rsid w:val="750C6F7B"/>
    <w:rsid w:val="751114E9"/>
    <w:rsid w:val="751276FA"/>
    <w:rsid w:val="751552BB"/>
    <w:rsid w:val="7515669C"/>
    <w:rsid w:val="75182139"/>
    <w:rsid w:val="751C0BF5"/>
    <w:rsid w:val="75295D7C"/>
    <w:rsid w:val="75333E72"/>
    <w:rsid w:val="753374AA"/>
    <w:rsid w:val="753641C9"/>
    <w:rsid w:val="75415977"/>
    <w:rsid w:val="754A1080"/>
    <w:rsid w:val="754F6AE7"/>
    <w:rsid w:val="75676B7E"/>
    <w:rsid w:val="757B27B7"/>
    <w:rsid w:val="757F055A"/>
    <w:rsid w:val="7587377C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27F54"/>
    <w:rsid w:val="75CF288A"/>
    <w:rsid w:val="75D350B6"/>
    <w:rsid w:val="75D438BB"/>
    <w:rsid w:val="75D91B99"/>
    <w:rsid w:val="75DC00FC"/>
    <w:rsid w:val="75DC36EF"/>
    <w:rsid w:val="75DD5448"/>
    <w:rsid w:val="75DF33BA"/>
    <w:rsid w:val="75E108AB"/>
    <w:rsid w:val="75E27AD9"/>
    <w:rsid w:val="75E64C52"/>
    <w:rsid w:val="75E93876"/>
    <w:rsid w:val="75F60BE4"/>
    <w:rsid w:val="7600433B"/>
    <w:rsid w:val="76010C6C"/>
    <w:rsid w:val="760E7FDC"/>
    <w:rsid w:val="761E0C22"/>
    <w:rsid w:val="76244394"/>
    <w:rsid w:val="76266323"/>
    <w:rsid w:val="762B4FFA"/>
    <w:rsid w:val="76325439"/>
    <w:rsid w:val="763744EB"/>
    <w:rsid w:val="7638049A"/>
    <w:rsid w:val="76534223"/>
    <w:rsid w:val="76564DE3"/>
    <w:rsid w:val="76565ED5"/>
    <w:rsid w:val="76595FE9"/>
    <w:rsid w:val="765A53D8"/>
    <w:rsid w:val="765F42F3"/>
    <w:rsid w:val="765F561E"/>
    <w:rsid w:val="76620D31"/>
    <w:rsid w:val="76647099"/>
    <w:rsid w:val="7665624F"/>
    <w:rsid w:val="766664E2"/>
    <w:rsid w:val="76713F2A"/>
    <w:rsid w:val="76715ADF"/>
    <w:rsid w:val="76786F53"/>
    <w:rsid w:val="767C7E6D"/>
    <w:rsid w:val="76841CF6"/>
    <w:rsid w:val="76934F91"/>
    <w:rsid w:val="76980807"/>
    <w:rsid w:val="76996ED1"/>
    <w:rsid w:val="76B2224C"/>
    <w:rsid w:val="76B72EB2"/>
    <w:rsid w:val="76C17192"/>
    <w:rsid w:val="76C255A3"/>
    <w:rsid w:val="76C30D35"/>
    <w:rsid w:val="76C4519D"/>
    <w:rsid w:val="76CA5A60"/>
    <w:rsid w:val="76CE587E"/>
    <w:rsid w:val="76DF36F7"/>
    <w:rsid w:val="76E1795F"/>
    <w:rsid w:val="76EA3891"/>
    <w:rsid w:val="76EB332F"/>
    <w:rsid w:val="76ED7CA7"/>
    <w:rsid w:val="76F17E79"/>
    <w:rsid w:val="76F73193"/>
    <w:rsid w:val="76F902DE"/>
    <w:rsid w:val="76FA132B"/>
    <w:rsid w:val="76FA3A73"/>
    <w:rsid w:val="76FC4FF4"/>
    <w:rsid w:val="77020F3A"/>
    <w:rsid w:val="770B4D09"/>
    <w:rsid w:val="770C08B3"/>
    <w:rsid w:val="77152762"/>
    <w:rsid w:val="771D3A4D"/>
    <w:rsid w:val="77294DBF"/>
    <w:rsid w:val="77344F49"/>
    <w:rsid w:val="77350BA7"/>
    <w:rsid w:val="773807F8"/>
    <w:rsid w:val="773F01DB"/>
    <w:rsid w:val="77455383"/>
    <w:rsid w:val="77536261"/>
    <w:rsid w:val="77540E83"/>
    <w:rsid w:val="775632CC"/>
    <w:rsid w:val="77564060"/>
    <w:rsid w:val="77605839"/>
    <w:rsid w:val="77693396"/>
    <w:rsid w:val="77721531"/>
    <w:rsid w:val="777A2579"/>
    <w:rsid w:val="779C0E42"/>
    <w:rsid w:val="77A739A7"/>
    <w:rsid w:val="77AF386B"/>
    <w:rsid w:val="77B349A9"/>
    <w:rsid w:val="77B73F2D"/>
    <w:rsid w:val="77BC6680"/>
    <w:rsid w:val="77BC66C1"/>
    <w:rsid w:val="77BC687A"/>
    <w:rsid w:val="77BE58D3"/>
    <w:rsid w:val="77C01A63"/>
    <w:rsid w:val="77CD3F2E"/>
    <w:rsid w:val="77D07FAF"/>
    <w:rsid w:val="77D56EB2"/>
    <w:rsid w:val="77DE38C4"/>
    <w:rsid w:val="77E27718"/>
    <w:rsid w:val="77E46B7D"/>
    <w:rsid w:val="77E8590C"/>
    <w:rsid w:val="77E86C63"/>
    <w:rsid w:val="77E9018F"/>
    <w:rsid w:val="77EC539F"/>
    <w:rsid w:val="77F0004A"/>
    <w:rsid w:val="77F27FF3"/>
    <w:rsid w:val="77F338D8"/>
    <w:rsid w:val="77F37AA2"/>
    <w:rsid w:val="77F75422"/>
    <w:rsid w:val="77FA7071"/>
    <w:rsid w:val="77FA72A7"/>
    <w:rsid w:val="78005756"/>
    <w:rsid w:val="78075524"/>
    <w:rsid w:val="780E4781"/>
    <w:rsid w:val="7811081B"/>
    <w:rsid w:val="78125611"/>
    <w:rsid w:val="78132673"/>
    <w:rsid w:val="7814435F"/>
    <w:rsid w:val="782157DE"/>
    <w:rsid w:val="78226408"/>
    <w:rsid w:val="7829778C"/>
    <w:rsid w:val="782D2EB9"/>
    <w:rsid w:val="783225E1"/>
    <w:rsid w:val="78322E3A"/>
    <w:rsid w:val="783420E3"/>
    <w:rsid w:val="78347380"/>
    <w:rsid w:val="78354C53"/>
    <w:rsid w:val="7844703A"/>
    <w:rsid w:val="784B6D68"/>
    <w:rsid w:val="78527682"/>
    <w:rsid w:val="785708D1"/>
    <w:rsid w:val="785C46FE"/>
    <w:rsid w:val="78717BC3"/>
    <w:rsid w:val="787364FB"/>
    <w:rsid w:val="788107A9"/>
    <w:rsid w:val="78811E29"/>
    <w:rsid w:val="78835A78"/>
    <w:rsid w:val="788531C6"/>
    <w:rsid w:val="78865F66"/>
    <w:rsid w:val="7887593A"/>
    <w:rsid w:val="78983AEA"/>
    <w:rsid w:val="789C66ED"/>
    <w:rsid w:val="789E5306"/>
    <w:rsid w:val="78A82543"/>
    <w:rsid w:val="78AC4EBA"/>
    <w:rsid w:val="78AC7229"/>
    <w:rsid w:val="78AE2A36"/>
    <w:rsid w:val="78AE4753"/>
    <w:rsid w:val="78B42875"/>
    <w:rsid w:val="78BA084A"/>
    <w:rsid w:val="78BC1233"/>
    <w:rsid w:val="78BF4598"/>
    <w:rsid w:val="78C605C8"/>
    <w:rsid w:val="78C629F6"/>
    <w:rsid w:val="78CF3340"/>
    <w:rsid w:val="78D07FF6"/>
    <w:rsid w:val="78D52333"/>
    <w:rsid w:val="78D61447"/>
    <w:rsid w:val="78EA0CC3"/>
    <w:rsid w:val="78F12278"/>
    <w:rsid w:val="78F522F3"/>
    <w:rsid w:val="78F767B4"/>
    <w:rsid w:val="78F775C9"/>
    <w:rsid w:val="78FC5589"/>
    <w:rsid w:val="790061C1"/>
    <w:rsid w:val="79047907"/>
    <w:rsid w:val="79072DD6"/>
    <w:rsid w:val="790D77BA"/>
    <w:rsid w:val="790E5C53"/>
    <w:rsid w:val="791E208D"/>
    <w:rsid w:val="792C0880"/>
    <w:rsid w:val="79326D1F"/>
    <w:rsid w:val="793A396F"/>
    <w:rsid w:val="794F70B5"/>
    <w:rsid w:val="79505B84"/>
    <w:rsid w:val="79520DE0"/>
    <w:rsid w:val="795B006F"/>
    <w:rsid w:val="795B08E9"/>
    <w:rsid w:val="795B6164"/>
    <w:rsid w:val="79664B32"/>
    <w:rsid w:val="796B0992"/>
    <w:rsid w:val="796B740B"/>
    <w:rsid w:val="796C2DB7"/>
    <w:rsid w:val="797A5FAD"/>
    <w:rsid w:val="7982029B"/>
    <w:rsid w:val="798530FC"/>
    <w:rsid w:val="79876501"/>
    <w:rsid w:val="79962962"/>
    <w:rsid w:val="79987176"/>
    <w:rsid w:val="799B2A74"/>
    <w:rsid w:val="799E7E5A"/>
    <w:rsid w:val="79A8271A"/>
    <w:rsid w:val="79AC4530"/>
    <w:rsid w:val="79B0232E"/>
    <w:rsid w:val="79B4705D"/>
    <w:rsid w:val="79B76284"/>
    <w:rsid w:val="79BF3135"/>
    <w:rsid w:val="79C522C0"/>
    <w:rsid w:val="79D16861"/>
    <w:rsid w:val="79DE1703"/>
    <w:rsid w:val="79E917C4"/>
    <w:rsid w:val="79E94270"/>
    <w:rsid w:val="79F23A0C"/>
    <w:rsid w:val="79F23B92"/>
    <w:rsid w:val="79F2639E"/>
    <w:rsid w:val="79F32A00"/>
    <w:rsid w:val="79F41704"/>
    <w:rsid w:val="79FF48AB"/>
    <w:rsid w:val="7A0B3AD9"/>
    <w:rsid w:val="7A0E63AA"/>
    <w:rsid w:val="7A125B8C"/>
    <w:rsid w:val="7A204D7F"/>
    <w:rsid w:val="7A214EEC"/>
    <w:rsid w:val="7A302E44"/>
    <w:rsid w:val="7A304E2D"/>
    <w:rsid w:val="7A3700C1"/>
    <w:rsid w:val="7A37275E"/>
    <w:rsid w:val="7A3C2DFD"/>
    <w:rsid w:val="7A47420A"/>
    <w:rsid w:val="7A4F7F37"/>
    <w:rsid w:val="7A551FFD"/>
    <w:rsid w:val="7A567ABC"/>
    <w:rsid w:val="7A570BD3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21C7F"/>
    <w:rsid w:val="7A9316DB"/>
    <w:rsid w:val="7AA038FF"/>
    <w:rsid w:val="7AAB74BE"/>
    <w:rsid w:val="7AAE34D0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A0A87"/>
    <w:rsid w:val="7AFE0395"/>
    <w:rsid w:val="7AFF07FB"/>
    <w:rsid w:val="7B012E40"/>
    <w:rsid w:val="7B02296D"/>
    <w:rsid w:val="7B040A16"/>
    <w:rsid w:val="7B066AF4"/>
    <w:rsid w:val="7B081214"/>
    <w:rsid w:val="7B0A3289"/>
    <w:rsid w:val="7B1C6096"/>
    <w:rsid w:val="7B1E5D62"/>
    <w:rsid w:val="7B2106D3"/>
    <w:rsid w:val="7B257102"/>
    <w:rsid w:val="7B2801D1"/>
    <w:rsid w:val="7B2C10E9"/>
    <w:rsid w:val="7B2D662A"/>
    <w:rsid w:val="7B362CB6"/>
    <w:rsid w:val="7B387DBD"/>
    <w:rsid w:val="7B44101E"/>
    <w:rsid w:val="7B5E4EFF"/>
    <w:rsid w:val="7B6A579F"/>
    <w:rsid w:val="7B6A63F5"/>
    <w:rsid w:val="7B6E24EB"/>
    <w:rsid w:val="7B740E17"/>
    <w:rsid w:val="7B880F67"/>
    <w:rsid w:val="7B901890"/>
    <w:rsid w:val="7B9400E4"/>
    <w:rsid w:val="7B961F47"/>
    <w:rsid w:val="7B9E1817"/>
    <w:rsid w:val="7B9E618D"/>
    <w:rsid w:val="7BA91BD4"/>
    <w:rsid w:val="7BAC0D66"/>
    <w:rsid w:val="7BAE294D"/>
    <w:rsid w:val="7BB517D0"/>
    <w:rsid w:val="7BB96188"/>
    <w:rsid w:val="7BBA20E8"/>
    <w:rsid w:val="7BBB3F96"/>
    <w:rsid w:val="7BC73A7C"/>
    <w:rsid w:val="7BCD0361"/>
    <w:rsid w:val="7BCE29F8"/>
    <w:rsid w:val="7BD13694"/>
    <w:rsid w:val="7BD66E0B"/>
    <w:rsid w:val="7BD74977"/>
    <w:rsid w:val="7BD767E3"/>
    <w:rsid w:val="7BD83B4B"/>
    <w:rsid w:val="7BE34EC2"/>
    <w:rsid w:val="7BE57274"/>
    <w:rsid w:val="7BFF01B9"/>
    <w:rsid w:val="7C0614EB"/>
    <w:rsid w:val="7C11150E"/>
    <w:rsid w:val="7C111E3B"/>
    <w:rsid w:val="7C19393A"/>
    <w:rsid w:val="7C1D641C"/>
    <w:rsid w:val="7C2762F0"/>
    <w:rsid w:val="7C2971F1"/>
    <w:rsid w:val="7C2D3331"/>
    <w:rsid w:val="7C2E5EE4"/>
    <w:rsid w:val="7C3203DF"/>
    <w:rsid w:val="7C32516D"/>
    <w:rsid w:val="7C353541"/>
    <w:rsid w:val="7C38496C"/>
    <w:rsid w:val="7C393273"/>
    <w:rsid w:val="7C3A16E9"/>
    <w:rsid w:val="7C3F51C9"/>
    <w:rsid w:val="7C40733D"/>
    <w:rsid w:val="7C422BC3"/>
    <w:rsid w:val="7C49093C"/>
    <w:rsid w:val="7C6371FC"/>
    <w:rsid w:val="7C65151D"/>
    <w:rsid w:val="7C655DE0"/>
    <w:rsid w:val="7C6C0206"/>
    <w:rsid w:val="7C7F6706"/>
    <w:rsid w:val="7C8A4436"/>
    <w:rsid w:val="7C8B624A"/>
    <w:rsid w:val="7C8C6281"/>
    <w:rsid w:val="7C930208"/>
    <w:rsid w:val="7C935FE4"/>
    <w:rsid w:val="7C9530F7"/>
    <w:rsid w:val="7C97123F"/>
    <w:rsid w:val="7C9B1006"/>
    <w:rsid w:val="7C9F3E3C"/>
    <w:rsid w:val="7CA92310"/>
    <w:rsid w:val="7CAF777E"/>
    <w:rsid w:val="7CB042A6"/>
    <w:rsid w:val="7CC10D93"/>
    <w:rsid w:val="7CC264F3"/>
    <w:rsid w:val="7CCA642D"/>
    <w:rsid w:val="7CD005C8"/>
    <w:rsid w:val="7CD851C1"/>
    <w:rsid w:val="7CD854C3"/>
    <w:rsid w:val="7CDF23E1"/>
    <w:rsid w:val="7CE046C4"/>
    <w:rsid w:val="7CE5760A"/>
    <w:rsid w:val="7CE852B0"/>
    <w:rsid w:val="7CF01FBE"/>
    <w:rsid w:val="7CF02605"/>
    <w:rsid w:val="7CF56F54"/>
    <w:rsid w:val="7CF74006"/>
    <w:rsid w:val="7CFA6B6F"/>
    <w:rsid w:val="7D0302D5"/>
    <w:rsid w:val="7D0C4659"/>
    <w:rsid w:val="7D155C29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D7914"/>
    <w:rsid w:val="7D4E1264"/>
    <w:rsid w:val="7D5008E0"/>
    <w:rsid w:val="7D5A3D36"/>
    <w:rsid w:val="7D5A630F"/>
    <w:rsid w:val="7D66144A"/>
    <w:rsid w:val="7D6A22D2"/>
    <w:rsid w:val="7D6E770C"/>
    <w:rsid w:val="7D702389"/>
    <w:rsid w:val="7D7B02C7"/>
    <w:rsid w:val="7D7B75D0"/>
    <w:rsid w:val="7D811C4E"/>
    <w:rsid w:val="7D847AE3"/>
    <w:rsid w:val="7D8951BD"/>
    <w:rsid w:val="7D8A38B0"/>
    <w:rsid w:val="7D901F9D"/>
    <w:rsid w:val="7D9C3D80"/>
    <w:rsid w:val="7DA264BF"/>
    <w:rsid w:val="7DA3205A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61AB5"/>
    <w:rsid w:val="7DF8788E"/>
    <w:rsid w:val="7DFB5C5F"/>
    <w:rsid w:val="7DFC75D1"/>
    <w:rsid w:val="7DFD17C5"/>
    <w:rsid w:val="7E015B56"/>
    <w:rsid w:val="7E023CA8"/>
    <w:rsid w:val="7E05761D"/>
    <w:rsid w:val="7E0D3FFF"/>
    <w:rsid w:val="7E150B32"/>
    <w:rsid w:val="7E166F8B"/>
    <w:rsid w:val="7E2269BC"/>
    <w:rsid w:val="7E2507D9"/>
    <w:rsid w:val="7E282378"/>
    <w:rsid w:val="7E2C13EE"/>
    <w:rsid w:val="7E2C74D4"/>
    <w:rsid w:val="7E2F6BC2"/>
    <w:rsid w:val="7E311494"/>
    <w:rsid w:val="7E342BA8"/>
    <w:rsid w:val="7E3A5FAE"/>
    <w:rsid w:val="7E3E3275"/>
    <w:rsid w:val="7E4055C6"/>
    <w:rsid w:val="7E4844D7"/>
    <w:rsid w:val="7E534113"/>
    <w:rsid w:val="7E571C57"/>
    <w:rsid w:val="7E5B334A"/>
    <w:rsid w:val="7E61049A"/>
    <w:rsid w:val="7E612003"/>
    <w:rsid w:val="7E633AAB"/>
    <w:rsid w:val="7E704F7E"/>
    <w:rsid w:val="7E7128EF"/>
    <w:rsid w:val="7E7357B3"/>
    <w:rsid w:val="7E744445"/>
    <w:rsid w:val="7E776195"/>
    <w:rsid w:val="7E784896"/>
    <w:rsid w:val="7E7C660D"/>
    <w:rsid w:val="7E7C7081"/>
    <w:rsid w:val="7E837832"/>
    <w:rsid w:val="7E8812E8"/>
    <w:rsid w:val="7E8A4A9E"/>
    <w:rsid w:val="7E91353D"/>
    <w:rsid w:val="7E921EC3"/>
    <w:rsid w:val="7E9253F0"/>
    <w:rsid w:val="7E925AE7"/>
    <w:rsid w:val="7E96773F"/>
    <w:rsid w:val="7E976C29"/>
    <w:rsid w:val="7EA17315"/>
    <w:rsid w:val="7EA36DDC"/>
    <w:rsid w:val="7EAE6F92"/>
    <w:rsid w:val="7EB15450"/>
    <w:rsid w:val="7EB90F9D"/>
    <w:rsid w:val="7EBB7C6F"/>
    <w:rsid w:val="7EBD3461"/>
    <w:rsid w:val="7EC23A23"/>
    <w:rsid w:val="7ED0330A"/>
    <w:rsid w:val="7ED26E01"/>
    <w:rsid w:val="7ED37F90"/>
    <w:rsid w:val="7ED54887"/>
    <w:rsid w:val="7ED8543C"/>
    <w:rsid w:val="7ED932FB"/>
    <w:rsid w:val="7EE07E3E"/>
    <w:rsid w:val="7EE75D43"/>
    <w:rsid w:val="7EFB73CC"/>
    <w:rsid w:val="7EFE053A"/>
    <w:rsid w:val="7F031F55"/>
    <w:rsid w:val="7F032024"/>
    <w:rsid w:val="7F03569D"/>
    <w:rsid w:val="7F0A6846"/>
    <w:rsid w:val="7F0B4730"/>
    <w:rsid w:val="7F0C2008"/>
    <w:rsid w:val="7F126F35"/>
    <w:rsid w:val="7F1D19E3"/>
    <w:rsid w:val="7F2540BE"/>
    <w:rsid w:val="7F2605E8"/>
    <w:rsid w:val="7F266D10"/>
    <w:rsid w:val="7F2B1B1E"/>
    <w:rsid w:val="7F2E6213"/>
    <w:rsid w:val="7F303611"/>
    <w:rsid w:val="7F31733C"/>
    <w:rsid w:val="7F351843"/>
    <w:rsid w:val="7F3A5312"/>
    <w:rsid w:val="7F4D4F94"/>
    <w:rsid w:val="7F4F4991"/>
    <w:rsid w:val="7F552F0F"/>
    <w:rsid w:val="7F592059"/>
    <w:rsid w:val="7F654B7F"/>
    <w:rsid w:val="7F675AB4"/>
    <w:rsid w:val="7F6975CD"/>
    <w:rsid w:val="7F6A2656"/>
    <w:rsid w:val="7F6B0CF3"/>
    <w:rsid w:val="7F78078A"/>
    <w:rsid w:val="7F7A5250"/>
    <w:rsid w:val="7F7A7A9A"/>
    <w:rsid w:val="7F7B75F8"/>
    <w:rsid w:val="7F7F5FC4"/>
    <w:rsid w:val="7F883032"/>
    <w:rsid w:val="7F9112F5"/>
    <w:rsid w:val="7F922A85"/>
    <w:rsid w:val="7F9815C8"/>
    <w:rsid w:val="7F9907FB"/>
    <w:rsid w:val="7F9D59E9"/>
    <w:rsid w:val="7FA8604F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  <w:rsid w:val="7FFC738A"/>
    <w:rsid w:val="7FFE2E5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9" Type="http://schemas.openxmlformats.org/officeDocument/2006/relationships/fontTable" Target="fontTable.xml"/><Relationship Id="rId388" Type="http://schemas.openxmlformats.org/officeDocument/2006/relationships/numbering" Target="numbering.xml"/><Relationship Id="rId387" Type="http://schemas.openxmlformats.org/officeDocument/2006/relationships/customXml" Target="../customXml/item1.xml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2018-10-26T10:05:10Z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